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block-11628764"/>
      <w:r w:rsidRPr="00B1711E">
        <w:rPr>
          <w:rFonts w:ascii="Times New Roman" w:eastAsia="Times New Roman" w:hAnsi="Times New Roman" w:cs="Times New Roman"/>
          <w:sz w:val="24"/>
        </w:rPr>
        <w:t xml:space="preserve">УПРАВЛЕНИЕ ОБРАЗОВАНИЯ ГОРОДА </w:t>
      </w:r>
      <w:r w:rsidRPr="00026BFB">
        <w:rPr>
          <w:rFonts w:ascii="Times New Roman" w:eastAsia="Times New Roman" w:hAnsi="Times New Roman" w:cs="Times New Roman"/>
          <w:sz w:val="24"/>
        </w:rPr>
        <w:t>РОСТОВА</w:t>
      </w:r>
      <w:r w:rsidRPr="00B1711E">
        <w:rPr>
          <w:rFonts w:ascii="Times New Roman" w:eastAsia="Times New Roman" w:hAnsi="Times New Roman" w:cs="Times New Roman"/>
          <w:sz w:val="24"/>
        </w:rPr>
        <w:t>-НА-ДОНУ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>ГОРОДА РОСТОВА-НА-ДОНУ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>«ГИМНАЗИЯ № 118 ИМЕНИ ВАЛЕРИЯ НИКОЛАЕВИЧА ЦЫГАНОВА»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184"/>
      </w:tblGrid>
      <w:tr w:rsidR="000E026A" w:rsidRPr="00266D19" w:rsidTr="00C74D2A">
        <w:tc>
          <w:tcPr>
            <w:tcW w:w="5778" w:type="dxa"/>
            <w:shd w:val="clear" w:color="auto" w:fill="auto"/>
          </w:tcPr>
          <w:p w:rsidR="000E026A" w:rsidRPr="00B1711E" w:rsidRDefault="000E026A" w:rsidP="00C74D2A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711E">
              <w:rPr>
                <w:rFonts w:ascii="Times New Roman" w:eastAsia="Calibri" w:hAnsi="Times New Roman" w:cs="Times New Roman"/>
                <w:sz w:val="24"/>
              </w:rPr>
              <w:t>«Согласовано»</w:t>
            </w:r>
          </w:p>
          <w:p w:rsidR="000E026A" w:rsidRPr="00B1711E" w:rsidRDefault="000E026A" w:rsidP="00C7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711E">
              <w:rPr>
                <w:rFonts w:ascii="Times New Roman" w:eastAsia="Calibri" w:hAnsi="Times New Roman" w:cs="Times New Roman"/>
                <w:sz w:val="24"/>
              </w:rPr>
              <w:t>на заседании МС, протокол №1</w:t>
            </w:r>
          </w:p>
          <w:p w:rsidR="000E026A" w:rsidRPr="00266D19" w:rsidRDefault="000E026A" w:rsidP="00C7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«___» ___________2023</w:t>
            </w:r>
            <w:r w:rsidRPr="00266D19">
              <w:rPr>
                <w:rFonts w:ascii="Times New Roman" w:eastAsia="Calibri" w:hAnsi="Times New Roman" w:cs="Times New Roman"/>
                <w:sz w:val="24"/>
              </w:rPr>
              <w:t xml:space="preserve">  г.</w:t>
            </w:r>
          </w:p>
          <w:p w:rsidR="000E026A" w:rsidRPr="00266D19" w:rsidRDefault="000E026A" w:rsidP="00C7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66D19">
              <w:rPr>
                <w:rFonts w:ascii="Times New Roman" w:eastAsia="Calibri" w:hAnsi="Times New Roman" w:cs="Times New Roman"/>
                <w:sz w:val="24"/>
              </w:rPr>
              <w:t>_______ / _____________/</w:t>
            </w:r>
            <w:proofErr w:type="spellStart"/>
            <w:r w:rsidRPr="00266D19">
              <w:rPr>
                <w:rFonts w:ascii="Times New Roman" w:eastAsia="Calibri" w:hAnsi="Times New Roman" w:cs="Times New Roman"/>
                <w:sz w:val="24"/>
              </w:rPr>
              <w:t>руководительМО</w:t>
            </w:r>
            <w:proofErr w:type="spellEnd"/>
            <w:r w:rsidRPr="00266D19">
              <w:rPr>
                <w:rFonts w:ascii="Times New Roman" w:eastAsia="Calibri" w:hAnsi="Times New Roman" w:cs="Times New Roman"/>
                <w:sz w:val="24"/>
              </w:rPr>
              <w:t>/</w:t>
            </w:r>
          </w:p>
          <w:p w:rsidR="000E026A" w:rsidRPr="00266D19" w:rsidRDefault="000E026A" w:rsidP="00C7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66D19">
              <w:rPr>
                <w:rFonts w:ascii="Times New Roman" w:eastAsia="Calibri" w:hAnsi="Times New Roman" w:cs="Times New Roman"/>
                <w:sz w:val="24"/>
              </w:rPr>
              <w:t>_______/_____________/председатель МС/</w:t>
            </w:r>
          </w:p>
          <w:p w:rsidR="000E026A" w:rsidRPr="00266D19" w:rsidRDefault="000E026A" w:rsidP="00C74D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4643" w:type="dxa"/>
            <w:shd w:val="clear" w:color="auto" w:fill="auto"/>
          </w:tcPr>
          <w:p w:rsidR="000E026A" w:rsidRPr="00B1711E" w:rsidRDefault="000E026A" w:rsidP="00C74D2A">
            <w:pPr>
              <w:widowControl w:val="0"/>
              <w:tabs>
                <w:tab w:val="left" w:pos="708"/>
                <w:tab w:val="left" w:pos="1416"/>
                <w:tab w:val="left" w:pos="16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right" w:pos="1020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B1711E">
              <w:rPr>
                <w:rFonts w:ascii="Times New Roman" w:eastAsia="Calibri" w:hAnsi="Times New Roman" w:cs="Times New Roman"/>
                <w:sz w:val="24"/>
                <w:lang w:eastAsia="ar-SA"/>
              </w:rPr>
              <w:t>УТВЕРЖДАЮ</w:t>
            </w:r>
          </w:p>
          <w:p w:rsidR="000E026A" w:rsidRPr="00B1711E" w:rsidRDefault="000E026A" w:rsidP="00C74D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B1711E">
              <w:rPr>
                <w:rFonts w:ascii="Times New Roman" w:eastAsia="Calibri" w:hAnsi="Times New Roman" w:cs="Times New Roman"/>
                <w:sz w:val="24"/>
                <w:lang w:eastAsia="ar-SA"/>
              </w:rPr>
              <w:t>Директор МБОУ «Гимназия № 118»</w:t>
            </w:r>
          </w:p>
          <w:p w:rsidR="000E026A" w:rsidRPr="00B1711E" w:rsidRDefault="000E026A" w:rsidP="00C74D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B1711E">
              <w:rPr>
                <w:rFonts w:ascii="Times New Roman" w:eastAsia="Calibri" w:hAnsi="Times New Roman" w:cs="Times New Roman"/>
                <w:sz w:val="24"/>
                <w:lang w:eastAsia="ar-SA"/>
              </w:rPr>
              <w:t>Приказ от 30.08.202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>3</w:t>
            </w:r>
            <w:r w:rsidRPr="00B1711E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№ _____</w:t>
            </w:r>
          </w:p>
          <w:p w:rsidR="000E026A" w:rsidRPr="00266D19" w:rsidRDefault="000E026A" w:rsidP="00C74D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66D19">
              <w:rPr>
                <w:rFonts w:ascii="Times New Roman" w:eastAsia="Calibri" w:hAnsi="Times New Roman" w:cs="Times New Roman"/>
                <w:sz w:val="24"/>
                <w:lang w:eastAsia="ar-SA"/>
              </w:rPr>
              <w:t>_________________Т.С. Балашова</w:t>
            </w:r>
          </w:p>
          <w:p w:rsidR="000E026A" w:rsidRPr="00266D19" w:rsidRDefault="000E026A" w:rsidP="00C74D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</w:tbl>
    <w:p w:rsidR="000E026A" w:rsidRPr="00266D19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266D19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266D19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266D19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266D19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>РАБОЧАЯ ПРОГРАММА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учебному предмету</w:t>
      </w:r>
      <w:r w:rsidRPr="00B1711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2"/>
          <w:u w:val="single"/>
        </w:rPr>
        <w:t>«Технология»</w:t>
      </w:r>
      <w:r w:rsidRPr="00B1711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>(указать учебный предмет, курс)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>Уровень общего образования (класс)</w:t>
      </w:r>
    </w:p>
    <w:p w:rsidR="000E026A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B1711E">
        <w:rPr>
          <w:rFonts w:ascii="Times New Roman" w:eastAsia="Times New Roman" w:hAnsi="Times New Roman" w:cs="Times New Roman"/>
          <w:sz w:val="24"/>
          <w:u w:val="single"/>
        </w:rPr>
        <w:t xml:space="preserve">Основное общее, </w:t>
      </w:r>
      <w:r w:rsidR="0058618C">
        <w:rPr>
          <w:rFonts w:ascii="Times New Roman" w:eastAsia="Times New Roman" w:hAnsi="Times New Roman" w:cs="Times New Roman"/>
          <w:sz w:val="24"/>
          <w:u w:val="single"/>
        </w:rPr>
        <w:t xml:space="preserve">5 </w:t>
      </w:r>
      <w:r w:rsidRPr="00B1711E">
        <w:rPr>
          <w:rFonts w:ascii="Times New Roman" w:eastAsia="Times New Roman" w:hAnsi="Times New Roman" w:cs="Times New Roman"/>
          <w:sz w:val="24"/>
          <w:u w:val="single"/>
        </w:rPr>
        <w:t>класс «А, Б, В,</w:t>
      </w:r>
      <w:r w:rsidR="009447E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58618C">
        <w:rPr>
          <w:rFonts w:ascii="Times New Roman" w:eastAsia="Times New Roman" w:hAnsi="Times New Roman" w:cs="Times New Roman"/>
          <w:sz w:val="24"/>
          <w:u w:val="single"/>
        </w:rPr>
        <w:t>Г,</w:t>
      </w:r>
      <w:r w:rsidRPr="00B1711E">
        <w:rPr>
          <w:rFonts w:ascii="Times New Roman" w:eastAsia="Times New Roman" w:hAnsi="Times New Roman" w:cs="Times New Roman"/>
          <w:sz w:val="24"/>
          <w:u w:val="single"/>
        </w:rPr>
        <w:t xml:space="preserve"> М</w:t>
      </w:r>
      <w:proofErr w:type="gramStart"/>
      <w:r w:rsidR="0058618C">
        <w:rPr>
          <w:rFonts w:ascii="Times New Roman" w:eastAsia="Times New Roman" w:hAnsi="Times New Roman" w:cs="Times New Roman"/>
          <w:sz w:val="24"/>
          <w:u w:val="single"/>
        </w:rPr>
        <w:t>,Н</w:t>
      </w:r>
      <w:proofErr w:type="gramEnd"/>
      <w:r w:rsidRPr="00B1711E">
        <w:rPr>
          <w:rFonts w:ascii="Times New Roman" w:eastAsia="Times New Roman" w:hAnsi="Times New Roman" w:cs="Times New Roman"/>
          <w:sz w:val="24"/>
          <w:u w:val="single"/>
        </w:rPr>
        <w:t>»</w:t>
      </w:r>
    </w:p>
    <w:p w:rsidR="0058618C" w:rsidRPr="0058618C" w:rsidRDefault="0058618C" w:rsidP="0058618C">
      <w:pPr>
        <w:shd w:val="clear" w:color="auto" w:fill="FFFFFF"/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58618C">
        <w:rPr>
          <w:rFonts w:ascii="Times New Roman" w:eastAsia="Times New Roman" w:hAnsi="Times New Roman" w:cs="Times New Roman"/>
          <w:sz w:val="24"/>
        </w:rPr>
        <w:tab/>
      </w:r>
      <w:r w:rsidRPr="0058618C">
        <w:rPr>
          <w:rFonts w:ascii="Times New Roman" w:eastAsia="Times New Roman" w:hAnsi="Times New Roman" w:cs="Times New Roman"/>
          <w:sz w:val="24"/>
          <w:u w:val="single"/>
        </w:rPr>
        <w:t>Основное общее, 6 класс «М»</w:t>
      </w:r>
    </w:p>
    <w:p w:rsidR="000E026A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Основное общее, 7</w:t>
      </w:r>
      <w:r w:rsidRPr="00B1711E">
        <w:rPr>
          <w:rFonts w:ascii="Times New Roman" w:eastAsia="Times New Roman" w:hAnsi="Times New Roman" w:cs="Times New Roman"/>
          <w:sz w:val="24"/>
          <w:u w:val="single"/>
        </w:rPr>
        <w:t xml:space="preserve"> класс «</w:t>
      </w:r>
      <w:r w:rsidR="009447ED">
        <w:rPr>
          <w:rFonts w:ascii="Times New Roman" w:eastAsia="Times New Roman" w:hAnsi="Times New Roman" w:cs="Times New Roman"/>
          <w:sz w:val="24"/>
          <w:u w:val="single"/>
        </w:rPr>
        <w:t>Г</w:t>
      </w:r>
      <w:proofErr w:type="gramStart"/>
      <w:r w:rsidR="009447ED">
        <w:rPr>
          <w:rFonts w:ascii="Times New Roman" w:eastAsia="Times New Roman" w:hAnsi="Times New Roman" w:cs="Times New Roman"/>
          <w:sz w:val="24"/>
          <w:u w:val="single"/>
        </w:rPr>
        <w:t>,</w:t>
      </w:r>
      <w:r w:rsidRPr="00B1711E">
        <w:rPr>
          <w:rFonts w:ascii="Times New Roman" w:eastAsia="Times New Roman" w:hAnsi="Times New Roman" w:cs="Times New Roman"/>
          <w:sz w:val="24"/>
          <w:u w:val="single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, Н</w:t>
      </w:r>
      <w:r w:rsidRPr="00B1711E">
        <w:rPr>
          <w:rFonts w:ascii="Times New Roman" w:eastAsia="Times New Roman" w:hAnsi="Times New Roman" w:cs="Times New Roman"/>
          <w:sz w:val="24"/>
          <w:u w:val="single"/>
        </w:rPr>
        <w:t>»</w:t>
      </w:r>
    </w:p>
    <w:p w:rsidR="000E026A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B1711E">
        <w:rPr>
          <w:rFonts w:ascii="Times New Roman" w:eastAsia="Times New Roman" w:hAnsi="Times New Roman" w:cs="Times New Roman"/>
          <w:sz w:val="24"/>
          <w:u w:val="single"/>
        </w:rPr>
        <w:t>Основное общее, 8 класс «А, Б, В, М»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B1711E">
        <w:rPr>
          <w:rFonts w:ascii="Times New Roman" w:eastAsia="Times New Roman" w:hAnsi="Times New Roman" w:cs="Times New Roman"/>
          <w:sz w:val="24"/>
          <w:u w:val="single"/>
        </w:rPr>
        <w:t>Основное общее, 9 класс «А, Б, В,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И,</w:t>
      </w:r>
      <w:r w:rsidRPr="00B1711E">
        <w:rPr>
          <w:rFonts w:ascii="Times New Roman" w:eastAsia="Times New Roman" w:hAnsi="Times New Roman" w:cs="Times New Roman"/>
          <w:sz w:val="24"/>
          <w:u w:val="single"/>
        </w:rPr>
        <w:t xml:space="preserve"> М»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>(начальное общее, основное общее, среднее общее образование с указанием класса)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 xml:space="preserve">Количество часов </w:t>
      </w:r>
      <w:r w:rsidRPr="00B1711E">
        <w:rPr>
          <w:rFonts w:ascii="Times New Roman" w:eastAsia="Times New Roman" w:hAnsi="Times New Roman" w:cs="Times New Roman"/>
          <w:sz w:val="24"/>
          <w:u w:val="single"/>
        </w:rPr>
        <w:t>35</w:t>
      </w:r>
      <w:r w:rsidR="00DA6EFB">
        <w:rPr>
          <w:rFonts w:ascii="Times New Roman" w:eastAsia="Times New Roman" w:hAnsi="Times New Roman" w:cs="Times New Roman"/>
          <w:sz w:val="24"/>
          <w:u w:val="single"/>
        </w:rPr>
        <w:t xml:space="preserve"> - 68</w:t>
      </w:r>
      <w:r w:rsidRPr="00B1711E"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B1711E">
        <w:rPr>
          <w:rFonts w:ascii="Times New Roman" w:eastAsia="Times New Roman" w:hAnsi="Times New Roman" w:cs="Times New Roman"/>
          <w:sz w:val="24"/>
        </w:rPr>
        <w:t xml:space="preserve">Учитель </w:t>
      </w:r>
      <w:proofErr w:type="spellStart"/>
      <w:r w:rsidR="009447ED">
        <w:rPr>
          <w:rFonts w:ascii="Times New Roman" w:eastAsia="Times New Roman" w:hAnsi="Times New Roman" w:cs="Times New Roman"/>
          <w:sz w:val="24"/>
          <w:u w:val="single"/>
        </w:rPr>
        <w:t>Абушаева</w:t>
      </w:r>
      <w:proofErr w:type="spellEnd"/>
      <w:r w:rsidR="009447ED">
        <w:rPr>
          <w:rFonts w:ascii="Times New Roman" w:eastAsia="Times New Roman" w:hAnsi="Times New Roman" w:cs="Times New Roman"/>
          <w:sz w:val="24"/>
          <w:u w:val="single"/>
        </w:rPr>
        <w:t xml:space="preserve"> Екатерина Александровна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>(Ф.И.О.)</w:t>
      </w:r>
    </w:p>
    <w:p w:rsidR="00DA6EFB" w:rsidRDefault="00DA6EFB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9447ED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7E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</w:t>
      </w:r>
    </w:p>
    <w:p w:rsidR="009447ED" w:rsidRPr="009447ED" w:rsidRDefault="000E026A" w:rsidP="009447ED">
      <w:pPr>
        <w:tabs>
          <w:tab w:val="left" w:pos="1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47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Рабочая программа разработана в соответствии с Федеральным государственным образовательным стандартом основного общего образования и входит в учебно-методический комплект по </w:t>
      </w:r>
      <w:r w:rsidR="00DA6EFB" w:rsidRPr="009447ED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  <w:r w:rsidRPr="009447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7ED" w:rsidRPr="009447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В. М. Казакевич, Г.В. Пичугина, Г.Ю. </w:t>
      </w:r>
      <w:proofErr w:type="spellStart"/>
      <w:r w:rsidR="009447ED" w:rsidRPr="009447E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Семёнова</w:t>
      </w:r>
      <w:proofErr w:type="spellEnd"/>
      <w:r w:rsidR="009447ED" w:rsidRPr="009447ED">
        <w:rPr>
          <w:rFonts w:ascii="Times New Roman" w:eastAsia="Times New Roman" w:hAnsi="Times New Roman" w:cs="Times New Roman"/>
          <w:sz w:val="24"/>
          <w:szCs w:val="24"/>
          <w:lang w:eastAsia="en-US"/>
        </w:rPr>
        <w:t>. ТЕХНОЛОГИЯ Программа 5–9 классы. М.: Просвещение, 2020</w:t>
      </w:r>
    </w:p>
    <w:p w:rsidR="009447ED" w:rsidRPr="009447ED" w:rsidRDefault="009447ED" w:rsidP="00944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7ED">
        <w:rPr>
          <w:rFonts w:ascii="Times New Roman" w:hAnsi="Times New Roman" w:cs="Times New Roman"/>
          <w:sz w:val="24"/>
          <w:szCs w:val="24"/>
        </w:rPr>
        <w:t xml:space="preserve"> Технология</w:t>
      </w:r>
      <w:proofErr w:type="gramStart"/>
      <w:r w:rsidRPr="009447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7ED">
        <w:rPr>
          <w:rFonts w:ascii="Times New Roman" w:hAnsi="Times New Roman" w:cs="Times New Roman"/>
          <w:sz w:val="24"/>
          <w:szCs w:val="24"/>
        </w:rPr>
        <w:t xml:space="preserve"> 5–9-е классы : методическ</w:t>
      </w:r>
      <w:r>
        <w:rPr>
          <w:rFonts w:ascii="Times New Roman" w:hAnsi="Times New Roman" w:cs="Times New Roman"/>
          <w:sz w:val="24"/>
          <w:szCs w:val="24"/>
        </w:rPr>
        <w:t xml:space="preserve">ое пособие и примерная рабочая </w:t>
      </w:r>
      <w:r w:rsidRPr="009447ED">
        <w:rPr>
          <w:rFonts w:ascii="Times New Roman" w:hAnsi="Times New Roman" w:cs="Times New Roman"/>
          <w:sz w:val="24"/>
          <w:szCs w:val="24"/>
        </w:rPr>
        <w:t xml:space="preserve">программа к предметной линии 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/ 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47ED">
        <w:rPr>
          <w:rFonts w:ascii="Times New Roman" w:hAnsi="Times New Roman" w:cs="Times New Roman"/>
          <w:sz w:val="24"/>
          <w:szCs w:val="24"/>
        </w:rPr>
        <w:t xml:space="preserve">А. Е. </w:t>
      </w:r>
      <w:proofErr w:type="spellStart"/>
      <w:r w:rsidRPr="009447ED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9447ED"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 w:rsidRPr="009447ED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9447ED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9447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7ED">
        <w:rPr>
          <w:rFonts w:ascii="Times New Roman" w:hAnsi="Times New Roman" w:cs="Times New Roman"/>
          <w:sz w:val="24"/>
          <w:szCs w:val="24"/>
        </w:rPr>
        <w:t xml:space="preserve"> Просвещение, 2023. </w:t>
      </w:r>
    </w:p>
    <w:p w:rsidR="00DA6EFB" w:rsidRDefault="009447ED" w:rsidP="00944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1711E">
        <w:rPr>
          <w:rFonts w:ascii="Times New Roman" w:eastAsia="Times New Roman" w:hAnsi="Times New Roman" w:cs="Times New Roman"/>
          <w:sz w:val="24"/>
        </w:rPr>
        <w:t xml:space="preserve"> </w:t>
      </w:r>
      <w:r w:rsidR="000E026A" w:rsidRPr="00B1711E">
        <w:rPr>
          <w:rFonts w:ascii="Times New Roman" w:eastAsia="Times New Roman" w:hAnsi="Times New Roman" w:cs="Times New Roman"/>
          <w:sz w:val="24"/>
        </w:rPr>
        <w:t>(указать примерную программу, программы, издател</w:t>
      </w:r>
      <w:r>
        <w:rPr>
          <w:rFonts w:ascii="Times New Roman" w:eastAsia="Times New Roman" w:hAnsi="Times New Roman" w:cs="Times New Roman"/>
          <w:sz w:val="24"/>
        </w:rPr>
        <w:t>ьство, год издания при наличии)</w:t>
      </w:r>
    </w:p>
    <w:p w:rsidR="00DA6EFB" w:rsidRPr="00B1711E" w:rsidRDefault="00DA6EFB" w:rsidP="000E026A">
      <w:pPr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512EB4" w:rsidRPr="00BD4BFE" w:rsidRDefault="000E026A" w:rsidP="000E026A">
      <w:pPr>
        <w:jc w:val="center"/>
        <w:sectPr w:rsidR="00512EB4" w:rsidRPr="00BD4BFE">
          <w:pgSz w:w="11906" w:h="16383"/>
          <w:pgMar w:top="1134" w:right="850" w:bottom="1134" w:left="1701" w:header="720" w:footer="720" w:gutter="0"/>
          <w:cols w:space="720"/>
        </w:sectPr>
      </w:pPr>
      <w:r w:rsidRPr="00E879DC">
        <w:rPr>
          <w:rFonts w:ascii="Times New Roman" w:eastAsia="Times New Roman" w:hAnsi="Times New Roman" w:cs="Times New Roman"/>
          <w:sz w:val="24"/>
          <w:lang w:eastAsia="ar-SA"/>
        </w:rPr>
        <w:t>2023-2024 учебный год.</w:t>
      </w:r>
    </w:p>
    <w:p w:rsidR="00512EB4" w:rsidRPr="00BD4BFE" w:rsidRDefault="00907DDA">
      <w:pPr>
        <w:spacing w:after="0"/>
        <w:ind w:left="120"/>
        <w:jc w:val="both"/>
      </w:pPr>
      <w:bookmarkStart w:id="1" w:name="block-11628767"/>
      <w:bookmarkEnd w:id="0"/>
      <w:r w:rsidRPr="00BD4BF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12EB4" w:rsidRPr="00BD4BFE" w:rsidRDefault="00512EB4">
      <w:pPr>
        <w:spacing w:after="0"/>
        <w:ind w:left="120"/>
        <w:jc w:val="both"/>
      </w:pPr>
    </w:p>
    <w:p w:rsidR="00512EB4" w:rsidRPr="00BD4BFE" w:rsidRDefault="00907DDA">
      <w:pPr>
        <w:spacing w:after="0"/>
        <w:ind w:firstLine="600"/>
        <w:jc w:val="both"/>
      </w:pPr>
      <w:proofErr w:type="gramStart"/>
      <w:r w:rsidRPr="00BD4BFE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BD4BFE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BD4BFE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BD4BFE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BD4BFE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BD4BFE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12EB4" w:rsidRPr="00BD4BFE" w:rsidRDefault="00907DDA">
      <w:pPr>
        <w:spacing w:after="0"/>
        <w:ind w:firstLine="600"/>
        <w:jc w:val="both"/>
      </w:pPr>
      <w:proofErr w:type="gramStart"/>
      <w:r w:rsidRPr="00BD4BFE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D4BF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D4BFE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D4BFE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BD4BFE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D4BFE">
        <w:rPr>
          <w:rFonts w:ascii="Times New Roman" w:hAnsi="Times New Roman"/>
          <w:color w:val="000000"/>
          <w:sz w:val="28"/>
        </w:rPr>
        <w:t>агро</w:t>
      </w:r>
      <w:proofErr w:type="spellEnd"/>
      <w:r w:rsidRPr="00BD4BFE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BD4BF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D4BFE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D4BFE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12EB4" w:rsidRPr="00BD4BFE" w:rsidRDefault="00907DDA">
      <w:pPr>
        <w:spacing w:after="0"/>
        <w:ind w:firstLine="600"/>
        <w:jc w:val="both"/>
      </w:pPr>
      <w:proofErr w:type="gramStart"/>
      <w:r w:rsidRPr="00BD4BFE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D4BFE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BD4BFE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BD4BFE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Основной</w:t>
      </w:r>
      <w:r w:rsidRPr="00BD4BFE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D4BFE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512EB4" w:rsidRPr="00BD4BFE" w:rsidRDefault="00907DDA">
      <w:pPr>
        <w:spacing w:after="0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BD4BF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D4BFE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D4BF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D4BFE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512EB4" w:rsidRPr="00BD4BFE" w:rsidRDefault="00907DDA">
      <w:pPr>
        <w:spacing w:after="0"/>
        <w:ind w:firstLine="600"/>
        <w:jc w:val="both"/>
      </w:pPr>
      <w:proofErr w:type="gramStart"/>
      <w:r w:rsidRPr="00BD4BFE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BD4BFE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512EB4" w:rsidRPr="00BD4BFE" w:rsidRDefault="00907DDA">
      <w:pPr>
        <w:spacing w:after="0"/>
        <w:ind w:firstLine="600"/>
        <w:jc w:val="both"/>
      </w:pPr>
      <w:proofErr w:type="gramStart"/>
      <w:r w:rsidRPr="00BD4BFE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BD4BFE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D4BF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D4BFE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BD4BFE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D4BFE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BD4BFE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BD4BFE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12EB4" w:rsidRPr="00BD4BFE" w:rsidRDefault="00907DDA">
      <w:pPr>
        <w:spacing w:after="0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BD4BF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D4BFE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BD4BF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D4BFE">
        <w:rPr>
          <w:rFonts w:ascii="Times New Roman" w:hAnsi="Times New Roman"/>
          <w:color w:val="000000"/>
          <w:sz w:val="28"/>
        </w:rPr>
        <w:t xml:space="preserve"> связей: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D4BF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D4BFE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D4BF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D4BFE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12EB4" w:rsidRPr="00BD4BFE" w:rsidRDefault="00907DDA">
      <w:pPr>
        <w:spacing w:after="0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BD4BFE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BD4BF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D4BFE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BD4BFE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4306D5" w:rsidRDefault="004306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block-11628763"/>
      <w:bookmarkEnd w:id="1"/>
      <w:proofErr w:type="gramStart"/>
      <w:r w:rsidRPr="00430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4306D5" w:rsidRDefault="004306D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4306D5" w:rsidRDefault="004306D5" w:rsidP="004306D5">
      <w:pPr>
        <w:pStyle w:val="ae"/>
        <w:spacing w:before="0" w:after="0" w:afterAutospacing="0"/>
        <w:jc w:val="both"/>
        <w:rPr>
          <w:rStyle w:val="af"/>
        </w:rPr>
      </w:pPr>
      <w:bookmarkStart w:id="3" w:name="_Toc141791715"/>
      <w:bookmarkStart w:id="4" w:name="_Toc141791717"/>
      <w:bookmarkEnd w:id="3"/>
      <w:bookmarkEnd w:id="4"/>
    </w:p>
    <w:p w:rsidR="004306D5" w:rsidRDefault="004306D5" w:rsidP="004306D5">
      <w:pPr>
        <w:pStyle w:val="ae"/>
        <w:spacing w:before="0" w:after="0" w:afterAutospacing="0"/>
        <w:jc w:val="both"/>
        <w:rPr>
          <w:rStyle w:val="af"/>
        </w:rPr>
      </w:pPr>
    </w:p>
    <w:p w:rsidR="004306D5" w:rsidRDefault="004306D5" w:rsidP="004306D5">
      <w:pPr>
        <w:pStyle w:val="ae"/>
        <w:spacing w:before="0" w:after="0" w:afterAutospacing="0"/>
        <w:jc w:val="both"/>
        <w:rPr>
          <w:rStyle w:val="af"/>
        </w:rPr>
      </w:pPr>
    </w:p>
    <w:p w:rsidR="004306D5" w:rsidRDefault="004306D5" w:rsidP="004306D5">
      <w:pPr>
        <w:pStyle w:val="ae"/>
        <w:spacing w:before="0" w:after="0" w:afterAutospacing="0"/>
        <w:jc w:val="both"/>
        <w:rPr>
          <w:rStyle w:val="af"/>
        </w:rPr>
      </w:pP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lastRenderedPageBreak/>
        <w:t>СОДЕРЖАНИЕ ОБУЧЕНИЯ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5" w:name="_Toc141791714"/>
      <w:bookmarkEnd w:id="5"/>
      <w:r w:rsidRPr="004306D5">
        <w:rPr>
          <w:rStyle w:val="af"/>
          <w:sz w:val="28"/>
          <w:szCs w:val="28"/>
        </w:rPr>
        <w:t>ИНВАРИАНТНЫЕ МОДУЛИ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>Модуль «Производство и технологии»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>5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4306D5">
        <w:rPr>
          <w:sz w:val="28"/>
          <w:szCs w:val="28"/>
        </w:rPr>
        <w:t>создание</w:t>
      </w:r>
      <w:proofErr w:type="gramEnd"/>
      <w:r w:rsidRPr="004306D5">
        <w:rPr>
          <w:sz w:val="28"/>
          <w:szCs w:val="28"/>
        </w:rPr>
        <w:t xml:space="preserve"> новых вещей и продуктов. Производственная деятельность.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Материальный мир и потребности человека. Свойства вещей.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Материалы и сырьё. Естественные (природные) и искусственные материалы.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Материальные технологии. Технологический процесс.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Производство и техника. Роль техники в производственной деятельности человека.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Когнитивные технологии: мозговой штурм, метод </w:t>
      </w:r>
      <w:proofErr w:type="gramStart"/>
      <w:r w:rsidRPr="004306D5">
        <w:rPr>
          <w:sz w:val="28"/>
          <w:szCs w:val="28"/>
        </w:rPr>
        <w:t>интеллект-карт</w:t>
      </w:r>
      <w:proofErr w:type="gramEnd"/>
      <w:r w:rsidRPr="004306D5">
        <w:rPr>
          <w:sz w:val="28"/>
          <w:szCs w:val="28"/>
        </w:rPr>
        <w:t>, метод фокальных объектов и другие.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Проекты и ресурсы в производственной деятельности человека. Проект</w:t>
      </w:r>
      <w:r w:rsidRPr="004306D5">
        <w:rPr>
          <w:sz w:val="28"/>
          <w:szCs w:val="28"/>
        </w:rPr>
        <w:br/>
        <w:t>как форма организации деятельности. Виды проектов. Этапы проектной деятельности. Проектная документация.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Какие бывают профессии.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b/>
          <w:bCs/>
          <w:sz w:val="28"/>
          <w:szCs w:val="28"/>
        </w:rPr>
        <w:br/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>6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Производственно-технологические задачи и способы их решения.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306D5" w:rsidRDefault="004306D5" w:rsidP="004306D5">
      <w:pPr>
        <w:pStyle w:val="ae"/>
        <w:spacing w:before="0" w:after="0" w:afterAutospacing="0" w:line="360" w:lineRule="auto"/>
        <w:jc w:val="both"/>
        <w:rPr>
          <w:sz w:val="28"/>
          <w:szCs w:val="28"/>
        </w:rPr>
      </w:pPr>
      <w:r w:rsidRPr="004306D5">
        <w:rPr>
          <w:sz w:val="28"/>
          <w:szCs w:val="28"/>
        </w:rPr>
        <w:t xml:space="preserve">Конструирование изделий. Конструкторская документация. Конструирование и производство техники. Усовершенствование конструкции. Основы 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изобретательской и рационализаторской деятельности.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Технологические задачи, решаемые в проце</w:t>
      </w:r>
      <w:r>
        <w:rPr>
          <w:sz w:val="28"/>
          <w:szCs w:val="28"/>
        </w:rPr>
        <w:t xml:space="preserve">ссе производства и создания </w:t>
      </w:r>
      <w:proofErr w:type="spellStart"/>
      <w:r>
        <w:rPr>
          <w:sz w:val="28"/>
          <w:szCs w:val="28"/>
        </w:rPr>
        <w:t>изд</w:t>
      </w:r>
      <w:r w:rsidRPr="004306D5">
        <w:rPr>
          <w:sz w:val="28"/>
          <w:szCs w:val="28"/>
        </w:rPr>
        <w:t>лий</w:t>
      </w:r>
      <w:proofErr w:type="spellEnd"/>
      <w:r w:rsidRPr="004306D5">
        <w:rPr>
          <w:sz w:val="28"/>
          <w:szCs w:val="28"/>
        </w:rPr>
        <w:t>. Соблюдение технологии и качество изделия (продукции).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Информационные технологии. Перспективные технологии.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6" w:name="_Toc141791718"/>
      <w:bookmarkEnd w:id="6"/>
      <w:r w:rsidRPr="004306D5">
        <w:rPr>
          <w:rStyle w:val="af"/>
          <w:sz w:val="28"/>
          <w:szCs w:val="28"/>
        </w:rPr>
        <w:t>7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color w:val="333333"/>
          <w:sz w:val="28"/>
          <w:szCs w:val="28"/>
        </w:rPr>
        <w:t>Создание технологий как основная задача современной науки. История развития технологий.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Эстетическая ценность результатов т</w:t>
      </w:r>
      <w:r>
        <w:rPr>
          <w:sz w:val="28"/>
          <w:szCs w:val="28"/>
        </w:rPr>
        <w:t>руда. Промышленная эстетика. Д</w:t>
      </w:r>
      <w:r w:rsidRPr="004306D5">
        <w:rPr>
          <w:sz w:val="28"/>
          <w:szCs w:val="28"/>
        </w:rPr>
        <w:t>айн.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Народные ремёсла. Народные ремёсла и промыслы России.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4306D5">
        <w:rPr>
          <w:sz w:val="28"/>
          <w:szCs w:val="28"/>
        </w:rPr>
        <w:t>Цифровизация</w:t>
      </w:r>
      <w:proofErr w:type="spellEnd"/>
      <w:r w:rsidRPr="004306D5">
        <w:rPr>
          <w:sz w:val="28"/>
          <w:szCs w:val="28"/>
        </w:rPr>
        <w:t xml:space="preserve"> производства. Цифровые технологии и способы обработки информации.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Понятие высокотехнологичных отраслей. «Высокие технологии» двойного назначения.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Разработка и внедрение технологий многократного использования материалов, технологий безотходного производства.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Современная </w:t>
      </w:r>
      <w:proofErr w:type="spellStart"/>
      <w:r w:rsidRPr="004306D5">
        <w:rPr>
          <w:sz w:val="28"/>
          <w:szCs w:val="28"/>
        </w:rPr>
        <w:t>техносфера</w:t>
      </w:r>
      <w:proofErr w:type="spellEnd"/>
      <w:r w:rsidRPr="004306D5">
        <w:rPr>
          <w:sz w:val="28"/>
          <w:szCs w:val="28"/>
        </w:rPr>
        <w:t xml:space="preserve">. Проблема взаимодействия природы и </w:t>
      </w:r>
      <w:proofErr w:type="spellStart"/>
      <w:r w:rsidRPr="004306D5">
        <w:rPr>
          <w:sz w:val="28"/>
          <w:szCs w:val="28"/>
        </w:rPr>
        <w:t>техносферы</w:t>
      </w:r>
      <w:proofErr w:type="spellEnd"/>
      <w:r w:rsidRPr="004306D5">
        <w:rPr>
          <w:sz w:val="28"/>
          <w:szCs w:val="28"/>
        </w:rPr>
        <w:t>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Современный транспорт и перспективы его развития.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7" w:name="_Toc141791719"/>
      <w:bookmarkEnd w:id="7"/>
      <w:r w:rsidRPr="004306D5">
        <w:rPr>
          <w:rStyle w:val="af"/>
          <w:sz w:val="28"/>
          <w:szCs w:val="28"/>
        </w:rPr>
        <w:t>8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color w:val="333333"/>
          <w:sz w:val="28"/>
          <w:szCs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Производство и его виды.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-3"/>
          <w:sz w:val="28"/>
          <w:szCs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4306D5">
        <w:rPr>
          <w:spacing w:val="-3"/>
          <w:sz w:val="28"/>
          <w:szCs w:val="28"/>
        </w:rPr>
        <w:t>нанотехнологии</w:t>
      </w:r>
      <w:proofErr w:type="spellEnd"/>
      <w:r w:rsidRPr="004306D5">
        <w:rPr>
          <w:spacing w:val="-3"/>
          <w:sz w:val="28"/>
          <w:szCs w:val="28"/>
        </w:rPr>
        <w:t>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Сферы применения современных технологий.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Рынок труда. Функции рынка труда. Трудовые ресурсы.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Мир профессий. Профессия, квалификация и компетенции.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Выбор профессии в зависимости от интересов и способностей человека.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8" w:name="_Toc141791720"/>
      <w:bookmarkEnd w:id="8"/>
      <w:r>
        <w:rPr>
          <w:rStyle w:val="af"/>
          <w:sz w:val="28"/>
          <w:szCs w:val="28"/>
        </w:rPr>
        <w:t>9 К</w:t>
      </w:r>
      <w:r w:rsidRPr="004306D5">
        <w:rPr>
          <w:rStyle w:val="af"/>
          <w:sz w:val="28"/>
          <w:szCs w:val="28"/>
        </w:rPr>
        <w:t>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4306D5">
        <w:rPr>
          <w:sz w:val="28"/>
          <w:szCs w:val="28"/>
        </w:rPr>
        <w:t>бизнес-идеи</w:t>
      </w:r>
      <w:proofErr w:type="gramEnd"/>
      <w:r w:rsidRPr="004306D5">
        <w:rPr>
          <w:sz w:val="28"/>
          <w:szCs w:val="28"/>
        </w:rPr>
        <w:t xml:space="preserve">. Этапы разработки </w:t>
      </w:r>
      <w:proofErr w:type="gramStart"/>
      <w:r w:rsidRPr="004306D5">
        <w:rPr>
          <w:sz w:val="28"/>
          <w:szCs w:val="28"/>
        </w:rPr>
        <w:t>бизнес-проекта</w:t>
      </w:r>
      <w:proofErr w:type="gramEnd"/>
      <w:r w:rsidRPr="004306D5">
        <w:rPr>
          <w:sz w:val="28"/>
          <w:szCs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9" w:name="_Toc141791721"/>
      <w:bookmarkEnd w:id="9"/>
      <w:r w:rsidRPr="004306D5">
        <w:rPr>
          <w:rStyle w:val="af"/>
          <w:sz w:val="28"/>
          <w:szCs w:val="28"/>
        </w:rPr>
        <w:t>Модуль «Технологии обработки материалов и пищевых продуктов»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>5 КЛАСС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-4"/>
          <w:sz w:val="28"/>
          <w:szCs w:val="28"/>
        </w:rPr>
        <w:t>Технологии обработки конструкционных материалов</w:t>
      </w:r>
      <w:r w:rsidRPr="004306D5">
        <w:rPr>
          <w:sz w:val="28"/>
          <w:szCs w:val="28"/>
        </w:rPr>
        <w:t>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1"/>
          <w:sz w:val="28"/>
          <w:szCs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Бумага и её свойства. Производство бумаги, история и современные технологии.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Ручной и электрифицированный инструмент для обработки древесины.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Операции (основные): разметка, пиление, сверление, зачистка, декорирование древесины.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Народные промыслы по обработке древесины.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Профессии, связанные с производством и обработкой древесины.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Индивидуальный творческий (учебный) проект «Изделие из древесины».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Технологии обработки пищевых продуктов.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Общие сведения о питании и технологиях приготовления пищи.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Рациональное, здоровое питание, режим питания, пищевая пирамида.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Значение выбора продуктов для здор</w:t>
      </w:r>
      <w:r>
        <w:rPr>
          <w:sz w:val="28"/>
          <w:szCs w:val="28"/>
        </w:rPr>
        <w:t xml:space="preserve">овья человека. </w:t>
      </w:r>
      <w:proofErr w:type="gramStart"/>
      <w:r>
        <w:rPr>
          <w:sz w:val="28"/>
          <w:szCs w:val="28"/>
        </w:rPr>
        <w:t>Пищевая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ценность</w:t>
      </w:r>
      <w:r w:rsidRPr="004306D5">
        <w:rPr>
          <w:sz w:val="28"/>
          <w:szCs w:val="28"/>
        </w:rPr>
        <w:t>разных</w:t>
      </w:r>
      <w:proofErr w:type="spellEnd"/>
      <w:r w:rsidRPr="004306D5">
        <w:rPr>
          <w:sz w:val="28"/>
          <w:szCs w:val="28"/>
        </w:rPr>
        <w:t xml:space="preserve"> продуктов питания. Пищевая ценность яиц, круп, овощей. Технологии обработки овощей, круп.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Интерьер кухни, рациональное </w:t>
      </w:r>
      <w:r>
        <w:rPr>
          <w:sz w:val="28"/>
          <w:szCs w:val="28"/>
        </w:rPr>
        <w:t xml:space="preserve">размещение мебели. Посуда, </w:t>
      </w:r>
      <w:proofErr w:type="spellStart"/>
      <w:r>
        <w:rPr>
          <w:sz w:val="28"/>
          <w:szCs w:val="28"/>
        </w:rPr>
        <w:t>инст</w:t>
      </w:r>
      <w:r w:rsidRPr="004306D5">
        <w:rPr>
          <w:sz w:val="28"/>
          <w:szCs w:val="28"/>
        </w:rPr>
        <w:t>ументы</w:t>
      </w:r>
      <w:proofErr w:type="spellEnd"/>
      <w:r w:rsidRPr="004306D5">
        <w:rPr>
          <w:sz w:val="28"/>
          <w:szCs w:val="28"/>
        </w:rPr>
        <w:t>, приспособления для обработки пищевых продуктов, приготовления блюд.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Профессии, связанные с производством и обработкой пищевых продуктов.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-1"/>
          <w:sz w:val="28"/>
          <w:szCs w:val="28"/>
        </w:rPr>
        <w:t>Групповой проект по теме «Питание и здоровье человека».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Технологии обработки текстильных материалов.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Современные технологии производства тканей с разными свойствами.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Основы технологии изготовления изделий из текстильных материалов.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Последовательность изготовления швейного изделия. Контроль качества готового изделия.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Устройство швейной машины: виды приводов швейной машины, регуляторы.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Виды стежков, швов. Виды ручных и машинных швов (стачные, краевые).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Профессии, связанные со швейным производством.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Чертёж выкроек проектного швейного изд</w:t>
      </w:r>
      <w:r>
        <w:rPr>
          <w:sz w:val="28"/>
          <w:szCs w:val="28"/>
        </w:rPr>
        <w:t xml:space="preserve">елия (например, мешок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смен</w:t>
      </w:r>
      <w:r w:rsidRPr="004306D5">
        <w:rPr>
          <w:sz w:val="28"/>
          <w:szCs w:val="28"/>
        </w:rPr>
        <w:t>ой</w:t>
      </w:r>
      <w:proofErr w:type="gramEnd"/>
      <w:r w:rsidRPr="004306D5">
        <w:rPr>
          <w:sz w:val="28"/>
          <w:szCs w:val="28"/>
        </w:rPr>
        <w:t xml:space="preserve"> обуви, прихватка, лоскутное шитьё).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Выполнение технологических операций по пошиву проектного изделия, отделке изделия.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Оценка качества изготовления проектного швейного изделия.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bookmarkStart w:id="10" w:name="_Toc141791723"/>
      <w:bookmarkEnd w:id="10"/>
      <w:r>
        <w:rPr>
          <w:rStyle w:val="af"/>
          <w:sz w:val="28"/>
          <w:szCs w:val="28"/>
        </w:rPr>
        <w:t xml:space="preserve">6 </w:t>
      </w:r>
      <w:r w:rsidRPr="004306D5">
        <w:rPr>
          <w:rStyle w:val="af"/>
          <w:sz w:val="28"/>
          <w:szCs w:val="28"/>
        </w:rPr>
        <w:t>КЛАСС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-2"/>
          <w:sz w:val="28"/>
          <w:szCs w:val="28"/>
        </w:rPr>
        <w:lastRenderedPageBreak/>
        <w:t>Технологии обработки конструкционных материалов</w:t>
      </w:r>
      <w:r w:rsidRPr="004306D5">
        <w:rPr>
          <w:sz w:val="28"/>
          <w:szCs w:val="28"/>
        </w:rPr>
        <w:t>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Народные промыслы по обработке металла.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Способы обработки тонколистового металла.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Слесарный верстак. Инструменты для</w:t>
      </w:r>
      <w:r>
        <w:rPr>
          <w:sz w:val="28"/>
          <w:szCs w:val="28"/>
        </w:rPr>
        <w:t xml:space="preserve"> разметки, правки, резания </w:t>
      </w:r>
      <w:proofErr w:type="spellStart"/>
      <w:r>
        <w:rPr>
          <w:sz w:val="28"/>
          <w:szCs w:val="28"/>
        </w:rPr>
        <w:t>тонк</w:t>
      </w:r>
      <w:r w:rsidRPr="004306D5">
        <w:rPr>
          <w:sz w:val="28"/>
          <w:szCs w:val="28"/>
        </w:rPr>
        <w:t>листового</w:t>
      </w:r>
      <w:proofErr w:type="spellEnd"/>
      <w:r w:rsidRPr="004306D5">
        <w:rPr>
          <w:sz w:val="28"/>
          <w:szCs w:val="28"/>
        </w:rPr>
        <w:t xml:space="preserve"> металла.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Операции (основные): правка, разметка, резание, гибка тонколистового металла.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Профессии, связанные с производством и обработкой металлов.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Индивидуальный творческий (учебный) проект «Изделие из металла».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Выполнение проектного изделия по технологической карте.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Потребительские и технические требования к качеству готового изделия.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Оценка качества проектного изделия из тонколистового металла.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Технологии обработки пищевых продуктов.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Определение качества молочных продуктов, правила хранения продуктов.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Профессии, связанные с пищевым производством.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Групповой проект по теме «Технологии обработки пищевых продуктов».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Технологии обработки текстильных материалов.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-2"/>
          <w:sz w:val="28"/>
          <w:szCs w:val="28"/>
        </w:rPr>
        <w:t>Современные текстильные материалы, получение и свойства.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Сравнение свой</w:t>
      </w:r>
      <w:proofErr w:type="gramStart"/>
      <w:r w:rsidRPr="004306D5">
        <w:rPr>
          <w:sz w:val="28"/>
          <w:szCs w:val="28"/>
        </w:rPr>
        <w:t>ств тк</w:t>
      </w:r>
      <w:proofErr w:type="gramEnd"/>
      <w:r w:rsidRPr="004306D5">
        <w:rPr>
          <w:sz w:val="28"/>
          <w:szCs w:val="28"/>
        </w:rPr>
        <w:t>аней, выбор ткани с учётом эксплуатации изделия.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Одежда, виды одежды. Мода и стиль.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Выполнение технологических операций по раскрою и пошиву проектного изделия, отделке изделия.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-2"/>
          <w:sz w:val="28"/>
          <w:szCs w:val="28"/>
        </w:rPr>
        <w:t>Оценка качества изготовления проектного швейного изделия.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11" w:name="_Toc141791724"/>
      <w:bookmarkEnd w:id="11"/>
      <w:r w:rsidRPr="004306D5">
        <w:rPr>
          <w:rStyle w:val="af"/>
          <w:sz w:val="28"/>
          <w:szCs w:val="28"/>
        </w:rPr>
        <w:t>7 КЛАСС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-2"/>
          <w:sz w:val="28"/>
          <w:szCs w:val="28"/>
        </w:rPr>
        <w:t>Технологии обработки конструкционных материалов</w:t>
      </w:r>
      <w:r w:rsidRPr="004306D5">
        <w:rPr>
          <w:sz w:val="28"/>
          <w:szCs w:val="28"/>
        </w:rPr>
        <w:t>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Обработка металлов. Технологии обработки металлов. Конструкционная сталь. Токарно-винторезный станок. Изделия из металлопроката. Резьба и </w:t>
      </w:r>
      <w:r w:rsidRPr="004306D5">
        <w:rPr>
          <w:sz w:val="28"/>
          <w:szCs w:val="28"/>
        </w:rPr>
        <w:lastRenderedPageBreak/>
        <w:t>резьбовые соединения. Нарезание резьбы. Соединение металлических деталей клеем. Отделка деталей.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Пластмасса и другие современные материалы: свойства, получение и использование.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Индивидуальный творческий (учебный) проект «Изделие из конструкционных и поделочных материалов».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Технологии обработки пищевых продуктов.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Блюда национальной кухни из мяса, рыбы.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Групповой проект по теме «Технологии обработки пищевых продуктов».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12" w:name="_Toc141791725"/>
      <w:bookmarkEnd w:id="12"/>
      <w:r w:rsidRPr="004306D5">
        <w:rPr>
          <w:rStyle w:val="af"/>
          <w:sz w:val="28"/>
          <w:szCs w:val="28"/>
        </w:rPr>
        <w:t>Модуль «Робототехника»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>5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Автоматизация и роботизация. Принципы работы робота.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Классификация современных роботов. Виды роботов, их функции и назначение.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Взаимосвязь конструкции робота и выполняемой им функции.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Робототехнический конструктор и </w:t>
      </w:r>
      <w:proofErr w:type="gramStart"/>
      <w:r w:rsidRPr="004306D5">
        <w:rPr>
          <w:sz w:val="28"/>
          <w:szCs w:val="28"/>
        </w:rPr>
        <w:t>комплектующие</w:t>
      </w:r>
      <w:proofErr w:type="gramEnd"/>
      <w:r w:rsidRPr="004306D5">
        <w:rPr>
          <w:sz w:val="28"/>
          <w:szCs w:val="28"/>
        </w:rPr>
        <w:t>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Чтение схем. Сборка роботизированной конструкции по готовой схеме.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Базовые принципы программирования.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Визуальный язык для программирования простых робототехнических систем.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13" w:name="_Toc141791727"/>
      <w:bookmarkEnd w:id="13"/>
      <w:r w:rsidRPr="004306D5">
        <w:rPr>
          <w:rStyle w:val="af"/>
          <w:sz w:val="28"/>
          <w:szCs w:val="28"/>
        </w:rPr>
        <w:t>6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Мобильная робототехника. Организация перемещения робототехнических устройств.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Транспортные роботы. Назначение, особенности.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Знакомство с контроллером, моторами, датчиками.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Сборка мобильного робота.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Принципы программирования мобильных роботов.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Учебный проект по робототехнике.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br/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14" w:name="_Toc141791728"/>
      <w:bookmarkEnd w:id="14"/>
      <w:r w:rsidRPr="004306D5">
        <w:rPr>
          <w:rStyle w:val="af"/>
          <w:sz w:val="28"/>
          <w:szCs w:val="28"/>
        </w:rPr>
        <w:lastRenderedPageBreak/>
        <w:t>7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Промышленные и бытовые роботы, их</w:t>
      </w:r>
      <w:r>
        <w:rPr>
          <w:sz w:val="28"/>
          <w:szCs w:val="28"/>
        </w:rPr>
        <w:t xml:space="preserve"> классификация, назначение, </w:t>
      </w:r>
      <w:proofErr w:type="spellStart"/>
      <w:r>
        <w:rPr>
          <w:sz w:val="28"/>
          <w:szCs w:val="28"/>
        </w:rPr>
        <w:t>исп</w:t>
      </w:r>
      <w:r w:rsidRPr="004306D5">
        <w:rPr>
          <w:sz w:val="28"/>
          <w:szCs w:val="28"/>
        </w:rPr>
        <w:t>льзование</w:t>
      </w:r>
      <w:proofErr w:type="spellEnd"/>
      <w:r w:rsidRPr="004306D5">
        <w:rPr>
          <w:sz w:val="28"/>
          <w:szCs w:val="28"/>
        </w:rPr>
        <w:t>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Реализация алгоритмов управлен</w:t>
      </w:r>
      <w:r>
        <w:rPr>
          <w:sz w:val="28"/>
          <w:szCs w:val="28"/>
        </w:rPr>
        <w:t xml:space="preserve">ия отдельными компонентами и </w:t>
      </w:r>
      <w:proofErr w:type="spellStart"/>
      <w:r>
        <w:rPr>
          <w:sz w:val="28"/>
          <w:szCs w:val="28"/>
        </w:rPr>
        <w:t>ро</w:t>
      </w:r>
      <w:r w:rsidRPr="004306D5">
        <w:rPr>
          <w:sz w:val="28"/>
          <w:szCs w:val="28"/>
        </w:rPr>
        <w:t>отизированными</w:t>
      </w:r>
      <w:proofErr w:type="spellEnd"/>
      <w:r w:rsidRPr="004306D5">
        <w:rPr>
          <w:sz w:val="28"/>
          <w:szCs w:val="28"/>
        </w:rPr>
        <w:t xml:space="preserve"> системами.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Анализ и проверка на работоспособность, усовершенствование конструкции робота.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Учебный проект по робототехнике.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15" w:name="_Toc141791729"/>
      <w:bookmarkEnd w:id="15"/>
      <w:r w:rsidRPr="004306D5">
        <w:rPr>
          <w:rStyle w:val="af"/>
          <w:sz w:val="28"/>
          <w:szCs w:val="28"/>
        </w:rPr>
        <w:t>8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История развития беспилотного авиастроения, применение беспилотных воздушных судов.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Принципы работы и назначение основных </w:t>
      </w:r>
      <w:r>
        <w:rPr>
          <w:sz w:val="28"/>
          <w:szCs w:val="28"/>
        </w:rPr>
        <w:t xml:space="preserve">блоков, оптимальный вариант </w:t>
      </w:r>
      <w:proofErr w:type="spellStart"/>
      <w:r>
        <w:rPr>
          <w:sz w:val="28"/>
          <w:szCs w:val="28"/>
        </w:rPr>
        <w:t>исп</w:t>
      </w:r>
      <w:r w:rsidRPr="004306D5">
        <w:rPr>
          <w:sz w:val="28"/>
          <w:szCs w:val="28"/>
        </w:rPr>
        <w:t>льзования</w:t>
      </w:r>
      <w:proofErr w:type="spellEnd"/>
      <w:r w:rsidRPr="004306D5">
        <w:rPr>
          <w:sz w:val="28"/>
          <w:szCs w:val="28"/>
        </w:rPr>
        <w:t xml:space="preserve"> при конструировании роботов.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Основные принципы теории автоматического управления и регулирования. Обратная связь.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Датчики, принципы и режимы работы, параметры, применение.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Отладка роботизированных конструкций в соответствии с поставленными задачами.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Беспроводное управление роботом.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Учебный проект по робототехнике (одна из предложенных тем на выбор).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16" w:name="_Toc141791730"/>
      <w:bookmarkEnd w:id="16"/>
      <w:r w:rsidRPr="004306D5">
        <w:rPr>
          <w:rStyle w:val="af"/>
          <w:sz w:val="28"/>
          <w:szCs w:val="28"/>
        </w:rPr>
        <w:t>9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Робототехнические системы. Автоматизированные и роботи</w:t>
      </w:r>
      <w:r w:rsidRPr="004306D5">
        <w:rPr>
          <w:spacing w:val="-2"/>
          <w:sz w:val="28"/>
          <w:szCs w:val="28"/>
        </w:rPr>
        <w:t>зированные производственные линии.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-2"/>
          <w:sz w:val="28"/>
          <w:szCs w:val="28"/>
        </w:rPr>
        <w:t>Система интернет вещей. Промышленный интернет вещей.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-2"/>
          <w:sz w:val="28"/>
          <w:szCs w:val="28"/>
        </w:rPr>
        <w:t>Потребительский интернет вещей. Элементы «Умного дома».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Конструирование и моде</w:t>
      </w:r>
      <w:r>
        <w:rPr>
          <w:sz w:val="28"/>
          <w:szCs w:val="28"/>
        </w:rPr>
        <w:t xml:space="preserve">лирование с использованием </w:t>
      </w:r>
      <w:proofErr w:type="spellStart"/>
      <w:r>
        <w:rPr>
          <w:sz w:val="28"/>
          <w:szCs w:val="28"/>
        </w:rPr>
        <w:t>авто</w:t>
      </w:r>
      <w:r w:rsidRPr="004306D5">
        <w:rPr>
          <w:sz w:val="28"/>
          <w:szCs w:val="28"/>
        </w:rPr>
        <w:t>атизированных</w:t>
      </w:r>
      <w:proofErr w:type="spellEnd"/>
      <w:r w:rsidRPr="004306D5">
        <w:rPr>
          <w:sz w:val="28"/>
          <w:szCs w:val="28"/>
        </w:rPr>
        <w:t xml:space="preserve"> систем с обратной связью.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Составление алгоритмов и программ по управлению беспроводными роботизированными системами.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Протоколы связи.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Перспективы автоматизации и роботизации: возможности и ограничения.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Профессии в области робототехники.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color w:val="333333"/>
          <w:sz w:val="28"/>
          <w:szCs w:val="28"/>
        </w:rPr>
        <w:t>Научно-практический проект по робототехнике.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color w:val="333333"/>
          <w:sz w:val="28"/>
          <w:szCs w:val="28"/>
        </w:rPr>
        <w:br/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 xml:space="preserve">Модуль «3D-моделирование, </w:t>
      </w:r>
      <w:proofErr w:type="spellStart"/>
      <w:r w:rsidRPr="004306D5">
        <w:rPr>
          <w:rStyle w:val="af"/>
          <w:sz w:val="28"/>
          <w:szCs w:val="28"/>
        </w:rPr>
        <w:t>прототипирование</w:t>
      </w:r>
      <w:proofErr w:type="spellEnd"/>
      <w:r w:rsidRPr="004306D5">
        <w:rPr>
          <w:rStyle w:val="af"/>
          <w:sz w:val="28"/>
          <w:szCs w:val="28"/>
        </w:rPr>
        <w:t>, макетирование»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lastRenderedPageBreak/>
        <w:t>7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Создание объёмных моделей с помощью компьютерных программ.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17" w:name="_Toc141791733"/>
      <w:bookmarkEnd w:id="17"/>
      <w:r w:rsidRPr="004306D5">
        <w:rPr>
          <w:rStyle w:val="af"/>
          <w:sz w:val="28"/>
          <w:szCs w:val="28"/>
        </w:rPr>
        <w:t>8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3D-моделирование как технология создания визуальных моделей.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Графические примитивы в 3D-моделировании. Куб и кубоид. Шар и многогранник. Цилиндр, призма, пирамида.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Понятие «</w:t>
      </w:r>
      <w:proofErr w:type="spellStart"/>
      <w:r w:rsidRPr="004306D5">
        <w:rPr>
          <w:sz w:val="28"/>
          <w:szCs w:val="28"/>
        </w:rPr>
        <w:t>прототипирование</w:t>
      </w:r>
      <w:proofErr w:type="spellEnd"/>
      <w:r w:rsidRPr="004306D5">
        <w:rPr>
          <w:sz w:val="28"/>
          <w:szCs w:val="28"/>
        </w:rPr>
        <w:t>». Создание цифровой объёмной модели.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Инструменты для создания цифровой объёмной модели.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18" w:name="_Toc141791734"/>
      <w:bookmarkEnd w:id="18"/>
      <w:r w:rsidRPr="004306D5">
        <w:rPr>
          <w:rStyle w:val="af"/>
          <w:sz w:val="28"/>
          <w:szCs w:val="28"/>
        </w:rPr>
        <w:lastRenderedPageBreak/>
        <w:t>9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Моделирование сложных объектов. Рендеринг. Полигональная сетка.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Понятие «аддитивные технологии».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Технологическое оборудование для аддитивных технологий: 3D-принтеры.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Области применения трёхмерной печати. Сырьё для трёхмерной печати.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Подготовка к печати. Печать 3D-модели.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Профессии, связанные с 3D-печатью.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19" w:name="_Toc141791735"/>
      <w:bookmarkEnd w:id="19"/>
      <w:r w:rsidRPr="004306D5">
        <w:rPr>
          <w:rStyle w:val="af"/>
          <w:sz w:val="28"/>
          <w:szCs w:val="28"/>
        </w:rPr>
        <w:t>Модуль «Компьютерная графика. Черчение»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>5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Основы графической грамоты. Графические материалы и инструменты.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proofErr w:type="gramStart"/>
      <w:r w:rsidRPr="004306D5">
        <w:rPr>
          <w:sz w:val="28"/>
          <w:szCs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Основные элементы графических изображений (точка, линия, контур, буквы и цифры, условные знаки).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Чтение чертежа.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20" w:name="_Toc141791737"/>
      <w:bookmarkEnd w:id="20"/>
      <w:r w:rsidRPr="004306D5">
        <w:rPr>
          <w:rStyle w:val="af"/>
          <w:sz w:val="28"/>
          <w:szCs w:val="28"/>
        </w:rPr>
        <w:t>6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Создание проектной документации.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Основы выполнения чертежей с использованием чертёжных инструментов и приспособлений.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Стандарты оформления.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Понятие о графическом редакторе, компьютерной графике.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Инструменты графического редактора. Создание эскиза в графическом редакторе.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Инструменты для создания и редактирования текста в графическом редакторе.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Создание печатной продукции в графическом редакторе.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21" w:name="_Toc141791738"/>
      <w:bookmarkEnd w:id="21"/>
      <w:r w:rsidRPr="004306D5">
        <w:rPr>
          <w:rStyle w:val="af"/>
          <w:sz w:val="28"/>
          <w:szCs w:val="28"/>
        </w:rPr>
        <w:t>7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Понятие графической модели.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Математические, физические и информационные модели.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Графические модели. Виды графических моделей.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Количественная и качественная оценка модели.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22" w:name="_Toc141791739"/>
      <w:bookmarkEnd w:id="22"/>
      <w:r w:rsidRPr="004306D5">
        <w:rPr>
          <w:rStyle w:val="af"/>
          <w:sz w:val="28"/>
          <w:szCs w:val="28"/>
        </w:rPr>
        <w:t>8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Создание документов, виды документов. Основная надпись.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Геометрические примитивы.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Создание, редактирование и трансформация графических объектов.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Сложные 3D-модели и сборочные чертежи.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Изделия и их модели. Анализ формы объекта и синтез модели.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План создания 3D-модели.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Дерево модели. Формообразование детали. Способы редактирования операции формообразования и эскиза.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23" w:name="_Toc141791740"/>
      <w:bookmarkEnd w:id="23"/>
      <w:r w:rsidRPr="004306D5">
        <w:rPr>
          <w:rStyle w:val="af"/>
          <w:sz w:val="28"/>
          <w:szCs w:val="28"/>
        </w:rPr>
        <w:t>9 КЛАСС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b/>
          <w:bCs/>
          <w:sz w:val="28"/>
          <w:szCs w:val="28"/>
        </w:rPr>
      </w:pPr>
      <w:bookmarkStart w:id="24" w:name="_Toc141791741"/>
      <w:bookmarkEnd w:id="24"/>
      <w:r w:rsidRPr="004306D5">
        <w:rPr>
          <w:rStyle w:val="af"/>
          <w:sz w:val="28"/>
          <w:szCs w:val="28"/>
        </w:rPr>
        <w:t>ВАРИАТИВНЫЕ МОДУЛИ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>Модуль «Автоматизированные системы»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>8–9 КЛАССЫ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Введение в автоматизированные системы.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Управляющие и управляемые системы. Понятие обратной связи, ошибка регулирования, корректирующие устройства.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Виды автоматизированных систем, их применение на производстве.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Элементная база автоматизированных систем.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</w:t>
      </w:r>
      <w:proofErr w:type="spellStart"/>
      <w:r w:rsidRPr="004306D5">
        <w:rPr>
          <w:sz w:val="28"/>
          <w:szCs w:val="28"/>
        </w:rPr>
        <w:lastRenderedPageBreak/>
        <w:t>исигнализации</w:t>
      </w:r>
      <w:proofErr w:type="spellEnd"/>
      <w:r w:rsidRPr="004306D5">
        <w:rPr>
          <w:sz w:val="28"/>
          <w:szCs w:val="28"/>
        </w:rPr>
        <w:t xml:space="preserve">, силовое оборудование, </w:t>
      </w:r>
      <w:proofErr w:type="spellStart"/>
      <w:r w:rsidRPr="004306D5">
        <w:rPr>
          <w:sz w:val="28"/>
          <w:szCs w:val="28"/>
        </w:rPr>
        <w:t>кабеленесущие</w:t>
      </w:r>
      <w:proofErr w:type="spellEnd"/>
      <w:r w:rsidRPr="004306D5">
        <w:rPr>
          <w:sz w:val="28"/>
          <w:szCs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Управление техническими системами.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25" w:name="_Toc141791744"/>
      <w:bookmarkEnd w:id="25"/>
      <w:r w:rsidRPr="004306D5">
        <w:rPr>
          <w:rStyle w:val="af"/>
          <w:sz w:val="28"/>
          <w:szCs w:val="28"/>
        </w:rPr>
        <w:t>Модуль «Животноводство»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>7–8 КЛАССЫ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Элементы технологий выращивания сельскохозяйственных животных.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Домашние животные. Сельскохозяйственные животные.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Содержание сельскохозяйственных животных: помещение, оборудование, уход.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Разведение животных. Породы животных, их создание.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Лечение животных. Понятие о ветеринарии.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Заготовка кормов. Кормление животных. Питательность корма. Рацион.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Животные у нас дома. Забота о домашних и бездомных животных.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Проблема клонирования живых организмов. Социальные и этические проблемы.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Производство животноводческих продуктов.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Использование цифровых технологий в животноводстве.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Цифровая ферма:</w:t>
      </w:r>
    </w:p>
    <w:p w:rsidR="004306D5" w:rsidRPr="004306D5" w:rsidRDefault="004306D5" w:rsidP="004306D5">
      <w:pPr>
        <w:pStyle w:val="ae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автоматическое кормление животных;</w:t>
      </w:r>
    </w:p>
    <w:p w:rsidR="004306D5" w:rsidRPr="004306D5" w:rsidRDefault="004306D5" w:rsidP="004306D5">
      <w:pPr>
        <w:pStyle w:val="ae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автоматическая дойка;</w:t>
      </w:r>
    </w:p>
    <w:p w:rsidR="004306D5" w:rsidRPr="004306D5" w:rsidRDefault="004306D5" w:rsidP="004306D5">
      <w:pPr>
        <w:pStyle w:val="ae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уборка помещения и </w:t>
      </w:r>
      <w:proofErr w:type="gramStart"/>
      <w:r w:rsidRPr="004306D5">
        <w:rPr>
          <w:sz w:val="28"/>
          <w:szCs w:val="28"/>
        </w:rPr>
        <w:t>другое</w:t>
      </w:r>
      <w:proofErr w:type="gramEnd"/>
      <w:r w:rsidRPr="004306D5">
        <w:rPr>
          <w:sz w:val="28"/>
          <w:szCs w:val="28"/>
        </w:rPr>
        <w:t>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Цифровая «умная» ферма — перспективное направление роботизации в животноводстве.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Профессии, связанные с деятельностью животновода.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 xml:space="preserve">Зоотехник, </w:t>
      </w:r>
      <w:proofErr w:type="spellStart"/>
      <w:r w:rsidRPr="004306D5">
        <w:rPr>
          <w:sz w:val="28"/>
          <w:szCs w:val="28"/>
        </w:rPr>
        <w:t>зооинженер</w:t>
      </w:r>
      <w:proofErr w:type="spellEnd"/>
      <w:r w:rsidRPr="004306D5">
        <w:rPr>
          <w:sz w:val="28"/>
          <w:szCs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bookmarkStart w:id="26" w:name="_Toc141791746"/>
      <w:bookmarkEnd w:id="26"/>
      <w:r w:rsidRPr="004306D5">
        <w:rPr>
          <w:rStyle w:val="af"/>
          <w:sz w:val="28"/>
          <w:szCs w:val="28"/>
        </w:rPr>
        <w:t>Модуль «Растениеводство»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4306D5">
        <w:rPr>
          <w:rStyle w:val="af"/>
          <w:sz w:val="28"/>
          <w:szCs w:val="28"/>
        </w:rPr>
        <w:t>7–8 КЛАССЫ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Элементы технологий выращивания сельскохозяйственных культур.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Почвы, виды почв. Плодородие почв.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Инструменты обработки почвы: ручные и механизированные. Сельскохозяйственная техника.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lastRenderedPageBreak/>
        <w:t>Культурные растения и их классификация.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pacing w:val="-2"/>
          <w:sz w:val="28"/>
          <w:szCs w:val="28"/>
        </w:rPr>
        <w:t>Выращивание растений на школьном/приусадебном участке.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Полезные для человека дикорастущие растения и их классификация.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  <w:r>
        <w:rPr>
          <w:color w:val="333333"/>
          <w:sz w:val="28"/>
          <w:szCs w:val="28"/>
        </w:rPr>
        <w:t xml:space="preserve"> </w:t>
      </w:r>
      <w:bookmarkStart w:id="27" w:name="_GoBack"/>
      <w:bookmarkEnd w:id="27"/>
      <w:r w:rsidRPr="004306D5">
        <w:rPr>
          <w:sz w:val="28"/>
          <w:szCs w:val="28"/>
        </w:rPr>
        <w:t>Сохранение природной среды.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Сельскохозяйственное производство.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Автоматизация и роботизация сельскохозяйственного производства:</w:t>
      </w:r>
    </w:p>
    <w:p w:rsidR="004306D5" w:rsidRPr="004306D5" w:rsidRDefault="004306D5" w:rsidP="004306D5">
      <w:pPr>
        <w:pStyle w:val="ae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анализаторы почвы c использованием спутниковой системы навигации;</w:t>
      </w:r>
    </w:p>
    <w:p w:rsidR="004306D5" w:rsidRPr="004306D5" w:rsidRDefault="004306D5" w:rsidP="004306D5">
      <w:pPr>
        <w:pStyle w:val="ae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автоматизация тепличного хозяйства;</w:t>
      </w:r>
    </w:p>
    <w:p w:rsidR="004306D5" w:rsidRPr="004306D5" w:rsidRDefault="004306D5" w:rsidP="004306D5">
      <w:pPr>
        <w:pStyle w:val="ae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применение роботов-манипуляторов для уборки урожая;</w:t>
      </w:r>
    </w:p>
    <w:p w:rsidR="004306D5" w:rsidRPr="004306D5" w:rsidRDefault="004306D5" w:rsidP="004306D5">
      <w:pPr>
        <w:pStyle w:val="ae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внесение удобрения на основе данных от азотно-спектральных датчиков;</w:t>
      </w:r>
    </w:p>
    <w:p w:rsidR="004306D5" w:rsidRPr="004306D5" w:rsidRDefault="004306D5" w:rsidP="004306D5">
      <w:pPr>
        <w:pStyle w:val="ae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определение критических точек полей с помощью спутниковых снимков;</w:t>
      </w:r>
    </w:p>
    <w:p w:rsidR="004306D5" w:rsidRPr="004306D5" w:rsidRDefault="004306D5" w:rsidP="004306D5">
      <w:pPr>
        <w:pStyle w:val="ae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использование БПЛА и другое.</w:t>
      </w:r>
    </w:p>
    <w:p w:rsidR="004306D5" w:rsidRPr="004306D5" w:rsidRDefault="004306D5" w:rsidP="004306D5">
      <w:pPr>
        <w:pStyle w:val="ae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Генно-модифицированные растения: положительные и отрицательные аспекты.</w:t>
      </w:r>
    </w:p>
    <w:p w:rsidR="004306D5" w:rsidRPr="004306D5" w:rsidRDefault="004306D5" w:rsidP="004306D5">
      <w:pPr>
        <w:pStyle w:val="ae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306D5">
        <w:rPr>
          <w:sz w:val="28"/>
          <w:szCs w:val="28"/>
        </w:rPr>
        <w:t>Сельскохозяйственные профессии.</w:t>
      </w:r>
    </w:p>
    <w:p w:rsidR="004306D5" w:rsidRPr="004306D5" w:rsidRDefault="004306D5" w:rsidP="004306D5">
      <w:pPr>
        <w:pStyle w:val="ae"/>
        <w:spacing w:before="0" w:after="0" w:line="360" w:lineRule="auto"/>
        <w:jc w:val="both"/>
        <w:rPr>
          <w:color w:val="333333"/>
          <w:sz w:val="28"/>
          <w:szCs w:val="28"/>
        </w:rPr>
      </w:pPr>
      <w:r w:rsidRPr="004306D5">
        <w:rPr>
          <w:color w:val="333333"/>
          <w:sz w:val="28"/>
          <w:szCs w:val="28"/>
        </w:rPr>
        <w:lastRenderedPageBreak/>
        <w:t xml:space="preserve">Профессии в сельском хозяйстве: агроном, агрохимик, </w:t>
      </w:r>
      <w:proofErr w:type="spellStart"/>
      <w:r w:rsidRPr="004306D5">
        <w:rPr>
          <w:color w:val="333333"/>
          <w:sz w:val="28"/>
          <w:szCs w:val="28"/>
        </w:rPr>
        <w:t>агроинженер</w:t>
      </w:r>
      <w:proofErr w:type="spellEnd"/>
      <w:r w:rsidRPr="004306D5">
        <w:rPr>
          <w:color w:val="333333"/>
          <w:sz w:val="28"/>
          <w:szCs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12EB4" w:rsidRPr="00BD4BFE" w:rsidRDefault="00512EB4">
      <w:pPr>
        <w:sectPr w:rsidR="00512EB4" w:rsidRPr="00BD4BFE">
          <w:pgSz w:w="11906" w:h="16383"/>
          <w:pgMar w:top="1134" w:right="850" w:bottom="1134" w:left="1701" w:header="720" w:footer="720" w:gutter="0"/>
          <w:cols w:space="720"/>
        </w:sectPr>
      </w:pPr>
    </w:p>
    <w:p w:rsidR="00512EB4" w:rsidRPr="00BD4BFE" w:rsidRDefault="00907DDA">
      <w:pPr>
        <w:spacing w:after="0" w:line="264" w:lineRule="auto"/>
        <w:ind w:firstLine="600"/>
        <w:jc w:val="both"/>
      </w:pPr>
      <w:bookmarkStart w:id="28" w:name="block-11628765"/>
      <w:bookmarkEnd w:id="2"/>
      <w:r w:rsidRPr="00BD4BFE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12EB4" w:rsidRPr="00BD4BFE" w:rsidRDefault="00907DDA">
      <w:pPr>
        <w:spacing w:after="0" w:line="264" w:lineRule="auto"/>
        <w:ind w:firstLine="600"/>
        <w:jc w:val="both"/>
      </w:pPr>
      <w:bookmarkStart w:id="29" w:name="_Toc141791749"/>
      <w:bookmarkEnd w:id="29"/>
      <w:r w:rsidRPr="00BD4BF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BD4BFE">
        <w:rPr>
          <w:rFonts w:ascii="Times New Roman" w:hAnsi="Times New Roman"/>
          <w:color w:val="000000"/>
          <w:sz w:val="28"/>
        </w:rPr>
        <w:t>у</w:t>
      </w:r>
      <w:proofErr w:type="gramEnd"/>
      <w:r w:rsidRPr="00BD4BF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2)</w:t>
      </w:r>
      <w:r w:rsidRPr="00BD4BFE">
        <w:rPr>
          <w:rFonts w:ascii="Times New Roman" w:hAnsi="Times New Roman"/>
          <w:color w:val="000000"/>
          <w:sz w:val="28"/>
        </w:rPr>
        <w:t xml:space="preserve"> </w:t>
      </w:r>
      <w:r w:rsidRPr="00BD4BFE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3)</w:t>
      </w:r>
      <w:r w:rsidRPr="00BD4BFE">
        <w:rPr>
          <w:rFonts w:ascii="Times New Roman" w:hAnsi="Times New Roman"/>
          <w:color w:val="000000"/>
          <w:sz w:val="28"/>
        </w:rPr>
        <w:t xml:space="preserve"> </w:t>
      </w:r>
      <w:r w:rsidRPr="00BD4BFE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BD4BFE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BD4BFE">
        <w:rPr>
          <w:rFonts w:ascii="Times New Roman" w:hAnsi="Times New Roman"/>
          <w:color w:val="000000"/>
          <w:sz w:val="28"/>
        </w:rPr>
        <w:t>едметов труда;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6)</w:t>
      </w:r>
      <w:r w:rsidRPr="00BD4BFE">
        <w:rPr>
          <w:rFonts w:ascii="Times New Roman" w:hAnsi="Times New Roman"/>
          <w:color w:val="000000"/>
          <w:sz w:val="28"/>
        </w:rPr>
        <w:t xml:space="preserve"> </w:t>
      </w:r>
      <w:r w:rsidRPr="00BD4BFE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7)</w:t>
      </w:r>
      <w:r w:rsidRPr="00BD4BFE">
        <w:rPr>
          <w:rFonts w:ascii="Times New Roman" w:hAnsi="Times New Roman"/>
          <w:color w:val="000000"/>
          <w:sz w:val="28"/>
        </w:rPr>
        <w:t xml:space="preserve"> </w:t>
      </w:r>
      <w:r w:rsidRPr="00BD4BFE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D4BFE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BD4BFE">
        <w:rPr>
          <w:rFonts w:ascii="Times New Roman" w:hAnsi="Times New Roman"/>
          <w:color w:val="000000"/>
          <w:sz w:val="28"/>
        </w:rPr>
        <w:t>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512EB4" w:rsidRPr="00BD4BFE" w:rsidRDefault="00907DDA">
      <w:pPr>
        <w:spacing w:after="0" w:line="264" w:lineRule="auto"/>
        <w:ind w:firstLine="600"/>
        <w:jc w:val="both"/>
      </w:pPr>
      <w:bookmarkStart w:id="30" w:name="_Toc141791750"/>
      <w:bookmarkEnd w:id="30"/>
      <w:r w:rsidRPr="00BD4BF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D4BFE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BD4BFE">
        <w:rPr>
          <w:rFonts w:ascii="Times New Roman" w:hAnsi="Times New Roman"/>
          <w:color w:val="000000"/>
          <w:sz w:val="28"/>
        </w:rPr>
        <w:t>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BD4BF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D4BFE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BD4BFE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512EB4" w:rsidRPr="00BD4BFE" w:rsidRDefault="00907DDA">
      <w:pPr>
        <w:spacing w:after="0" w:line="264" w:lineRule="auto"/>
        <w:ind w:firstLine="600"/>
        <w:jc w:val="both"/>
      </w:pPr>
      <w:bookmarkStart w:id="31" w:name="_Toc141791751"/>
      <w:bookmarkEnd w:id="31"/>
      <w:r w:rsidRPr="00BD4BF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512EB4" w:rsidRPr="00BD4BFE" w:rsidRDefault="00907DD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D4BFE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512EB4" w:rsidRPr="00BD4BFE" w:rsidRDefault="00907DD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D4BFE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12EB4" w:rsidRPr="00BD4BFE" w:rsidRDefault="00907DD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D4BFE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BD4BFE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BD4BFE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</w:t>
      </w:r>
      <w:r w:rsidRPr="00BD4BFE">
        <w:rPr>
          <w:rFonts w:ascii="Times New Roman" w:hAnsi="Times New Roman"/>
          <w:b/>
          <w:color w:val="000000"/>
          <w:sz w:val="28"/>
        </w:rPr>
        <w:t xml:space="preserve"> </w:t>
      </w:r>
      <w:r w:rsidRPr="00BD4BFE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BD4BFE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D4BFE">
        <w:rPr>
          <w:rFonts w:ascii="Times New Roman" w:hAnsi="Times New Roman"/>
          <w:b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BD4BFE">
        <w:rPr>
          <w:rFonts w:ascii="Times New Roman" w:hAnsi="Times New Roman"/>
          <w:i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К концу обучения</w:t>
      </w:r>
      <w:r w:rsidRPr="00BD4BFE">
        <w:rPr>
          <w:rFonts w:ascii="Times New Roman" w:hAnsi="Times New Roman"/>
          <w:b/>
          <w:color w:val="000000"/>
          <w:sz w:val="28"/>
        </w:rPr>
        <w:t xml:space="preserve"> </w:t>
      </w:r>
      <w:r w:rsidRPr="00BD4BFE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BD4BFE">
        <w:rPr>
          <w:rFonts w:ascii="Times New Roman" w:hAnsi="Times New Roman"/>
          <w:i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BD4BFE">
        <w:rPr>
          <w:rFonts w:ascii="Times New Roman" w:hAnsi="Times New Roman"/>
          <w:i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презентовать изделие.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BD4BFE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BD4BFE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BD4BFE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BD4BFE">
        <w:rPr>
          <w:rFonts w:ascii="Times New Roman" w:hAnsi="Times New Roman"/>
          <w:i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D4BFE">
        <w:rPr>
          <w:rFonts w:ascii="Times New Roman" w:hAnsi="Times New Roman"/>
          <w:i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BD4BFE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BD4BFE">
        <w:rPr>
          <w:rFonts w:ascii="Times New Roman" w:hAnsi="Times New Roman"/>
          <w:i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BD4BFE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i/>
          <w:color w:val="000000"/>
          <w:sz w:val="28"/>
        </w:rPr>
        <w:lastRenderedPageBreak/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D4BFE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BD4BFE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BD4BFE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D4BFE">
        <w:rPr>
          <w:rFonts w:ascii="Times New Roman" w:hAnsi="Times New Roman"/>
          <w:i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D4BFE">
        <w:rPr>
          <w:rFonts w:ascii="Times New Roman" w:hAnsi="Times New Roman"/>
          <w:i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презентовать изделие.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BD4BFE">
        <w:rPr>
          <w:rFonts w:ascii="Times New Roman" w:hAnsi="Times New Roman"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>-моделирования;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BD4BFE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lastRenderedPageBreak/>
        <w:t>характеризовать управляющие и управляемые системы, функции обратной связи;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BD4BFE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D4BFE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left="120"/>
        <w:jc w:val="both"/>
      </w:pPr>
      <w:r w:rsidRPr="00BD4BF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512EB4" w:rsidRPr="00BD4BFE" w:rsidRDefault="00512EB4">
      <w:pPr>
        <w:spacing w:after="0" w:line="264" w:lineRule="auto"/>
        <w:ind w:left="120"/>
        <w:jc w:val="both"/>
      </w:pP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BD4BFE">
        <w:rPr>
          <w:rFonts w:ascii="Times New Roman" w:hAnsi="Times New Roman"/>
          <w:b/>
          <w:color w:val="000000"/>
          <w:sz w:val="28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BD4BFE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BD4BFE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BD4BFE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D4BFE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512EB4" w:rsidRPr="00BD4BFE" w:rsidRDefault="00907DDA">
      <w:pPr>
        <w:spacing w:after="0" w:line="264" w:lineRule="auto"/>
        <w:ind w:firstLine="600"/>
        <w:jc w:val="both"/>
      </w:pPr>
      <w:r w:rsidRPr="00BD4BFE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12EB4" w:rsidRPr="00BD4BFE" w:rsidRDefault="00512EB4">
      <w:pPr>
        <w:sectPr w:rsidR="00512EB4" w:rsidRPr="00BD4BFE">
          <w:pgSz w:w="11906" w:h="16383"/>
          <w:pgMar w:top="1134" w:right="850" w:bottom="1134" w:left="1701" w:header="720" w:footer="720" w:gutter="0"/>
          <w:cols w:space="720"/>
        </w:sectPr>
      </w:pPr>
    </w:p>
    <w:p w:rsidR="00AD148A" w:rsidRPr="00AD148A" w:rsidRDefault="00AD148A" w:rsidP="00AD148A">
      <w:pPr>
        <w:spacing w:after="0"/>
        <w:ind w:left="120"/>
      </w:pPr>
      <w:bookmarkStart w:id="32" w:name="block-11628766"/>
      <w:bookmarkEnd w:id="28"/>
      <w:r w:rsidRPr="00AD148A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D148A" w:rsidRPr="00AD148A" w:rsidRDefault="00AD148A" w:rsidP="00AD1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Pr="00AD148A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988"/>
        <w:gridCol w:w="992"/>
        <w:gridCol w:w="1417"/>
        <w:gridCol w:w="4962"/>
      </w:tblGrid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</w:pPr>
            <w:r w:rsidRPr="00AD148A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AD148A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AD148A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4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</w:pPr>
            <w:r w:rsidRPr="00AD148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7371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</w:pP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Pr="00AD148A" w:rsidRDefault="008869C4" w:rsidP="00AD148A"/>
        </w:tc>
        <w:tc>
          <w:tcPr>
            <w:tcW w:w="4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Pr="00AD148A" w:rsidRDefault="008869C4" w:rsidP="00AD148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</w:pPr>
            <w:r w:rsidRPr="00AD148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</w:pPr>
            <w:r w:rsidRPr="00AD148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496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Pr="00AD148A" w:rsidRDefault="008869C4" w:rsidP="00AD148A">
            <w:r w:rsidRPr="00AD148A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69"/>
              <w:gridCol w:w="268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824" w:type="dxa"/>
                  <w:shd w:val="clear" w:color="auto" w:fill="FFFFFF"/>
                  <w:hideMark/>
                </w:tcPr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Технологии вокруг нас</w:t>
                  </w:r>
                </w:p>
              </w:tc>
              <w:tc>
                <w:tcPr>
                  <w:tcW w:w="223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96"/>
              <w:gridCol w:w="141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951" w:type="dxa"/>
                  <w:shd w:val="clear" w:color="auto" w:fill="FFFFFF"/>
                  <w:hideMark/>
                </w:tcPr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Материалы и сырье в трудовой деятельности</w:t>
                  </w:r>
                </w:p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человека</w:t>
                  </w:r>
                </w:p>
              </w:tc>
              <w:tc>
                <w:tcPr>
                  <w:tcW w:w="96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3"/>
              <w:gridCol w:w="234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858" w:type="dxa"/>
                  <w:shd w:val="clear" w:color="auto" w:fill="FFFFFF"/>
                  <w:hideMark/>
                </w:tcPr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Проектирование и проекты</w:t>
                  </w:r>
                </w:p>
              </w:tc>
              <w:tc>
                <w:tcPr>
                  <w:tcW w:w="189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3"/>
              <w:gridCol w:w="234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858" w:type="dxa"/>
                  <w:shd w:val="clear" w:color="auto" w:fill="FFFFFF"/>
                  <w:hideMark/>
                </w:tcPr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Проектирование и проекты</w:t>
                  </w:r>
                </w:p>
              </w:tc>
              <w:tc>
                <w:tcPr>
                  <w:tcW w:w="189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lastRenderedPageBreak/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3"/>
              <w:gridCol w:w="234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858" w:type="dxa"/>
                  <w:shd w:val="clear" w:color="auto" w:fill="FFFFFF"/>
                  <w:hideMark/>
                </w:tcPr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Проектирование и проекты</w:t>
                  </w:r>
                </w:p>
              </w:tc>
              <w:tc>
                <w:tcPr>
                  <w:tcW w:w="189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C5048C">
        <w:trPr>
          <w:gridAfter w:val="2"/>
          <w:wAfter w:w="6379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28"/>
              <w:gridCol w:w="209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883" w:type="dxa"/>
                  <w:shd w:val="clear" w:color="auto" w:fill="FFFFFF"/>
                  <w:hideMark/>
                </w:tcPr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Введение в графику и черчение</w:t>
                  </w:r>
                </w:p>
              </w:tc>
              <w:tc>
                <w:tcPr>
                  <w:tcW w:w="164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1"/>
              <w:gridCol w:w="126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966" w:type="dxa"/>
                  <w:shd w:val="clear" w:color="auto" w:fill="FFFFFF"/>
                  <w:hideMark/>
                </w:tcPr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Основные элементы </w:t>
                  </w:r>
                  <w:proofErr w:type="gramStart"/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графических</w:t>
                  </w:r>
                  <w:proofErr w:type="gramEnd"/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изображений и их построение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C5048C">
        <w:trPr>
          <w:gridAfter w:val="2"/>
          <w:wAfter w:w="6379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42"/>
              <w:gridCol w:w="95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5002" w:type="dxa"/>
                  <w:shd w:val="clear" w:color="auto" w:fill="FFFFFF"/>
                  <w:hideMark/>
                </w:tcPr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Технологии обработки </w:t>
                  </w:r>
                  <w:proofErr w:type="gramStart"/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конструкционных</w:t>
                  </w:r>
                  <w:proofErr w:type="gramEnd"/>
                </w:p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материалов. Технология, ее </w:t>
                  </w:r>
                  <w:proofErr w:type="gramStart"/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основные</w:t>
                  </w:r>
                  <w:proofErr w:type="gramEnd"/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составляющие. Бумага и её свойства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73"/>
              <w:gridCol w:w="164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928" w:type="dxa"/>
                  <w:shd w:val="clear" w:color="auto" w:fill="FFFFFF"/>
                  <w:hideMark/>
                </w:tcPr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Конструкционные материалы и их свойства</w:t>
                  </w:r>
                </w:p>
              </w:tc>
              <w:tc>
                <w:tcPr>
                  <w:tcW w:w="119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</w:t>
              </w:r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lastRenderedPageBreak/>
                <w:t>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42"/>
              <w:gridCol w:w="95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5007" w:type="dxa"/>
                  <w:shd w:val="clear" w:color="auto" w:fill="FFFFFF"/>
                  <w:hideMark/>
                </w:tcPr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Технологии ручной обработки древесины.</w:t>
                  </w:r>
                </w:p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Виды и характеристики </w:t>
                  </w:r>
                  <w:proofErr w:type="gramStart"/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электрифицированного</w:t>
                  </w:r>
                  <w:proofErr w:type="gramEnd"/>
                </w:p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инструмента для обработки древесины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2"/>
              <w:gridCol w:w="105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987" w:type="dxa"/>
                  <w:shd w:val="clear" w:color="auto" w:fill="FFFFFF"/>
                  <w:hideMark/>
                </w:tcPr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Приемы </w:t>
                  </w:r>
                  <w:proofErr w:type="spellStart"/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тонирования</w:t>
                  </w:r>
                  <w:proofErr w:type="spellEnd"/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и лакирования изделий</w:t>
                  </w:r>
                </w:p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из древесины. Декорирование древесины</w:t>
                  </w:r>
                </w:p>
              </w:tc>
              <w:tc>
                <w:tcPr>
                  <w:tcW w:w="60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1"/>
              <w:gridCol w:w="106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986" w:type="dxa"/>
                  <w:shd w:val="clear" w:color="auto" w:fill="FFFFFF"/>
                  <w:hideMark/>
                </w:tcPr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Качество изделия. Подходы к оценке качества </w:t>
                  </w:r>
                </w:p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изделия из древесины. Мир профессий</w:t>
                  </w:r>
                </w:p>
              </w:tc>
              <w:tc>
                <w:tcPr>
                  <w:tcW w:w="61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72"/>
              <w:gridCol w:w="165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927" w:type="dxa"/>
                  <w:shd w:val="clear" w:color="auto" w:fill="FFFFFF"/>
                  <w:hideMark/>
                </w:tcPr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Технологии обработки пищевых продуктов</w:t>
                  </w:r>
                </w:p>
              </w:tc>
              <w:tc>
                <w:tcPr>
                  <w:tcW w:w="120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9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84"/>
              <w:gridCol w:w="153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939" w:type="dxa"/>
                  <w:shd w:val="clear" w:color="auto" w:fill="FFFFFF"/>
                  <w:hideMark/>
                </w:tcPr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Технологии обработки текстильных материалов</w:t>
                  </w:r>
                </w:p>
              </w:tc>
              <w:tc>
                <w:tcPr>
                  <w:tcW w:w="108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9"/>
              <w:gridCol w:w="98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994" w:type="dxa"/>
                  <w:shd w:val="clear" w:color="auto" w:fill="FFFFFF"/>
                  <w:hideMark/>
                </w:tcPr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Швейная машина как основное технологическое</w:t>
                  </w:r>
                </w:p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оборудование для изготовления </w:t>
                  </w:r>
                </w:p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швейных изделий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3"/>
              <w:gridCol w:w="104"/>
            </w:tblGrid>
            <w:tr w:rsidR="008869C4" w:rsidRPr="002E7916" w:rsidTr="002E7916">
              <w:trPr>
                <w:tblCellSpacing w:w="15" w:type="dxa"/>
              </w:trPr>
              <w:tc>
                <w:tcPr>
                  <w:tcW w:w="14988" w:type="dxa"/>
                  <w:shd w:val="clear" w:color="auto" w:fill="FFFFFF"/>
                  <w:hideMark/>
                </w:tcPr>
                <w:p w:rsidR="008869C4" w:rsidRDefault="008869C4" w:rsidP="002E7916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2E7916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Конструирование швейных изделий. </w:t>
                  </w:r>
                </w:p>
                <w:p w:rsidR="002E7916" w:rsidRPr="002E7916" w:rsidRDefault="008869C4" w:rsidP="002E7916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2E7916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Чертёж и изготовление выкроек швейного изделия</w:t>
                  </w:r>
                </w:p>
              </w:tc>
              <w:tc>
                <w:tcPr>
                  <w:tcW w:w="59" w:type="dxa"/>
                  <w:shd w:val="clear" w:color="auto" w:fill="FFFFFF"/>
                  <w:hideMark/>
                </w:tcPr>
                <w:p w:rsidR="008869C4" w:rsidRPr="002E7916" w:rsidRDefault="008869C4" w:rsidP="002E791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29"/>
              <w:gridCol w:w="108"/>
            </w:tblGrid>
            <w:tr w:rsidR="008869C4" w:rsidRPr="002E7916" w:rsidTr="002E7916">
              <w:trPr>
                <w:tblCellSpacing w:w="15" w:type="dxa"/>
              </w:trPr>
              <w:tc>
                <w:tcPr>
                  <w:tcW w:w="14984" w:type="dxa"/>
                  <w:shd w:val="clear" w:color="auto" w:fill="FFFFFF"/>
                  <w:hideMark/>
                </w:tcPr>
                <w:p w:rsidR="008869C4" w:rsidRDefault="008869C4" w:rsidP="002E7916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2E7916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Технологические операции по пошиву изделия.</w:t>
                  </w:r>
                </w:p>
                <w:p w:rsidR="002E7916" w:rsidRPr="002E7916" w:rsidRDefault="008869C4" w:rsidP="002E7916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2E7916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Оценка качества швейного изделия</w:t>
                  </w:r>
                </w:p>
              </w:tc>
              <w:tc>
                <w:tcPr>
                  <w:tcW w:w="63" w:type="dxa"/>
                  <w:shd w:val="clear" w:color="auto" w:fill="FFFFFF"/>
                  <w:hideMark/>
                </w:tcPr>
                <w:p w:rsidR="008869C4" w:rsidRPr="002E7916" w:rsidRDefault="008869C4" w:rsidP="002E791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2E7916" w:rsidRDefault="008869C4" w:rsidP="002E791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C5048C">
        <w:trPr>
          <w:gridAfter w:val="2"/>
          <w:wAfter w:w="6379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6"/>
              <w:gridCol w:w="131"/>
            </w:tblGrid>
            <w:tr w:rsidR="008869C4" w:rsidRPr="00326D68" w:rsidTr="00326D68">
              <w:trPr>
                <w:tblCellSpacing w:w="15" w:type="dxa"/>
              </w:trPr>
              <w:tc>
                <w:tcPr>
                  <w:tcW w:w="14961" w:type="dxa"/>
                  <w:shd w:val="clear" w:color="auto" w:fill="FFFFFF"/>
                  <w:hideMark/>
                </w:tcPr>
                <w:p w:rsidR="008869C4" w:rsidRDefault="008869C4" w:rsidP="00326D68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Введение в робототехнику. </w:t>
                  </w:r>
                </w:p>
                <w:p w:rsidR="00326D68" w:rsidRPr="00326D68" w:rsidRDefault="008869C4" w:rsidP="00326D68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Робототехнический конструктор</w:t>
                  </w:r>
                </w:p>
              </w:tc>
              <w:tc>
                <w:tcPr>
                  <w:tcW w:w="86" w:type="dxa"/>
                  <w:shd w:val="clear" w:color="auto" w:fill="FFFFFF"/>
                  <w:hideMark/>
                </w:tcPr>
                <w:p w:rsidR="008869C4" w:rsidRPr="00326D68" w:rsidRDefault="008869C4" w:rsidP="00326D6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lastRenderedPageBreak/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29"/>
              <w:gridCol w:w="108"/>
            </w:tblGrid>
            <w:tr w:rsidR="008869C4" w:rsidRPr="00326D68" w:rsidTr="00326D68">
              <w:trPr>
                <w:tblCellSpacing w:w="15" w:type="dxa"/>
              </w:trPr>
              <w:tc>
                <w:tcPr>
                  <w:tcW w:w="14984" w:type="dxa"/>
                  <w:shd w:val="clear" w:color="auto" w:fill="FFFFFF"/>
                  <w:hideMark/>
                </w:tcPr>
                <w:p w:rsidR="008869C4" w:rsidRDefault="008869C4" w:rsidP="00326D68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Конструирование: </w:t>
                  </w:r>
                  <w:proofErr w:type="gramStart"/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подвижные</w:t>
                  </w:r>
                  <w:proofErr w:type="gramEnd"/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и неподвижные</w:t>
                  </w:r>
                </w:p>
                <w:p w:rsidR="00326D68" w:rsidRPr="00326D68" w:rsidRDefault="008869C4" w:rsidP="00326D68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соединения, механическая передача</w:t>
                  </w:r>
                </w:p>
              </w:tc>
              <w:tc>
                <w:tcPr>
                  <w:tcW w:w="63" w:type="dxa"/>
                  <w:shd w:val="clear" w:color="auto" w:fill="FFFFFF"/>
                  <w:hideMark/>
                </w:tcPr>
                <w:p w:rsidR="008869C4" w:rsidRPr="00326D68" w:rsidRDefault="008869C4" w:rsidP="00326D6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1"/>
              <w:gridCol w:w="106"/>
            </w:tblGrid>
            <w:tr w:rsidR="008869C4" w:rsidRPr="00326D68" w:rsidTr="00326D68">
              <w:trPr>
                <w:tblCellSpacing w:w="15" w:type="dxa"/>
              </w:trPr>
              <w:tc>
                <w:tcPr>
                  <w:tcW w:w="14986" w:type="dxa"/>
                  <w:shd w:val="clear" w:color="auto" w:fill="FFFFFF"/>
                  <w:hideMark/>
                </w:tcPr>
                <w:p w:rsidR="008869C4" w:rsidRDefault="008869C4" w:rsidP="00326D68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Электронные устройства: </w:t>
                  </w:r>
                </w:p>
                <w:p w:rsidR="008869C4" w:rsidRDefault="008869C4" w:rsidP="00326D68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двигатель и контроллер, назначение,</w:t>
                  </w:r>
                </w:p>
                <w:p w:rsidR="00326D68" w:rsidRPr="00326D68" w:rsidRDefault="008869C4" w:rsidP="00326D68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устройство и функции</w:t>
                  </w:r>
                </w:p>
              </w:tc>
              <w:tc>
                <w:tcPr>
                  <w:tcW w:w="61" w:type="dxa"/>
                  <w:shd w:val="clear" w:color="auto" w:fill="FFFFFF"/>
                  <w:hideMark/>
                </w:tcPr>
                <w:p w:rsidR="008869C4" w:rsidRPr="00326D68" w:rsidRDefault="008869C4" w:rsidP="00326D6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0"/>
              <w:gridCol w:w="237"/>
            </w:tblGrid>
            <w:tr w:rsidR="008869C4" w:rsidRPr="00326D68" w:rsidTr="00326D68">
              <w:trPr>
                <w:tblCellSpacing w:w="15" w:type="dxa"/>
              </w:trPr>
              <w:tc>
                <w:tcPr>
                  <w:tcW w:w="14855" w:type="dxa"/>
                  <w:shd w:val="clear" w:color="auto" w:fill="FFFFFF"/>
                  <w:hideMark/>
                </w:tcPr>
                <w:p w:rsidR="00326D68" w:rsidRPr="00326D68" w:rsidRDefault="008869C4" w:rsidP="00326D68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Программирование робота</w:t>
                  </w:r>
                </w:p>
              </w:tc>
              <w:tc>
                <w:tcPr>
                  <w:tcW w:w="192" w:type="dxa"/>
                  <w:shd w:val="clear" w:color="auto" w:fill="FFFFFF"/>
                  <w:hideMark/>
                </w:tcPr>
                <w:p w:rsidR="008869C4" w:rsidRPr="00326D68" w:rsidRDefault="008869C4" w:rsidP="00326D6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C5048C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C5048C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C5048C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C5048C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C504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63"/>
              <w:gridCol w:w="174"/>
            </w:tblGrid>
            <w:tr w:rsidR="008869C4" w:rsidRPr="00326D68" w:rsidTr="00326D68">
              <w:trPr>
                <w:tblCellSpacing w:w="15" w:type="dxa"/>
              </w:trPr>
              <w:tc>
                <w:tcPr>
                  <w:tcW w:w="14918" w:type="dxa"/>
                  <w:shd w:val="clear" w:color="auto" w:fill="FFFFFF"/>
                  <w:hideMark/>
                </w:tcPr>
                <w:p w:rsidR="00326D68" w:rsidRPr="00326D68" w:rsidRDefault="008869C4" w:rsidP="00326D68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Датчики, их функции и принцип работы</w:t>
                  </w:r>
                </w:p>
              </w:tc>
              <w:tc>
                <w:tcPr>
                  <w:tcW w:w="129" w:type="dxa"/>
                  <w:shd w:val="clear" w:color="auto" w:fill="FFFFFF"/>
                  <w:hideMark/>
                </w:tcPr>
                <w:p w:rsidR="008869C4" w:rsidRPr="00326D68" w:rsidRDefault="008869C4" w:rsidP="00326D6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C5048C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C5048C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C5048C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C5048C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C504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4"/>
              <w:gridCol w:w="203"/>
            </w:tblGrid>
            <w:tr w:rsidR="008869C4" w:rsidRPr="00326D68" w:rsidTr="00326D68">
              <w:trPr>
                <w:tblCellSpacing w:w="15" w:type="dxa"/>
              </w:trPr>
              <w:tc>
                <w:tcPr>
                  <w:tcW w:w="14889" w:type="dxa"/>
                  <w:shd w:val="clear" w:color="auto" w:fill="FFFFFF"/>
                  <w:hideMark/>
                </w:tcPr>
                <w:p w:rsidR="00326D68" w:rsidRPr="00326D68" w:rsidRDefault="008869C4" w:rsidP="00326D68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326D68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Основы проектной деятельности</w:t>
                  </w:r>
                </w:p>
              </w:tc>
              <w:tc>
                <w:tcPr>
                  <w:tcW w:w="158" w:type="dxa"/>
                  <w:shd w:val="clear" w:color="auto" w:fill="FFFFFF"/>
                  <w:hideMark/>
                </w:tcPr>
                <w:p w:rsidR="008869C4" w:rsidRPr="00326D68" w:rsidRDefault="008869C4" w:rsidP="00326D6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AD148A" w:rsidRDefault="008869C4" w:rsidP="00AD148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D148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D148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5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D148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D148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lastRenderedPageBreak/>
              <w:t>http://tehnologiya.narod.ru</w:t>
            </w:r>
          </w:p>
          <w:p w:rsidR="008869C4" w:rsidRPr="00AD148A" w:rsidRDefault="008869C4" w:rsidP="00AD14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AD148A" w:rsidTr="00C5048C">
        <w:trPr>
          <w:gridAfter w:val="2"/>
          <w:wAfter w:w="6379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8869C4" w:rsidRPr="00AD148A" w:rsidTr="008869C4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>
            <w:pPr>
              <w:spacing w:after="0"/>
              <w:ind w:left="135"/>
              <w:jc w:val="center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C5048C">
            <w:pPr>
              <w:spacing w:after="0"/>
              <w:ind w:left="135"/>
              <w:jc w:val="center"/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8869C4" w:rsidRPr="00AD148A" w:rsidRDefault="008869C4" w:rsidP="00AD148A"/>
        </w:tc>
      </w:tr>
    </w:tbl>
    <w:p w:rsidR="00AD148A" w:rsidRPr="00AD148A" w:rsidRDefault="00AD148A" w:rsidP="00AD148A">
      <w:pPr>
        <w:sectPr w:rsidR="00AD148A" w:rsidRPr="00AD14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8A" w:rsidRDefault="00AD148A" w:rsidP="006A5CE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AD148A" w:rsidRDefault="00AD14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2EB4" w:rsidRDefault="00907DDA">
      <w:pPr>
        <w:spacing w:after="0"/>
        <w:ind w:left="120"/>
      </w:pPr>
      <w:r w:rsidRPr="00BD4BFE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2EB4" w:rsidRDefault="006A5C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</w:t>
      </w:r>
      <w:r w:rsidR="00907DDA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846"/>
        <w:gridCol w:w="851"/>
        <w:gridCol w:w="141"/>
        <w:gridCol w:w="1135"/>
        <w:gridCol w:w="142"/>
        <w:gridCol w:w="5386"/>
      </w:tblGrid>
      <w:tr w:rsidR="008869C4" w:rsidTr="008869C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869C4" w:rsidRDefault="008869C4">
            <w:pPr>
              <w:spacing w:after="0"/>
              <w:ind w:left="135"/>
            </w:pPr>
          </w:p>
        </w:tc>
        <w:tc>
          <w:tcPr>
            <w:tcW w:w="4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9C4" w:rsidRPr="00D95FC5" w:rsidRDefault="008869C4" w:rsidP="00BD4BFE">
            <w:pPr>
              <w:spacing w:after="0"/>
              <w:ind w:left="135"/>
            </w:pPr>
            <w:r w:rsidRPr="00D95FC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7655" w:type="dxa"/>
            <w:gridSpan w:val="5"/>
            <w:tcMar>
              <w:top w:w="50" w:type="dxa"/>
              <w:left w:w="100" w:type="dxa"/>
            </w:tcMar>
            <w:vAlign w:val="center"/>
          </w:tcPr>
          <w:p w:rsidR="008869C4" w:rsidRDefault="008869C4" w:rsidP="00BD4BFE">
            <w:pPr>
              <w:spacing w:after="0"/>
              <w:ind w:left="135"/>
            </w:pPr>
          </w:p>
        </w:tc>
      </w:tr>
      <w:tr w:rsidR="008869C4" w:rsidTr="008869C4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Default="008869C4"/>
        </w:tc>
        <w:tc>
          <w:tcPr>
            <w:tcW w:w="4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Default="008869C4"/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BD4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BD4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538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Default="008869C4"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5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5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5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5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5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</w:t>
              </w:r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lastRenderedPageBreak/>
                <w:t>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3"/>
          <w:wAfter w:w="6663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4"/>
          <w:wAfter w:w="6804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lastRenderedPageBreak/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lastRenderedPageBreak/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8869C4">
        <w:trPr>
          <w:gridAfter w:val="4"/>
          <w:wAfter w:w="6804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8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одним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сервомотором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418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8869C4">
        <w:trPr>
          <w:gridAfter w:val="4"/>
          <w:wAfter w:w="6804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8869C4" w:rsidTr="008869C4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8869C4" w:rsidRDefault="008869C4"/>
        </w:tc>
      </w:tr>
    </w:tbl>
    <w:p w:rsidR="00512EB4" w:rsidRDefault="00512EB4">
      <w:pPr>
        <w:sectPr w:rsidR="0051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Default="00907DDA">
      <w:pPr>
        <w:spacing w:after="0"/>
        <w:ind w:left="120"/>
      </w:pPr>
      <w:bookmarkStart w:id="33" w:name="block-1162876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12EB4" w:rsidRDefault="00C45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 w:rsidR="00907DDA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87"/>
        <w:gridCol w:w="5811"/>
        <w:gridCol w:w="993"/>
        <w:gridCol w:w="1276"/>
        <w:gridCol w:w="4961"/>
      </w:tblGrid>
      <w:tr w:rsidR="008869C4" w:rsidTr="008869C4">
        <w:trPr>
          <w:trHeight w:val="144"/>
          <w:tblCellSpacing w:w="20" w:type="nil"/>
        </w:trPr>
        <w:tc>
          <w:tcPr>
            <w:tcW w:w="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869C4" w:rsidRDefault="008869C4">
            <w:pPr>
              <w:spacing w:after="0"/>
              <w:ind w:left="135"/>
            </w:pPr>
          </w:p>
        </w:tc>
        <w:tc>
          <w:tcPr>
            <w:tcW w:w="589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9C4" w:rsidRDefault="008869C4">
            <w:pPr>
              <w:spacing w:after="0"/>
              <w:ind w:left="135"/>
            </w:pPr>
          </w:p>
        </w:tc>
        <w:tc>
          <w:tcPr>
            <w:tcW w:w="7230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 w:rsidP="008869C4">
            <w:pPr>
              <w:spacing w:after="0"/>
              <w:ind w:left="135"/>
            </w:pPr>
          </w:p>
        </w:tc>
      </w:tr>
      <w:tr w:rsidR="008869C4" w:rsidTr="008869C4">
        <w:trPr>
          <w:trHeight w:val="144"/>
          <w:tblCellSpacing w:w="20" w:type="nil"/>
        </w:trPr>
        <w:tc>
          <w:tcPr>
            <w:tcW w:w="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Default="008869C4"/>
        </w:tc>
        <w:tc>
          <w:tcPr>
            <w:tcW w:w="589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Default="008869C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9C4" w:rsidRDefault="008869C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9C4" w:rsidRDefault="008869C4">
            <w:pPr>
              <w:spacing w:after="0"/>
              <w:ind w:left="135"/>
            </w:pPr>
          </w:p>
        </w:tc>
        <w:tc>
          <w:tcPr>
            <w:tcW w:w="496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Default="008869C4" w:rsidP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9C4" w:rsidRDefault="008869C4"/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lastRenderedPageBreak/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2"/>
          <w:wAfter w:w="6237" w:type="dxa"/>
          <w:trHeight w:val="144"/>
          <w:tblCellSpacing w:w="20" w:type="nil"/>
        </w:trPr>
        <w:tc>
          <w:tcPr>
            <w:tcW w:w="6663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2"/>
          <w:wAfter w:w="6237" w:type="dxa"/>
          <w:trHeight w:val="144"/>
          <w:tblCellSpacing w:w="20" w:type="nil"/>
        </w:trPr>
        <w:tc>
          <w:tcPr>
            <w:tcW w:w="6663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моделей. </w:t>
            </w:r>
            <w:r w:rsidRPr="00BD4BFE"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приемы макетирования. Оценка качества макета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2"/>
          <w:wAfter w:w="6237" w:type="dxa"/>
          <w:trHeight w:val="144"/>
          <w:tblCellSpacing w:w="20" w:type="nil"/>
        </w:trPr>
        <w:tc>
          <w:tcPr>
            <w:tcW w:w="6663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C74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металлов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C74D2A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lastRenderedPageBreak/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C74D2A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5898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74D2A">
              <w:rPr>
                <w:rFonts w:ascii="Times New Roman" w:hAnsi="Times New Roman"/>
                <w:color w:val="000000"/>
                <w:sz w:val="24"/>
              </w:rPr>
              <w:t>Технология получения, обработки, преобразования и использования материалов.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C74D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2"/>
          <w:wAfter w:w="6237" w:type="dxa"/>
          <w:trHeight w:val="144"/>
          <w:tblCellSpacing w:w="20" w:type="nil"/>
        </w:trPr>
        <w:tc>
          <w:tcPr>
            <w:tcW w:w="6663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lastRenderedPageBreak/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</w:pPr>
            <w:r w:rsidRPr="00C74D2A"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C74D2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 w:rsidRPr="00C74D2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145F7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2"/>
          <w:wAfter w:w="6237" w:type="dxa"/>
          <w:trHeight w:val="144"/>
          <w:tblCellSpacing w:w="20" w:type="nil"/>
        </w:trPr>
        <w:tc>
          <w:tcPr>
            <w:tcW w:w="6663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C74D2A" w:rsidRDefault="008869C4" w:rsidP="00C74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</w:tr>
      <w:tr w:rsidR="008869C4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811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4"/>
              <w:gridCol w:w="133"/>
            </w:tblGrid>
            <w:tr w:rsidR="008869C4" w:rsidRPr="00C74D2A" w:rsidTr="00007509">
              <w:trPr>
                <w:tblCellSpacing w:w="15" w:type="dxa"/>
              </w:trPr>
              <w:tc>
                <w:tcPr>
                  <w:tcW w:w="14959" w:type="dxa"/>
                  <w:shd w:val="clear" w:color="auto" w:fill="FFFFFF"/>
                  <w:hideMark/>
                </w:tcPr>
                <w:p w:rsidR="008869C4" w:rsidRPr="00C74D2A" w:rsidRDefault="008869C4" w:rsidP="00C74D2A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C74D2A">
                    <w:rPr>
                      <w:rFonts w:ascii="Times New Roman" w:hAnsi="Times New Roman"/>
                      <w:color w:val="000000"/>
                      <w:sz w:val="24"/>
                    </w:rPr>
                    <w:t>Технологии выращивания сельскохозяйственных культур</w:t>
                  </w:r>
                </w:p>
              </w:tc>
              <w:tc>
                <w:tcPr>
                  <w:tcW w:w="88" w:type="dxa"/>
                  <w:shd w:val="clear" w:color="auto" w:fill="FFFFFF"/>
                  <w:hideMark/>
                </w:tcPr>
                <w:p w:rsidR="008869C4" w:rsidRPr="00C74D2A" w:rsidRDefault="008869C4" w:rsidP="00C74D2A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007509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811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9"/>
              <w:gridCol w:w="128"/>
            </w:tblGrid>
            <w:tr w:rsidR="008869C4" w:rsidRPr="00C74D2A" w:rsidTr="00007509">
              <w:trPr>
                <w:tblCellSpacing w:w="15" w:type="dxa"/>
              </w:trPr>
              <w:tc>
                <w:tcPr>
                  <w:tcW w:w="14964" w:type="dxa"/>
                  <w:shd w:val="clear" w:color="auto" w:fill="FFFFFF"/>
                  <w:hideMark/>
                </w:tcPr>
                <w:p w:rsidR="008869C4" w:rsidRPr="00C74D2A" w:rsidRDefault="008869C4" w:rsidP="00C74D2A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C74D2A">
                    <w:rPr>
                      <w:rFonts w:ascii="Times New Roman" w:hAnsi="Times New Roman"/>
                      <w:color w:val="000000"/>
                      <w:sz w:val="24"/>
                    </w:rPr>
                    <w:t>Полезные для человека дикорастущие растения, их заготовка</w:t>
                  </w:r>
                </w:p>
              </w:tc>
              <w:tc>
                <w:tcPr>
                  <w:tcW w:w="83" w:type="dxa"/>
                  <w:shd w:val="clear" w:color="auto" w:fill="FFFFFF"/>
                  <w:hideMark/>
                </w:tcPr>
                <w:p w:rsidR="008869C4" w:rsidRPr="00C74D2A" w:rsidRDefault="008869C4" w:rsidP="00C74D2A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007509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811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87"/>
              <w:gridCol w:w="150"/>
            </w:tblGrid>
            <w:tr w:rsidR="008869C4" w:rsidRPr="00C74D2A" w:rsidTr="00007509">
              <w:trPr>
                <w:tblCellSpacing w:w="15" w:type="dxa"/>
              </w:trPr>
              <w:tc>
                <w:tcPr>
                  <w:tcW w:w="14942" w:type="dxa"/>
                  <w:shd w:val="clear" w:color="auto" w:fill="FFFFFF"/>
                  <w:hideMark/>
                </w:tcPr>
                <w:p w:rsidR="008869C4" w:rsidRPr="00C74D2A" w:rsidRDefault="008869C4" w:rsidP="00C74D2A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C74D2A">
                    <w:rPr>
                      <w:rFonts w:ascii="Times New Roman" w:hAnsi="Times New Roman"/>
                      <w:color w:val="000000"/>
                      <w:sz w:val="24"/>
                    </w:rPr>
                    <w:t>Экологические проблемы региона и их решение</w:t>
                  </w:r>
                </w:p>
              </w:tc>
              <w:tc>
                <w:tcPr>
                  <w:tcW w:w="105" w:type="dxa"/>
                  <w:shd w:val="clear" w:color="auto" w:fill="FFFFFF"/>
                  <w:hideMark/>
                </w:tcPr>
                <w:p w:rsidR="008869C4" w:rsidRPr="00C74D2A" w:rsidRDefault="008869C4" w:rsidP="00C74D2A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0750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007509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5811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3"/>
              <w:gridCol w:w="124"/>
            </w:tblGrid>
            <w:tr w:rsidR="008869C4" w:rsidRPr="00007509" w:rsidTr="00007509">
              <w:trPr>
                <w:tblCellSpacing w:w="15" w:type="dxa"/>
              </w:trPr>
              <w:tc>
                <w:tcPr>
                  <w:tcW w:w="14968" w:type="dxa"/>
                  <w:shd w:val="clear" w:color="auto" w:fill="FFFFFF"/>
                  <w:hideMark/>
                </w:tcPr>
                <w:p w:rsidR="008869C4" w:rsidRPr="00007509" w:rsidRDefault="008869C4" w:rsidP="00007509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007509">
                    <w:rPr>
                      <w:rFonts w:ascii="Times New Roman" w:hAnsi="Times New Roman"/>
                      <w:color w:val="000000"/>
                      <w:sz w:val="24"/>
                    </w:rPr>
                    <w:t>Традиции выращивания сельскохозяйственных животных региона</w:t>
                  </w:r>
                </w:p>
              </w:tc>
              <w:tc>
                <w:tcPr>
                  <w:tcW w:w="79" w:type="dxa"/>
                  <w:shd w:val="clear" w:color="auto" w:fill="FFFFFF"/>
                  <w:hideMark/>
                </w:tcPr>
                <w:p w:rsidR="008869C4" w:rsidRPr="00007509" w:rsidRDefault="008869C4" w:rsidP="00007509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8869C4" w:rsidRPr="00007509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007509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811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42"/>
              <w:gridCol w:w="95"/>
            </w:tblGrid>
            <w:tr w:rsidR="008869C4" w:rsidRPr="00007509" w:rsidTr="00007509">
              <w:trPr>
                <w:tblCellSpacing w:w="15" w:type="dxa"/>
              </w:trPr>
              <w:tc>
                <w:tcPr>
                  <w:tcW w:w="14998" w:type="dxa"/>
                  <w:shd w:val="clear" w:color="auto" w:fill="FFFFFF"/>
                  <w:hideMark/>
                </w:tcPr>
                <w:p w:rsidR="008869C4" w:rsidRPr="00007509" w:rsidRDefault="008869C4" w:rsidP="00007509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007509">
                    <w:rPr>
                      <w:rFonts w:ascii="Times New Roman" w:hAnsi="Times New Roman"/>
                      <w:color w:val="000000"/>
                      <w:sz w:val="24"/>
                    </w:rPr>
                    <w:t>Основы проектной деятельности. Учебный групповой проект «Особенности сельского хозяйства региона»</w:t>
                  </w:r>
                </w:p>
              </w:tc>
              <w:tc>
                <w:tcPr>
                  <w:tcW w:w="49" w:type="dxa"/>
                  <w:shd w:val="clear" w:color="auto" w:fill="FFFFFF"/>
                  <w:hideMark/>
                </w:tcPr>
                <w:p w:rsidR="008869C4" w:rsidRPr="00007509" w:rsidRDefault="008869C4" w:rsidP="00007509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8869C4" w:rsidRPr="00007509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007509" w:rsidTr="008869C4">
        <w:trPr>
          <w:trHeight w:val="144"/>
          <w:tblCellSpacing w:w="20" w:type="nil"/>
        </w:trPr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  <w:vAlign w:val="center"/>
          </w:tcPr>
          <w:p w:rsidR="008869C4" w:rsidRPr="00007509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0750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8869C4">
        <w:trPr>
          <w:trHeight w:val="144"/>
          <w:tblCellSpacing w:w="20" w:type="nil"/>
        </w:trPr>
        <w:tc>
          <w:tcPr>
            <w:tcW w:w="6663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8869C4" w:rsidRDefault="008869C4"/>
        </w:tc>
      </w:tr>
    </w:tbl>
    <w:p w:rsidR="00512EB4" w:rsidRDefault="00512EB4">
      <w:pPr>
        <w:sectPr w:rsidR="0051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Default="00907DDA">
      <w:pPr>
        <w:spacing w:after="0"/>
        <w:ind w:left="120"/>
      </w:pPr>
      <w:bookmarkStart w:id="34" w:name="block-11628772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12EB4" w:rsidRDefault="00C45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  <w:r w:rsidR="00907DDA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91"/>
        <w:gridCol w:w="5523"/>
        <w:gridCol w:w="993"/>
        <w:gridCol w:w="1418"/>
        <w:gridCol w:w="5527"/>
      </w:tblGrid>
      <w:tr w:rsidR="008869C4" w:rsidTr="008869C4">
        <w:trPr>
          <w:trHeight w:val="144"/>
          <w:tblCellSpacing w:w="20" w:type="nil"/>
        </w:trPr>
        <w:tc>
          <w:tcPr>
            <w:tcW w:w="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869C4" w:rsidRDefault="008869C4">
            <w:pPr>
              <w:spacing w:after="0"/>
              <w:ind w:left="135"/>
            </w:pPr>
          </w:p>
        </w:tc>
        <w:tc>
          <w:tcPr>
            <w:tcW w:w="561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9C4" w:rsidRDefault="008869C4">
            <w:pPr>
              <w:spacing w:after="0"/>
              <w:ind w:left="135"/>
            </w:pP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 w:rsidP="008869C4">
            <w:pPr>
              <w:spacing w:after="0"/>
              <w:ind w:left="135"/>
            </w:pPr>
          </w:p>
        </w:tc>
      </w:tr>
      <w:tr w:rsidR="008869C4" w:rsidTr="008869C4">
        <w:trPr>
          <w:trHeight w:val="144"/>
          <w:tblCellSpacing w:w="20" w:type="nil"/>
        </w:trPr>
        <w:tc>
          <w:tcPr>
            <w:tcW w:w="6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Default="008869C4"/>
        </w:tc>
        <w:tc>
          <w:tcPr>
            <w:tcW w:w="561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Default="008869C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9C4" w:rsidRDefault="008869C4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9C4" w:rsidRDefault="008869C4">
            <w:pPr>
              <w:spacing w:after="0"/>
              <w:ind w:left="135"/>
            </w:pPr>
          </w:p>
        </w:tc>
        <w:tc>
          <w:tcPr>
            <w:tcW w:w="552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869C4" w:rsidRDefault="008869C4" w:rsidP="00886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9C4" w:rsidRDefault="008869C4"/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2"/>
          <w:wAfter w:w="6945" w:type="dxa"/>
          <w:trHeight w:val="144"/>
          <w:tblCellSpacing w:w="20" w:type="nil"/>
        </w:trPr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 w:rsidP="00145F7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2"/>
          <w:wAfter w:w="6945" w:type="dxa"/>
          <w:trHeight w:val="144"/>
          <w:tblCellSpacing w:w="20" w:type="nil"/>
        </w:trPr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proofErr w:type="spellStart"/>
            <w:r w:rsidRPr="00BD4BFE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BD4BFE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 w:rsidP="00145F7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2"/>
          <w:wAfter w:w="6945" w:type="dxa"/>
          <w:trHeight w:val="144"/>
          <w:tblCellSpacing w:w="20" w:type="nil"/>
        </w:trPr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 w:rsidP="0000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F54323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lastRenderedPageBreak/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F54323" w:rsidRDefault="008869C4" w:rsidP="00145F7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 w:rsidP="0000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6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007509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F54323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6A5CE0">
        <w:trPr>
          <w:gridAfter w:val="2"/>
          <w:wAfter w:w="6945" w:type="dxa"/>
          <w:trHeight w:val="144"/>
          <w:tblCellSpacing w:w="20" w:type="nil"/>
        </w:trPr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</w:tr>
      <w:tr w:rsidR="008869C4" w:rsidRPr="00F54323" w:rsidTr="008869C4">
        <w:trPr>
          <w:trHeight w:val="144"/>
          <w:tblCellSpacing w:w="20" w:type="nil"/>
        </w:trPr>
        <w:tc>
          <w:tcPr>
            <w:tcW w:w="7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523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5"/>
              <w:gridCol w:w="132"/>
            </w:tblGrid>
            <w:tr w:rsidR="008869C4" w:rsidRPr="00F54323" w:rsidTr="006A5CE0">
              <w:trPr>
                <w:tblCellSpacing w:w="15" w:type="dxa"/>
              </w:trPr>
              <w:tc>
                <w:tcPr>
                  <w:tcW w:w="14960" w:type="dxa"/>
                  <w:shd w:val="clear" w:color="auto" w:fill="FFFFFF"/>
                  <w:hideMark/>
                </w:tcPr>
                <w:p w:rsidR="008869C4" w:rsidRDefault="008869C4" w:rsidP="00F5432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F54323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Особенности сельскохозяйственного производства региона. </w:t>
                  </w:r>
                </w:p>
                <w:p w:rsidR="008869C4" w:rsidRPr="00F54323" w:rsidRDefault="008869C4" w:rsidP="00F5432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F54323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Агропромышленные комплексы в регионе</w:t>
                  </w:r>
                </w:p>
              </w:tc>
              <w:tc>
                <w:tcPr>
                  <w:tcW w:w="87" w:type="dxa"/>
                  <w:shd w:val="clear" w:color="auto" w:fill="FFFFFF"/>
                  <w:hideMark/>
                </w:tcPr>
                <w:p w:rsidR="008869C4" w:rsidRPr="00F54323" w:rsidRDefault="008869C4" w:rsidP="00F5432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BD4BFE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F54323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F54323" w:rsidTr="008869C4">
        <w:trPr>
          <w:trHeight w:val="144"/>
          <w:tblCellSpacing w:w="20" w:type="nil"/>
        </w:trPr>
        <w:tc>
          <w:tcPr>
            <w:tcW w:w="7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523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5"/>
              <w:gridCol w:w="122"/>
            </w:tblGrid>
            <w:tr w:rsidR="008869C4" w:rsidRPr="00F54323" w:rsidTr="006A5CE0">
              <w:trPr>
                <w:tblCellSpacing w:w="15" w:type="dxa"/>
              </w:trPr>
              <w:tc>
                <w:tcPr>
                  <w:tcW w:w="14970" w:type="dxa"/>
                  <w:shd w:val="clear" w:color="auto" w:fill="FFFFFF"/>
                  <w:hideMark/>
                </w:tcPr>
                <w:p w:rsidR="008869C4" w:rsidRPr="00F54323" w:rsidRDefault="008869C4" w:rsidP="00F5432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F54323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Автоматизация и роботизация сельскохозяйственного производства</w:t>
                  </w:r>
                </w:p>
              </w:tc>
              <w:tc>
                <w:tcPr>
                  <w:tcW w:w="77" w:type="dxa"/>
                  <w:shd w:val="clear" w:color="auto" w:fill="FFFFFF"/>
                  <w:hideMark/>
                </w:tcPr>
                <w:p w:rsidR="008869C4" w:rsidRPr="00F54323" w:rsidRDefault="008869C4" w:rsidP="00F5432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BD4BFE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F54323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F54323" w:rsidTr="008869C4">
        <w:trPr>
          <w:trHeight w:val="144"/>
          <w:tblCellSpacing w:w="20" w:type="nil"/>
        </w:trPr>
        <w:tc>
          <w:tcPr>
            <w:tcW w:w="7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5523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91"/>
              <w:gridCol w:w="146"/>
            </w:tblGrid>
            <w:tr w:rsidR="008869C4" w:rsidRPr="00F54323" w:rsidTr="006A5CE0">
              <w:trPr>
                <w:tblCellSpacing w:w="15" w:type="dxa"/>
              </w:trPr>
              <w:tc>
                <w:tcPr>
                  <w:tcW w:w="14946" w:type="dxa"/>
                  <w:shd w:val="clear" w:color="auto" w:fill="FFFFFF"/>
                  <w:hideMark/>
                </w:tcPr>
                <w:p w:rsidR="008869C4" w:rsidRPr="00F54323" w:rsidRDefault="008869C4" w:rsidP="00F5432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F54323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Мир профессий. Сельскохозяйственные профессии</w:t>
                  </w:r>
                </w:p>
              </w:tc>
              <w:tc>
                <w:tcPr>
                  <w:tcW w:w="101" w:type="dxa"/>
                  <w:shd w:val="clear" w:color="auto" w:fill="FFFFFF"/>
                  <w:hideMark/>
                </w:tcPr>
                <w:p w:rsidR="008869C4" w:rsidRPr="00F54323" w:rsidRDefault="008869C4" w:rsidP="00F5432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BD4BFE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Pr="00F54323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F54323" w:rsidTr="008869C4">
        <w:trPr>
          <w:trHeight w:val="144"/>
          <w:tblCellSpacing w:w="20" w:type="nil"/>
        </w:trPr>
        <w:tc>
          <w:tcPr>
            <w:tcW w:w="7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3" w:type="dxa"/>
            <w:vAlign w:val="center"/>
          </w:tcPr>
          <w:p w:rsidR="008869C4" w:rsidRPr="00F54323" w:rsidRDefault="008869C4" w:rsidP="00F543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F54323" w:rsidTr="008869C4">
        <w:trPr>
          <w:trHeight w:val="144"/>
          <w:tblCellSpacing w:w="20" w:type="nil"/>
        </w:trPr>
        <w:tc>
          <w:tcPr>
            <w:tcW w:w="7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523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3"/>
              <w:gridCol w:w="204"/>
            </w:tblGrid>
            <w:tr w:rsidR="008869C4" w:rsidRPr="00F54323" w:rsidTr="006A5CE0">
              <w:trPr>
                <w:tblCellSpacing w:w="15" w:type="dxa"/>
              </w:trPr>
              <w:tc>
                <w:tcPr>
                  <w:tcW w:w="14888" w:type="dxa"/>
                  <w:shd w:val="clear" w:color="auto" w:fill="FFFFFF"/>
                  <w:hideMark/>
                </w:tcPr>
                <w:p w:rsidR="008869C4" w:rsidRPr="00F54323" w:rsidRDefault="008869C4" w:rsidP="00F5432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F54323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Животноводческие предприятия</w:t>
                  </w:r>
                </w:p>
              </w:tc>
              <w:tc>
                <w:tcPr>
                  <w:tcW w:w="159" w:type="dxa"/>
                  <w:shd w:val="clear" w:color="auto" w:fill="FFFFFF"/>
                  <w:hideMark/>
                </w:tcPr>
                <w:p w:rsidR="008869C4" w:rsidRPr="00F54323" w:rsidRDefault="008869C4" w:rsidP="00F5432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Default="008869C4" w:rsidP="00F543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F54323" w:rsidTr="008869C4">
        <w:trPr>
          <w:trHeight w:val="144"/>
          <w:tblCellSpacing w:w="20" w:type="nil"/>
        </w:trPr>
        <w:tc>
          <w:tcPr>
            <w:tcW w:w="7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523" w:type="dxa"/>
            <w:vAlign w:val="center"/>
          </w:tcPr>
          <w:tbl>
            <w:tblPr>
              <w:tblW w:w="15091" w:type="dxa"/>
              <w:tblCellSpacing w:w="15" w:type="dxa"/>
              <w:tblInd w:w="4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54"/>
              <w:gridCol w:w="137"/>
            </w:tblGrid>
            <w:tr w:rsidR="008869C4" w:rsidRPr="00F54323" w:rsidTr="006A5CE0">
              <w:trPr>
                <w:tblCellSpacing w:w="15" w:type="dxa"/>
              </w:trPr>
              <w:tc>
                <w:tcPr>
                  <w:tcW w:w="14909" w:type="dxa"/>
                  <w:shd w:val="clear" w:color="auto" w:fill="FFFFFF"/>
                  <w:hideMark/>
                </w:tcPr>
                <w:p w:rsidR="008869C4" w:rsidRPr="00F54323" w:rsidRDefault="008869C4" w:rsidP="00F5432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F54323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Использование цифровых технологий в животноводстве</w:t>
                  </w:r>
                </w:p>
              </w:tc>
              <w:tc>
                <w:tcPr>
                  <w:tcW w:w="92" w:type="dxa"/>
                  <w:shd w:val="clear" w:color="auto" w:fill="FFFFFF"/>
                  <w:hideMark/>
                </w:tcPr>
                <w:p w:rsidR="008869C4" w:rsidRPr="00F54323" w:rsidRDefault="008869C4" w:rsidP="00F5432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F54323" w:rsidRDefault="008869C4" w:rsidP="00F543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F54323" w:rsidTr="008869C4">
        <w:trPr>
          <w:trHeight w:val="144"/>
          <w:tblCellSpacing w:w="20" w:type="nil"/>
        </w:trPr>
        <w:tc>
          <w:tcPr>
            <w:tcW w:w="7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523" w:type="dxa"/>
            <w:vAlign w:val="center"/>
          </w:tcPr>
          <w:p w:rsidR="008869C4" w:rsidRPr="00F54323" w:rsidRDefault="008869C4" w:rsidP="00F543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54323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  <w:r w:rsidRPr="00F54323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F54323" w:rsidTr="008869C4">
        <w:trPr>
          <w:trHeight w:val="144"/>
          <w:tblCellSpacing w:w="20" w:type="nil"/>
        </w:trPr>
        <w:tc>
          <w:tcPr>
            <w:tcW w:w="714" w:type="dxa"/>
            <w:gridSpan w:val="2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3" w:type="dxa"/>
            <w:vAlign w:val="center"/>
          </w:tcPr>
          <w:p w:rsidR="008869C4" w:rsidRPr="00F54323" w:rsidRDefault="008869C4" w:rsidP="00F543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lastRenderedPageBreak/>
              <w:t>Библиотека ЦОК https://m.edsoo.ru/f5eb3078</w:t>
            </w:r>
          </w:p>
        </w:tc>
      </w:tr>
      <w:tr w:rsidR="008869C4" w:rsidTr="008869C4">
        <w:trPr>
          <w:trHeight w:val="144"/>
          <w:tblCellSpacing w:w="20" w:type="nil"/>
        </w:trPr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552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/>
        </w:tc>
      </w:tr>
    </w:tbl>
    <w:p w:rsidR="00512EB4" w:rsidRDefault="00512EB4">
      <w:pPr>
        <w:sectPr w:rsidR="0051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Default="00907DDA">
      <w:pPr>
        <w:spacing w:after="0"/>
        <w:ind w:left="120"/>
      </w:pPr>
      <w:bookmarkStart w:id="35" w:name="block-1162877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12EB4" w:rsidRDefault="00C45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 w:rsidR="00907DDA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164"/>
        <w:gridCol w:w="992"/>
        <w:gridCol w:w="1276"/>
        <w:gridCol w:w="1417"/>
        <w:gridCol w:w="4868"/>
      </w:tblGrid>
      <w:tr w:rsidR="00512EB4" w:rsidTr="008869C4">
        <w:trPr>
          <w:trHeight w:val="144"/>
          <w:tblCellSpacing w:w="20" w:type="nil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5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2EB4" w:rsidRDefault="00512EB4">
            <w:pPr>
              <w:spacing w:after="0"/>
              <w:ind w:left="135"/>
            </w:pPr>
          </w:p>
        </w:tc>
      </w:tr>
      <w:tr w:rsidR="00512EB4" w:rsidTr="008869C4">
        <w:trPr>
          <w:trHeight w:val="144"/>
          <w:tblCellSpacing w:w="20" w:type="nil"/>
        </w:trPr>
        <w:tc>
          <w:tcPr>
            <w:tcW w:w="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  <w:tc>
          <w:tcPr>
            <w:tcW w:w="51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</w:tr>
      <w:tr w:rsidR="00512EB4" w:rsidTr="00AD148A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512EB4" w:rsidTr="008869C4">
        <w:trPr>
          <w:trHeight w:val="144"/>
          <w:tblCellSpacing w:w="20" w:type="nil"/>
        </w:trPr>
        <w:tc>
          <w:tcPr>
            <w:tcW w:w="5813" w:type="dxa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Tr="00AD148A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512EB4" w:rsidTr="008869C4">
        <w:trPr>
          <w:trHeight w:val="144"/>
          <w:tblCellSpacing w:w="20" w:type="nil"/>
        </w:trPr>
        <w:tc>
          <w:tcPr>
            <w:tcW w:w="5813" w:type="dxa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RPr="00C74D2A" w:rsidTr="00AD148A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512EB4" w:rsidRPr="00BD4BFE" w:rsidRDefault="00907DDA">
            <w:pPr>
              <w:spacing w:after="0"/>
              <w:ind w:left="135"/>
            </w:pPr>
            <w:r w:rsidRPr="00BD4BF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4BFE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D4BFE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D4BFE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</w:t>
              </w:r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lastRenderedPageBreak/>
                <w:t>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512EB4" w:rsidTr="008869C4">
        <w:trPr>
          <w:trHeight w:val="144"/>
          <w:tblCellSpacing w:w="20" w:type="nil"/>
        </w:trPr>
        <w:tc>
          <w:tcPr>
            <w:tcW w:w="5813" w:type="dxa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Tr="00AD148A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0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1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lastRenderedPageBreak/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RPr="00C74D2A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5164" w:type="dxa"/>
            <w:tcMar>
              <w:top w:w="50" w:type="dxa"/>
              <w:left w:w="100" w:type="dxa"/>
            </w:tcMar>
          </w:tcPr>
          <w:p w:rsidR="008869C4" w:rsidRDefault="008869C4">
            <w:pPr>
              <w:pStyle w:val="ae"/>
              <w:divId w:val="829718094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Современные профессии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8869C4" w:rsidRPr="004F44F8" w:rsidRDefault="008869C4" w:rsidP="004F44F8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inherit" w:hAnsi="inheri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 w:rsidP="00145F78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2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3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4F44F8" w:rsidTr="008869C4">
        <w:trPr>
          <w:trHeight w:val="144"/>
          <w:tblCellSpacing w:w="20" w:type="nil"/>
        </w:trPr>
        <w:tc>
          <w:tcPr>
            <w:tcW w:w="5813" w:type="dxa"/>
            <w:gridSpan w:val="2"/>
            <w:tcMar>
              <w:top w:w="50" w:type="dxa"/>
              <w:left w:w="100" w:type="dxa"/>
            </w:tcMar>
            <w:vAlign w:val="center"/>
          </w:tcPr>
          <w:p w:rsidR="004F44F8" w:rsidRDefault="004F44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44F8" w:rsidRDefault="004F44F8" w:rsidP="004F4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4F44F8" w:rsidRDefault="004F44F8"/>
        </w:tc>
      </w:tr>
      <w:tr w:rsidR="00AD148A" w:rsidTr="00AD148A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7"/>
              <w:gridCol w:w="2517"/>
              <w:gridCol w:w="2517"/>
              <w:gridCol w:w="2517"/>
              <w:gridCol w:w="2517"/>
              <w:gridCol w:w="2532"/>
            </w:tblGrid>
            <w:tr w:rsidR="00AD148A" w:rsidRPr="00AD148A" w:rsidTr="00AD148A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AD148A" w:rsidRPr="00AD148A" w:rsidRDefault="00AD148A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5.</w:t>
                  </w: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D148A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Вариативный модуль «Автоматизированные системы»</w:t>
                  </w:r>
                </w:p>
              </w:tc>
            </w:tr>
            <w:tr w:rsidR="00AD148A" w:rsidRPr="00AD148A" w:rsidTr="00AD148A">
              <w:trPr>
                <w:tblCellSpacing w:w="15" w:type="dxa"/>
              </w:trPr>
              <w:tc>
                <w:tcPr>
                  <w:tcW w:w="2492" w:type="dxa"/>
                  <w:shd w:val="clear" w:color="auto" w:fill="FFFFFF"/>
                  <w:vAlign w:val="center"/>
                  <w:hideMark/>
                </w:tcPr>
                <w:p w:rsidR="00AD148A" w:rsidRPr="00AD148A" w:rsidRDefault="00AD148A" w:rsidP="00AD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AD148A" w:rsidRPr="00AD148A" w:rsidRDefault="00AD148A" w:rsidP="00AD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AD148A" w:rsidRPr="00AD148A" w:rsidRDefault="00AD148A" w:rsidP="00AD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AD148A" w:rsidRPr="00AD148A" w:rsidRDefault="00AD148A" w:rsidP="00AD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AD148A" w:rsidRPr="00AD148A" w:rsidRDefault="00AD148A" w:rsidP="00AD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AD148A" w:rsidRPr="00AD148A" w:rsidRDefault="00AD148A" w:rsidP="00AD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148A" w:rsidRDefault="00AD148A"/>
        </w:tc>
      </w:tr>
      <w:tr w:rsidR="008869C4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164" w:type="dxa"/>
            <w:vAlign w:val="center"/>
          </w:tcPr>
          <w:p w:rsidR="008869C4" w:rsidRPr="00AD148A" w:rsidRDefault="008869C4" w:rsidP="00AD148A">
            <w:pPr>
              <w:rPr>
                <w:rFonts w:ascii="Times New Roman" w:hAnsi="Times New Roman"/>
                <w:color w:val="000000"/>
                <w:sz w:val="24"/>
              </w:rPr>
            </w:pPr>
            <w:r w:rsidRPr="00AD148A"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4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5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164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27"/>
              <w:gridCol w:w="110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982" w:type="dxa"/>
                  <w:shd w:val="clear" w:color="auto" w:fill="FFFFFF"/>
                  <w:hideMark/>
                </w:tcPr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Использование </w:t>
                  </w:r>
                  <w:proofErr w:type="gramStart"/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программируемого</w:t>
                  </w:r>
                  <w:proofErr w:type="gramEnd"/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логического</w:t>
                  </w:r>
                </w:p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реле в автоматизации процессов</w:t>
                  </w:r>
                </w:p>
              </w:tc>
              <w:tc>
                <w:tcPr>
                  <w:tcW w:w="65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6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7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8869C4" w:rsidTr="008869C4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164" w:type="dxa"/>
            <w:vAlign w:val="center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4"/>
              <w:gridCol w:w="103"/>
            </w:tblGrid>
            <w:tr w:rsidR="008869C4" w:rsidRPr="00AD148A" w:rsidTr="00AD148A">
              <w:trPr>
                <w:tblCellSpacing w:w="15" w:type="dxa"/>
              </w:trPr>
              <w:tc>
                <w:tcPr>
                  <w:tcW w:w="14989" w:type="dxa"/>
                  <w:shd w:val="clear" w:color="auto" w:fill="FFFFFF"/>
                  <w:hideMark/>
                </w:tcPr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Основы проектной деятельности. </w:t>
                  </w:r>
                </w:p>
                <w:p w:rsidR="008869C4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Автоматизированные системы на предприятиях</w:t>
                  </w:r>
                </w:p>
                <w:p w:rsidR="00AD148A" w:rsidRPr="00AD148A" w:rsidRDefault="008869C4" w:rsidP="00AD148A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AD148A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региона</w:t>
                  </w:r>
                </w:p>
              </w:tc>
              <w:tc>
                <w:tcPr>
                  <w:tcW w:w="58" w:type="dxa"/>
                  <w:shd w:val="clear" w:color="auto" w:fill="FFFFFF"/>
                  <w:hideMark/>
                </w:tcPr>
                <w:p w:rsidR="008869C4" w:rsidRPr="00AD148A" w:rsidRDefault="008869C4" w:rsidP="00AD14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869C4" w:rsidRPr="00BD4BFE" w:rsidRDefault="008869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869C4" w:rsidRPr="00BD4BFE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69C4" w:rsidRDefault="008869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8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https://resh.edu.ru</w:t>
              </w:r>
            </w:hyperlink>
          </w:p>
          <w:p w:rsidR="008869C4" w:rsidRDefault="004306D5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9" w:history="1">
              <w:r w:rsidR="008869C4" w:rsidRPr="00156CE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https://videouroki.net/blog/tehnologiya/2-free_video</w:t>
              </w:r>
            </w:hyperlink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https://infourok.ru/</w:t>
            </w:r>
          </w:p>
          <w:p w:rsidR="008869C4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C5048C">
              <w:rPr>
                <w:rFonts w:ascii="Times New Roman" w:hAnsi="Times New Roman" w:cs="Times New Roman"/>
                <w:sz w:val="24"/>
              </w:rPr>
              <w:t>http://tehnologiya.narod.ru</w:t>
            </w:r>
          </w:p>
          <w:p w:rsidR="008869C4" w:rsidRPr="00AD148A" w:rsidRDefault="008869C4" w:rsidP="00A7079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48A">
              <w:rPr>
                <w:rFonts w:ascii="Times New Roman" w:hAnsi="Times New Roman" w:cs="Times New Roman"/>
                <w:sz w:val="24"/>
              </w:rPr>
              <w:t>Библиотека ЦОК https://m.edsoo.ru/f5eb3078</w:t>
            </w:r>
          </w:p>
        </w:tc>
      </w:tr>
      <w:tr w:rsidR="004F44F8" w:rsidTr="008869C4">
        <w:trPr>
          <w:trHeight w:val="144"/>
          <w:tblCellSpacing w:w="20" w:type="nil"/>
        </w:trPr>
        <w:tc>
          <w:tcPr>
            <w:tcW w:w="5813" w:type="dxa"/>
            <w:gridSpan w:val="2"/>
            <w:tcMar>
              <w:top w:w="50" w:type="dxa"/>
              <w:left w:w="100" w:type="dxa"/>
            </w:tcMar>
            <w:vAlign w:val="center"/>
          </w:tcPr>
          <w:p w:rsidR="004F44F8" w:rsidRPr="00BD4BFE" w:rsidRDefault="004F44F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F44F8" w:rsidRDefault="004F44F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F44F8" w:rsidRDefault="004F4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44F8" w:rsidRDefault="00AD1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4F44F8" w:rsidRDefault="004F44F8"/>
        </w:tc>
      </w:tr>
    </w:tbl>
    <w:p w:rsidR="00512EB4" w:rsidRDefault="00512EB4">
      <w:pPr>
        <w:sectPr w:rsidR="0051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Default="00907DDA">
      <w:pPr>
        <w:spacing w:after="0"/>
        <w:ind w:left="120"/>
      </w:pPr>
      <w:bookmarkStart w:id="36" w:name="block-1162876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2EB4" w:rsidRDefault="008869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</w:t>
      </w:r>
      <w:r w:rsidR="00A70799">
        <w:rPr>
          <w:rFonts w:ascii="Times New Roman" w:hAnsi="Times New Roman"/>
          <w:b/>
          <w:color w:val="000000"/>
          <w:sz w:val="28"/>
        </w:rPr>
        <w:t>«А»</w:t>
      </w:r>
      <w:r w:rsidR="008B555D">
        <w:rPr>
          <w:rFonts w:ascii="Times New Roman" w:hAnsi="Times New Roman"/>
          <w:b/>
          <w:color w:val="000000"/>
          <w:sz w:val="28"/>
        </w:rPr>
        <w:t xml:space="preserve"> </w:t>
      </w:r>
      <w:r w:rsidR="00907DDA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2F3078" w:rsidRPr="00F248A1" w:rsidTr="00A70799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F3078" w:rsidRPr="00F248A1" w:rsidRDefault="002F30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F3078" w:rsidRPr="00F248A1" w:rsidRDefault="002F30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2F3078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F3078" w:rsidTr="002F3078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078" w:rsidRPr="00F248A1" w:rsidRDefault="002F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078" w:rsidRPr="00F248A1" w:rsidRDefault="002F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F3078" w:rsidRPr="00F248A1" w:rsidRDefault="002F30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F3078" w:rsidRPr="00F248A1" w:rsidRDefault="002F30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F3078" w:rsidRPr="00F248A1" w:rsidRDefault="002F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2F3078" w:rsidRPr="00F248A1" w:rsidRDefault="002F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EE0A64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EE0A64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Материалы и сырье. Свойства материалов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EE0A64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EE0A64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EE0A64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EE0A64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технологии. Проектирование и проекты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Мини-проект «Разработка паспорта учебного проекта»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графических изображений»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 изделия»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 изображений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чертёжного шрифта»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материалов. Древесина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Ручной инструмент для обработки древесины,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 инструмент для изделия из древесины.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Вышивание. Технология выполнения отделки изделий вышивкой.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"Выполнение 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"Выполнение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Кулинария. Кухня, санитарно-гигиенические требования к помещению кухни. Физиология питания.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способы кулинарной обработки пищевых продуктов. Технология приготовления блюд из яиц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блюд из яиц к завтраку"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овощей.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Сервировка  стола, правила этикета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«Питание и здоровье человека»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аней»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Швейная машина, ее устройство. Виды машинных швов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DB5042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1B498D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Ручные и машинные швы. Швейные машинные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 работа "Изучение устройства швейной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машинки AURORA  A SMILE150"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Default="00585CB3" w:rsidP="00585C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F3078" w:rsidRPr="00F248A1" w:rsidRDefault="002F3078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Робототехника, сферы применения.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Элементная база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Роботы как исполнители. Простейшие механические роботы-исполнители.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энергии. Понятие об электрическом токе.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"Электрическая цепь".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электродвигатель и контроллер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Алгоритмы. Роботы как исполнители. Датчик нажатия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"Алгоритмы. Роботы как исполнители"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Определение  этапов группового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36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3" w:rsidRPr="00C74D2A" w:rsidTr="002F3078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145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85CB3" w:rsidRPr="00F248A1" w:rsidRDefault="00585CB3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5" w:type="dxa"/>
          </w:tcPr>
          <w:p w:rsidR="00585CB3" w:rsidRPr="00F248A1" w:rsidRDefault="00585CB3" w:rsidP="00145F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78" w:rsidTr="002F3078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2F3078" w:rsidP="00974C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585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F3078" w:rsidRPr="00F248A1" w:rsidRDefault="00F248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F3078"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2F3078" w:rsidRPr="00F248A1" w:rsidRDefault="002F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B4" w:rsidRDefault="00512EB4"/>
    <w:p w:rsidR="008B555D" w:rsidRDefault="008B555D">
      <w:r>
        <w:br w:type="page"/>
      </w:r>
    </w:p>
    <w:p w:rsidR="00266046" w:rsidRDefault="00266046" w:rsidP="00266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66046" w:rsidRDefault="00266046" w:rsidP="00266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«Б»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266046" w:rsidRPr="00F248A1" w:rsidTr="00A4530B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66046" w:rsidTr="00A4530B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046" w:rsidRPr="00F248A1" w:rsidRDefault="00266046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046" w:rsidRPr="00F248A1" w:rsidRDefault="00266046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66046" w:rsidRPr="00F248A1" w:rsidRDefault="00266046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Материалы и сырье. Свойства материалов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технологии. Проектирование и проекты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Мини-проект «Разработка паспорта учебного проекта»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графических изображений»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 изделия»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 изображений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чертёжного шрифта»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материалов. Древесина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Ручной инструмент для обработки древесины,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 инструмент для изделия из древесины.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26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Вышивание. Технология выполнения отделки изделий вышивкой.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"Выполнение 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"Выполнение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Кулинария. Кухня, санитарно-гигиенические требования к помещению кухни. Физиология питания.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способы кулинарной обработки пищевых продуктов. Технология приготовления блюд из яиц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блюд из яиц к завтраку"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овощей.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26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26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Сервировка  стола, правила этикета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«Питание и здоровье человека»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аней»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Швейная машина, ее устройство. Виды машинных швов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Ручные и машинные швы. Швейные машинные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 работа "Изучение устройства швейной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машинки AURORA  A SMILE150"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Робототехника, сферы применения.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Элементная база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Роботы как исполнители. Простейшие механические роботы-исполнители.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энергии. Понятие об электрическом токе.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"Электрическая цепь".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электродвигатель и контроллер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Алгоритмы. Роботы как исполнители. Датчик нажатия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"Алгоритмы. Роботы как исполнители"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Определение  этапов группового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6046" w:rsidRPr="004A53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60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D4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02AD4" w:rsidRDefault="00702AD4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702AD4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AD4" w:rsidRDefault="00702AD4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02AD4" w:rsidRPr="00F248A1" w:rsidRDefault="00702AD4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02AD4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5" w:type="dxa"/>
          </w:tcPr>
          <w:p w:rsidR="00702AD4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D4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02AD4" w:rsidRDefault="00702AD4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702AD4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AD4" w:rsidRDefault="00702AD4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02AD4" w:rsidRPr="00F248A1" w:rsidRDefault="00702AD4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02AD4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5" w:type="dxa"/>
          </w:tcPr>
          <w:p w:rsidR="00702AD4" w:rsidRPr="00F248A1" w:rsidRDefault="00702AD4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6" w:rsidTr="00A4530B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70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66046" w:rsidRPr="00F248A1" w:rsidRDefault="00266046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690" w:type="dxa"/>
            <w:gridSpan w:val="2"/>
          </w:tcPr>
          <w:p w:rsidR="00266046" w:rsidRPr="00F248A1" w:rsidRDefault="00266046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046" w:rsidRDefault="00266046" w:rsidP="00266046"/>
    <w:p w:rsidR="00FE450D" w:rsidRDefault="00266046" w:rsidP="00FE450D">
      <w:pPr>
        <w:spacing w:after="0"/>
        <w:ind w:left="120"/>
      </w:pPr>
      <w:r>
        <w:br w:type="page"/>
      </w:r>
      <w:r w:rsidR="00FE450D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E450D" w:rsidRDefault="00FE450D" w:rsidP="00FE45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«В»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FE450D" w:rsidRPr="00F248A1" w:rsidTr="00A4530B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E450D" w:rsidTr="00A4530B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50D" w:rsidRPr="00F248A1" w:rsidRDefault="00FE450D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50D" w:rsidRPr="00F248A1" w:rsidRDefault="00FE450D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E450D" w:rsidRPr="00F248A1" w:rsidRDefault="00FE450D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Материалы и сырье. Свойства материалов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технологии. Проектирование и проекты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Мини-проект «Разработка паспорта учебного проекта»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графических изображений»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 изделия»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 изображений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чертёжного шрифта»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материалов. Древесина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Ручной инструмент для обработки древесины,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 инструмент для изделия из древесины.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Вышивание. Технология выполнения отделки изделий вышивкой.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"Выполнение 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"Выполнение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Кулинария. Кухня, санитарно-гигиенические требования к помещению кухни. Физиология питания.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способы кулинарной обработки пищевых продуктов. Технология приготовления блюд из яиц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блюд из яиц к завтраку"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овощей.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Сервировка  стола, правила этикета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«Питание и здоровье человека»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аней»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Швейная машина, ее устройство. Виды машинных швов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026BF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5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E450D" w:rsidRPr="00026BFB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B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по технологической карте</w:t>
            </w:r>
          </w:p>
        </w:tc>
        <w:tc>
          <w:tcPr>
            <w:tcW w:w="119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E450D" w:rsidRPr="00026BFB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E450D" w:rsidRPr="00026BFB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E450D" w:rsidRPr="00026BFB" w:rsidRDefault="009D3572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450D" w:rsidRPr="00026B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Ручные и машинные швы. Швейные машинные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 работа "Изучение устройства швейной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машинки AURORA  A SMILE150"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Робототехника, сферы применения.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Элементная база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Роботы как исполнители. Простейшие механические роботы-исполнители.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энергии. Понятие об электрическом токе.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"Электрическая цепь".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электродвигатель и контроллер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Алгоритмы. Роботы как исполнители. Датчик нажатия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"Алгоритмы. Роботы как исполнители"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Определение  этапов группового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36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026BF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45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0D" w:rsidTr="00A4530B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E450D" w:rsidRPr="00F248A1" w:rsidRDefault="00FE450D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690" w:type="dxa"/>
            <w:gridSpan w:val="2"/>
          </w:tcPr>
          <w:p w:rsidR="00FE450D" w:rsidRPr="00F248A1" w:rsidRDefault="00FE450D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50D" w:rsidRDefault="00FE450D" w:rsidP="00FE450D"/>
    <w:p w:rsidR="00A4530B" w:rsidRDefault="00FE450D" w:rsidP="00A4530B">
      <w:pPr>
        <w:spacing w:after="0"/>
        <w:ind w:left="120"/>
      </w:pPr>
      <w:r>
        <w:br w:type="page"/>
      </w:r>
      <w:r w:rsidR="00A4530B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4530B" w:rsidRDefault="00A4530B" w:rsidP="00A45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«Г»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A4530B" w:rsidRPr="00F248A1" w:rsidTr="00A4530B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4530B" w:rsidTr="00A4530B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Материалы и сырье. Свойства материалов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технологии. Проектирование и проекты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Мини-проект «Разработка паспорта учебного проекта»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графических изображений»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 изделия»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 изображений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чертёжного шрифта»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материалов. Древесина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Ручной инструмент для обработки древесины,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 инструмент для изделия из древесины.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Вышивание. Технология выполнения отделки изделий вышивкой.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"Выполнение 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"Выполнение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Кулинария. Кухня, санитарно-гигиенические требования к помещению кухни. Физиология питания.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способы кулинарной обработки пищевых продуктов. Технология приготовления блюд из яиц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блюд из яиц к завтраку"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овощей.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Сервировка  стола, правила этикета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«Питание и здоровье человека»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аней»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Швейная машина, ее устройство. Виды машинных швов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Ручные и машинные швы. Швейные машинные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 работа "Изучение устройства швейной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машинки AURORA  A SMILE150"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Робототехника, сферы применения.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Элементная база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Роботы как исполнители. Простейшие механические роботы-исполнители.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энергии. Понятие об электрическом токе.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"Электрическая цепь".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электродвигатель и контроллер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Алгоритмы. Роботы как исполнители. Датчик нажатия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"Алгоритмы. Роботы как исполнители"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Определение  этапов группового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53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Tr="00A4530B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690" w:type="dxa"/>
            <w:gridSpan w:val="2"/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0B" w:rsidRDefault="00A4530B" w:rsidP="00A4530B"/>
    <w:p w:rsidR="00FE450D" w:rsidRDefault="00FE450D" w:rsidP="00FE450D"/>
    <w:p w:rsidR="00A4530B" w:rsidRDefault="00A4530B" w:rsidP="00A45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4530B" w:rsidRDefault="00A4530B" w:rsidP="00A45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«М»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A4530B" w:rsidRPr="00F248A1" w:rsidTr="00A4530B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4530B" w:rsidTr="00A4530B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Материалы и сырье. Свойства материалов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технологии. Проектирование и проекты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Мини-проект «Разработка паспорта учебного проекта»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графических изображений»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 изделия»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 изображений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чертёжного шрифта»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материалов. Древесина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Ручной инструмент для обработки древесины,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 инструмент для изделия из древесины.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Вышивание. Технология выполнения отделки изделий вышивкой.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"Выполнение 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"Выполнение 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Кулинария. Кухня, санитарно-гигиенические требования к помещению кухни. Физиология питания.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способы кулинарной обработки пищевых продуктов. Технология приготовления блюд из яиц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блюд из яиц к завтраку"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овощей.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Сервировка  стола, правила этикета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«Питание и здоровье человека»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аней»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Швейная машина, ее устройство. Виды машинных швов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Ручные и машинные швы. Швейные машинные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 работа "Изучение устройства швейной машинки AURORA  A SMILE150"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«Изделие из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Робототехника, сферы применения.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Элементная база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Роботы как исполнители. Простейшие механические роботы-исполнители.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энергии. Понятие об электрическом токе.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"Электрическая цепь".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электродвигатель и контроллер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Алгоритмы. Роботы как исполнители. Датчик нажатия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"Алгоритмы. Роботы как исполнители"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Определение  этапов группового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 творческий (учебный)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53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Tr="00A4530B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690" w:type="dxa"/>
            <w:gridSpan w:val="2"/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0B" w:rsidRDefault="00A4530B" w:rsidP="00A4530B"/>
    <w:p w:rsidR="00A4530B" w:rsidRDefault="00A4530B" w:rsidP="00A45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4530B" w:rsidRDefault="00A4530B" w:rsidP="00A453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«Н»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A4530B" w:rsidRPr="00F248A1" w:rsidTr="00A4530B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4530B" w:rsidTr="00A4530B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Материалы и сырье. Свойства материалов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техника.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технологии. Проектирование и проекты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Мини-проект «Разработка паспорта учебного проекта»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графических изображений»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 изделия»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 изображений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чертёжного шрифта»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материалов. Древесина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Ручной инструмент для обработки древесины,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 инструмент для изделия из древесины. Приемы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"Изготовление, разметка и выжигание на заготовке".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Вышивание. Технология выполнения отделки изделий вышивкой.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"Выполнение 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"Выполнение вышивки простыми швами"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"Изготовление изделия из бумаги в технике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Кулинария. Кухня, санитарно-гигиенические требования к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помещению кухни. Физиология питания.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Основные способы кулинарной обработки пищевых продуктов. Технология приготовления блюд из яиц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блюд из яиц к завтраку"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овощей.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бутербродов и горячих напитков"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Сервировка  стола, правила этикета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«Питание и здоровье человека»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аней»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Швейная машина, ее устройство. Виды машинных швов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8E58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Ручные и машинные швы. Швейные машинные </w:t>
            </w:r>
            <w:proofErr w:type="spell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 работа "Изучение устройства швейной машинки AURORA  A SMILE150"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«Изделие из текстильных материалов»  по технологической карте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Робототехника, сферы применения.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Элементная база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Роботы как исполнители. Простейшие механические роботы-исполнители.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устройства: двигатель и контроллер, назначение, устройство и </w:t>
            </w:r>
            <w:r w:rsidRPr="00F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энергии. Понятие об электрическом токе.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"Электрическая цепь".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электродвигатель и контроллер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Алгоритмы. Роботы как исполнители. Датчик нажатия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"Алгоритмы. Роботы как исполнители"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Определение  этапов группового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530B" w:rsidRPr="004A53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Групповой  творческий (учебный) проект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Default="008E5851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RPr="00C74D2A" w:rsidTr="00A4530B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4530B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5" w:type="dxa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B" w:rsidTr="00A4530B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4530B" w:rsidRPr="00F248A1" w:rsidRDefault="00A4530B" w:rsidP="00A45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690" w:type="dxa"/>
            <w:gridSpan w:val="2"/>
          </w:tcPr>
          <w:p w:rsidR="00A4530B" w:rsidRPr="00F248A1" w:rsidRDefault="00A4530B" w:rsidP="00A4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0B" w:rsidRDefault="00A4530B" w:rsidP="00A4530B"/>
    <w:p w:rsidR="00266046" w:rsidRDefault="00266046" w:rsidP="008E5851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8B555D" w:rsidRDefault="008B555D" w:rsidP="008B55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B555D" w:rsidRDefault="00A9481E" w:rsidP="008B555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 «М</w:t>
      </w:r>
      <w:r w:rsidR="008B555D">
        <w:rPr>
          <w:rFonts w:ascii="Times New Roman" w:hAnsi="Times New Roman"/>
          <w:b/>
          <w:color w:val="000000"/>
          <w:sz w:val="28"/>
        </w:rPr>
        <w:t xml:space="preserve">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A70799" w:rsidRPr="00F248A1" w:rsidTr="00A70799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70799" w:rsidTr="00A70799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799" w:rsidRPr="00F248A1" w:rsidRDefault="00A70799" w:rsidP="00A7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799" w:rsidRPr="00F248A1" w:rsidRDefault="00A70799" w:rsidP="00A7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70799" w:rsidRPr="00F248A1" w:rsidRDefault="00A70799" w:rsidP="00A7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A70799" w:rsidRPr="00F248A1" w:rsidRDefault="00A70799" w:rsidP="00A7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</w:t>
            </w:r>
            <w:r w:rsidRPr="00BD4B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Рабочее место и инструменты для </w:t>
            </w:r>
            <w:r w:rsidRPr="00BD4BFE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обработки. Операции разметка и правка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BD4BFE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  <w:r w:rsidR="00E56B8E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E56B8E" w:rsidRPr="00E56B8E" w:rsidRDefault="00E56B8E" w:rsidP="001D38EC">
            <w:pPr>
              <w:spacing w:after="0"/>
              <w:ind w:left="135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 w:rsidRPr="00BD4BFE">
              <w:rPr>
                <w:rFonts w:ascii="Times New Roman" w:hAnsi="Times New Roman"/>
                <w:color w:val="000000"/>
                <w:sz w:val="24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4306D5" w:rsidRDefault="00A9481E" w:rsidP="001D38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  <w:p w:rsidR="00E56B8E" w:rsidRPr="00E56B8E" w:rsidRDefault="00E56B8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«Приготовление молочной каши»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мультиварке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REDMOND</w:t>
            </w:r>
            <w:r w:rsidRPr="00E56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E56B8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56B8E">
              <w:rPr>
                <w:rFonts w:ascii="Times New Roman" w:hAnsi="Times New Roman"/>
                <w:color w:val="000000"/>
                <w:sz w:val="24"/>
              </w:rPr>
              <w:t>252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BD4BFE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BD4BFE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53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5" w:type="dxa"/>
          </w:tcPr>
          <w:p w:rsidR="00A9481E" w:rsidRPr="00F248A1" w:rsidRDefault="00A9481E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1E" w:rsidTr="001D38EC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A9481E" w:rsidRPr="00BD4BFE" w:rsidRDefault="00A9481E" w:rsidP="001D38EC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9481E" w:rsidRDefault="00A9481E" w:rsidP="001D38EC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</w:tcPr>
          <w:p w:rsidR="00A9481E" w:rsidRPr="00F248A1" w:rsidRDefault="00A9481E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0" w:type="dxa"/>
            <w:gridSpan w:val="2"/>
          </w:tcPr>
          <w:p w:rsidR="00A9481E" w:rsidRPr="00F248A1" w:rsidRDefault="00A9481E" w:rsidP="00A7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99" w:rsidRDefault="00A70799" w:rsidP="00A70799">
      <w:pPr>
        <w:rPr>
          <w:lang w:val="en-US"/>
        </w:rPr>
      </w:pPr>
    </w:p>
    <w:p w:rsidR="00E56B8E" w:rsidRPr="00E56B8E" w:rsidRDefault="00E56B8E" w:rsidP="00A70799">
      <w:pPr>
        <w:rPr>
          <w:lang w:val="en-US"/>
        </w:rPr>
      </w:pPr>
    </w:p>
    <w:p w:rsidR="008D3DED" w:rsidRDefault="008D3DED" w:rsidP="008D3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D3DED" w:rsidRDefault="008D3DED" w:rsidP="008D3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«Г» КЛАСС </w:t>
      </w:r>
    </w:p>
    <w:p w:rsidR="008D3DED" w:rsidRDefault="008D3DED" w:rsidP="008D3DED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8D3DED" w:rsidRPr="00F248A1" w:rsidTr="001D38EC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D3DED" w:rsidTr="001D38EC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DED" w:rsidRPr="00F248A1" w:rsidRDefault="008D3DED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DED" w:rsidRPr="00F248A1" w:rsidRDefault="008D3DED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D3DED" w:rsidRPr="00F248A1" w:rsidRDefault="008D3DED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сферы развития производства и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новых идей методом фокальных объектов. Техническая документация в проекте. Промышленная эстетика. Дизайн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«Разработка дизайн-проекта изделия на основе метода 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фокальных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на производстве. Управление производством. Практическая работа «Применение цифровых технологий на производстве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 Средства труда современного производства.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"Изучение устройства швейной машинки </w:t>
            </w:r>
            <w:r w:rsidRPr="00A7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AURORA  A SMILE150"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производства. Технологическая культура производства. Культура труда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Современный транспорт и перспективы его развития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транспортного потока в населенном пункте 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документацияСборочный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сборочного чертежа»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чертежа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детали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«Выполнение </w:t>
            </w:r>
            <w:r w:rsidRPr="00A7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эскиза макета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Развертка макета. Практическая работа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графической документации".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объемной модели макета,  развертки»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Основные приемы макетирования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«Сборка деталей макета»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Текстильное производство. Технология производства химических волокон и тканей из них.  Практическая работа "Свойства химических волокон и тканей из них"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обработки, преобразования и использования материалов. Практическая работа «Изделие из пряжи»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"Изделие из пряжи"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металлов, древесных, синтетических материалов и пластмасс. Физико-химические и термические технологии обработки материалов.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челночного стежка. Приспособления малой механизации, </w:t>
            </w:r>
            <w:r w:rsidRPr="00A7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при изготовлении швейных изделий.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Стиль в одежде. Иллюзии зрительного восприятия. Конструирование юбок.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"Построение чертежа и моделирование конической юбки,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клиньевой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прямой юбки".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поясных изделий (на примере юбки)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одготовка ткани к раскрою. Практическая работа "Раскладка выкройки юбки на ткани и раскрой изделия".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"Подготовка деталей и кроя к обработке. Первая примерка. Дефекты посадки".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"Соединение деталей юбки и обработка срезов, обработка застежки".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"Обработка верхнего среза юбки, обработка нижнего среза юбки, обработка вытачек и складок"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"Окончательная отделка изделия".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пищевых продуктов. Понятие о </w:t>
            </w:r>
            <w:r w:rsidRPr="00A7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микроорганизмах.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изделия. Технология приготовления. Практическая работа "Приготовление изделия из муки"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Переработка, пищевая ценность, механическая, тепловая и кулинарная обработка рыбы. Практическая работа "Приготовление блюда из рыбы"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Мясо животных, мясо птицы в питании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работа "Приготовление мясного блюда"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Профессии  повар, технолог.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преобразования и использования энергии. Энергия магнитного и электрического поля.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Конструирование  моделей роботов.  Управление роботами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цепочки команд»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026BFB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цепочки  команд»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алгоритмических структур. Контроль движения при помощи датчиков»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 пульта дистанционного управления. Дистанционное управление роботами»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Технологии  выращивания сельскохозяйственных животных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36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технологии. Назначение социальных технологий. Технология анкетирования.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5" w:type="dxa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ED" w:rsidTr="001D38EC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D3DED" w:rsidRPr="00F248A1" w:rsidRDefault="008D3DED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0" w:type="dxa"/>
            <w:gridSpan w:val="2"/>
          </w:tcPr>
          <w:p w:rsidR="008D3DED" w:rsidRPr="00F248A1" w:rsidRDefault="008D3DED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ED" w:rsidRDefault="008D3DED" w:rsidP="00A70799"/>
    <w:p w:rsidR="00A70799" w:rsidRDefault="00A70799" w:rsidP="00A70799">
      <w:pPr>
        <w:spacing w:after="0"/>
        <w:ind w:left="120"/>
      </w:pPr>
    </w:p>
    <w:p w:rsidR="00A70799" w:rsidRDefault="00A70799" w:rsidP="00A70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70799" w:rsidRDefault="00A70799" w:rsidP="00A70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«М» КЛАСС </w:t>
      </w:r>
    </w:p>
    <w:p w:rsidR="00A70799" w:rsidRDefault="00A70799" w:rsidP="00A70799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A70799" w:rsidRPr="00F248A1" w:rsidTr="00A70799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70799" w:rsidTr="00A70799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799" w:rsidRPr="00F248A1" w:rsidRDefault="00A70799" w:rsidP="00A7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799" w:rsidRPr="00F248A1" w:rsidRDefault="00A70799" w:rsidP="00A7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70799" w:rsidRPr="00F248A1" w:rsidRDefault="00A70799" w:rsidP="00A7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A70799" w:rsidRPr="00F248A1" w:rsidRDefault="00A70799" w:rsidP="00A7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сферы развития производства и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новых идей методом фокальных объектов. Техническая документация в проекте. Промышленная эстетика. Дизайн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«Разработка дизайн-проекта изделия на основе метода 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фокальных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на производстве. Управление производством. Практическая работа «Применение цифровых технологий на производстве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 Средства труда современного производства.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"Изучение устройства швейной машинки </w:t>
            </w:r>
            <w:r w:rsidRPr="00A7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AURORA  A SMILE150"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производства. Технологическая культура производства. Культура труда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Современный транспорт и перспективы его развития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транспортного потока в населенном пункте 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документацияСборочный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сборочного чертежа»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чертежа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детали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«Выполнение </w:t>
            </w:r>
            <w:r w:rsidRPr="00A7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эскиза макета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Развертка макета. Практическая работа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графической документации".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объемной модели макета,  развертки»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Основные приемы макетирования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«Сборка деталей макета»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Текстильное производство. Технология производства химических волокон и тканей из них.  Практическая работа "Свойства химических волокон и тканей из них"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обработки, преобразования и использования материалов. Практическая работа «Изделие из пряжи»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"Изделие из пряжи"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металлов, древесных, синтетических материалов и пластмасс. Физико-химические и термические технологии обработки материалов.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челночного стежка. Приспособления малой механизации, </w:t>
            </w:r>
            <w:r w:rsidRPr="00A7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при изготовлении швейных изделий.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Стиль в одежде. Иллюзии зрительного восприятия. Конструирование юбок.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"Построение чертежа и моделирование конической юбки,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клиньевой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прямой юбки".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поясных изделий (на примере юбки)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одготовка ткани к раскрою. Практическая работа "Раскладка выкройки юбки на ткани и раскрой изделия".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"Подготовка деталей и кроя к обработке. Первая примерка. Дефекты посадки".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"Соединение деталей юбки и обработка срезов, обработка застежки".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"Обработка верхнего среза юбки, обработка нижнего среза юбки, обработка вытачек и складок"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"Окончательная отделка изделия".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пищевых продуктов. Понятие о </w:t>
            </w:r>
            <w:r w:rsidRPr="00A7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микроорганизмах.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изделия. Технология приготовления. Практическая работа "Приготовление изделия из муки"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Переработка, пищевая ценность, механическая, тепловая и кулинарная обработка рыбы. Практическая работа "Приготовление блюда из рыбы"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Мясо животных, мясо птицы в питании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работа "Приготовление мясного блюда"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Профессии  повар, технолог.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преобразования и использования энергии. Энергия магнитного и электрического поля.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Конструирование  моделей роботов.  Управление роботами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цепочки команд»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026BFB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цепочки  команд»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алгоритмических структур. Контроль движения при помощи датчиков»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 пульта дистанционного управления. Дистанционное управление роботами»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Технологии  выращивания сельскохозяйственных животных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36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1" w:rsidRPr="00C74D2A" w:rsidTr="00A7079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технологии. Назначение социальных технологий. Технология анкетирования.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5851" w:rsidRPr="00F248A1" w:rsidRDefault="008E5851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5" w:type="dxa"/>
          </w:tcPr>
          <w:p w:rsidR="008E5851" w:rsidRPr="00F248A1" w:rsidRDefault="008E5851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9" w:rsidTr="00A70799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A70799" w:rsidRPr="00F248A1" w:rsidRDefault="00A70799" w:rsidP="00A707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0799" w:rsidRPr="00F248A1" w:rsidRDefault="008E5851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A70799" w:rsidRPr="00F248A1" w:rsidRDefault="006F0AB6" w:rsidP="00A707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0" w:type="dxa"/>
            <w:gridSpan w:val="2"/>
          </w:tcPr>
          <w:p w:rsidR="00A70799" w:rsidRPr="00F248A1" w:rsidRDefault="00A70799" w:rsidP="00A7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99" w:rsidRDefault="00A70799" w:rsidP="00A70799"/>
    <w:p w:rsidR="00202DE0" w:rsidRDefault="00202DE0" w:rsidP="00202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02DE0" w:rsidRDefault="00202DE0" w:rsidP="00202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«Н» КЛАСС </w:t>
      </w:r>
    </w:p>
    <w:p w:rsidR="00202DE0" w:rsidRDefault="00202DE0" w:rsidP="00202DE0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202DE0" w:rsidRPr="00F248A1" w:rsidTr="002B0C67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DE0" w:rsidRPr="00F248A1" w:rsidRDefault="00202DE0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02DE0" w:rsidRPr="00F248A1" w:rsidRDefault="00202DE0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DE0" w:rsidRPr="00F248A1" w:rsidRDefault="00202DE0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02DE0" w:rsidRPr="00F248A1" w:rsidRDefault="00202DE0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202DE0" w:rsidRPr="00F248A1" w:rsidRDefault="00202DE0" w:rsidP="002B0C6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02DE0" w:rsidTr="002B0C67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DE0" w:rsidRPr="00F248A1" w:rsidRDefault="00202DE0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DE0" w:rsidRPr="00F248A1" w:rsidRDefault="00202DE0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2DE0" w:rsidRPr="00F248A1" w:rsidRDefault="00202DE0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02DE0" w:rsidRPr="00F248A1" w:rsidRDefault="00202DE0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02DE0" w:rsidRPr="00F248A1" w:rsidRDefault="00202DE0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02DE0" w:rsidRPr="00F248A1" w:rsidRDefault="00202DE0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02DE0" w:rsidRPr="00F248A1" w:rsidRDefault="00202DE0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202DE0" w:rsidRPr="00F248A1" w:rsidRDefault="00202DE0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сферы развития производства и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новых идей методом фокальных объектов. Техническая документация в проекте. Промышленная эстетика. Дизайн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«Разработка дизайн-проекта изделия на основе метода 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фокальных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на производстве. Управление производством. Практическая работа «Применение цифровых технологий на производстве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 Средства труда современного производства.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"Изучение устройства швейной машинки AURORA  A SMILE150"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производства. Технологическая культура производства. Культура труда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Современный транспорт и перспективы его развития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транспортного потока в населенном пункте 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документацияСборочный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сборочного чертежа»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чертежа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детали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Развертка макета. Практическая работа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графической документации".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объемной модели макета,  развертки»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Основные приемы макетирования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«Сборка деталей макета»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Текстильное производство. Технология производства химических волокон и тканей из них.  Практическая работа "Свойства химических волокон и тканей из них"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обработки, преобразования и использования материалов. Практическая работа «Изделие из пряжи»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"Изделие из пряжи"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металлов, древесных, синтетических материалов и пластмасс. Физико-химические и термические технологии обработки материалов.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челночного стежка. Приспособления малой механизации, применяемые при изготовлении </w:t>
            </w:r>
            <w:r w:rsidRPr="00A7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швейных изделий.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Стиль в одежде. Иллюзии зрительного восприятия. Конструирование юбок.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"Построение чертежа и моделирование конической юбки,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клиньевой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прямой юбки".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поясных изделий (на примере юбки)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одготовка ткани к раскрою. Практическая работа "Раскладка выкройки юбки на ткани и раскрой изделия".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"Подготовка деталей и кроя к обработке. Первая примерка. Дефекты посадки".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"Соединение деталей юбки и обработка срезов, обработка застежки".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"Обработка верхнего среза юбки, обработка нижнего среза юбки, обработка вытачек и складок"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"Окончательная отделка изделия".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пищевых продуктов. Понятие о микроорганизмах.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изделия. Технология приготовления. Практическая работа "Приготовление изделия из муки"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Переработка, пищевая ценность, механическая, тепловая и кулинарная обработка рыбы. Практическая работа "Приготовление блюда из рыбы"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Мясо животных, мясо птицы в питании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работа "Приготовление мясного блюда"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Профессии  повар, технолог.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преобразования и использования энергии. Энергия магнитного и электрического поля.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Конструирование  моделей роботов.  Управление роботами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«Составление </w:t>
            </w:r>
            <w:r w:rsidRPr="00A7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цепочки команд»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цепочки  команд»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A707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алгоритмических структур. Контроль движения при помощи датчиков»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 пульта дистанционного управления. Дистанционное управление роботами»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«Технологии </w:t>
            </w:r>
            <w:r w:rsidRPr="001E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 растений в регионе»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Технологии  выращивания сельскохозяйственных животных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53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142F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1E2EDE" w:rsidRDefault="00142F8B" w:rsidP="00142F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технологии. Назначение социальных технологий.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2F8B" w:rsidRPr="001E2EDE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E">
              <w:rPr>
                <w:rFonts w:ascii="Times New Roman" w:hAnsi="Times New Roman" w:cs="Times New Roman"/>
                <w:sz w:val="24"/>
                <w:szCs w:val="24"/>
              </w:rPr>
              <w:t>Технология анкетирования.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142F8B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42F8B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5" w:type="dxa"/>
          </w:tcPr>
          <w:p w:rsidR="00142F8B" w:rsidRPr="00F248A1" w:rsidRDefault="00142F8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E0" w:rsidTr="002B0C67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202DE0" w:rsidRPr="00F248A1" w:rsidRDefault="00202DE0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2DE0" w:rsidRPr="00F248A1" w:rsidRDefault="00142F8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02DE0" w:rsidRPr="00F248A1" w:rsidRDefault="00202DE0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0" w:type="dxa"/>
            <w:gridSpan w:val="2"/>
          </w:tcPr>
          <w:p w:rsidR="00202DE0" w:rsidRPr="00F248A1" w:rsidRDefault="00202DE0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99" w:rsidRDefault="00A70799" w:rsidP="00A70799">
      <w:r>
        <w:br w:type="page"/>
      </w:r>
    </w:p>
    <w:p w:rsidR="003B68F0" w:rsidRDefault="003B68F0" w:rsidP="003B68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B68F0" w:rsidRDefault="003B68F0" w:rsidP="003B68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8 «А»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3B68F0" w:rsidRPr="00F248A1" w:rsidTr="000D02F3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B68F0" w:rsidTr="000D02F3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8F0" w:rsidRPr="00F248A1" w:rsidRDefault="003B68F0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8F0" w:rsidRPr="00F248A1" w:rsidRDefault="003B68F0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B68F0" w:rsidRPr="00F248A1" w:rsidRDefault="003B68F0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Управление в экономике и производстве</w:t>
            </w:r>
            <w:r w:rsidR="000A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C07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в сфере производства.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Инновационные предприятия.</w:t>
            </w:r>
            <w:r w:rsidR="000D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характеристики предприятия Ростовской области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Трудовые ресурсы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Выбор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«Мир профессий»(современные профессии;  профессии будущего; профессии, востребованные в регионе; карта предприятий региона;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работника;  компетенции 4К)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трехмерных моделей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трехмерной модели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Построение  чертежа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феры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 визуальных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Виды прототипов. Технология 3D-печати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Классификация  3D-принтеров.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3D-сканер, устройство, использование для создания прототипов. 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Настройка 3D-принтера и печать прототипа. 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и защита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в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Особенности сельскохозяйственного производства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Агропромышленные комплексы в регионе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Животноводческие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предприятияПрактическая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«Анализ функционирования животноводческих комплексов региона»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в животноводстве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«Искусственный интеллект и другие цифровые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животноводстве»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50545B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5" w:type="dxa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0" w:rsidTr="000D02F3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3B68F0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B68F0" w:rsidRPr="00F248A1" w:rsidRDefault="00807953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B68F0"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3B68F0" w:rsidRPr="00F248A1" w:rsidRDefault="003B68F0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5B" w:rsidRDefault="0050545B" w:rsidP="00A70799"/>
    <w:p w:rsidR="0050545B" w:rsidRDefault="0050545B" w:rsidP="00A70799"/>
    <w:p w:rsidR="0050545B" w:rsidRDefault="0050545B" w:rsidP="00505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0545B" w:rsidRDefault="0050545B" w:rsidP="0050545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8 «Б»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50545B" w:rsidRPr="00F248A1" w:rsidTr="002B0C67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0545B" w:rsidTr="002B0C67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5B" w:rsidRPr="00F248A1" w:rsidRDefault="0050545B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5B" w:rsidRPr="00F248A1" w:rsidRDefault="0050545B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50545B" w:rsidRPr="00F248A1" w:rsidRDefault="0050545B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Управление в экономике 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технологии в сфере производства.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Инновационные предприятия.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характеристики предприятия Ростовской области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Трудовые ресурсы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Выбор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«Мир профессий»(современные профессии;  профессии будущего; профессии,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востребованные в регионе; карта предприятий региона;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работника;  компетенции 4К)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трехмерных моделей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трехмерной модели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Построение  чертежа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феры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 визуальных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Виды прототипов. Технология 3D-печати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Классификация  3D-принтеров.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3D-сканер, устройство, использование для создания прототипов. 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Настройка 3D-принтера и печать прототипа. 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и защита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в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Особенности сельскохозяйственного производства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Агропромышленные комплексы в регионе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Животноводческие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предприятияПрактическая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«Анализ функционирования животноводческих комплексов региона»</w:t>
            </w:r>
            <w:r w:rsidR="002B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C67"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профессий. Профессии, связанные с деятельностью животновода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в животноводстве</w:t>
            </w:r>
            <w:r w:rsidR="002B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C67"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CF11DA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Tr="002B0C67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50545B" w:rsidRPr="00F248A1" w:rsidRDefault="0050545B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5B" w:rsidRDefault="0050545B" w:rsidP="0050545B"/>
    <w:p w:rsidR="0050545B" w:rsidRDefault="0050545B" w:rsidP="0050545B"/>
    <w:p w:rsidR="0050545B" w:rsidRDefault="0050545B" w:rsidP="00505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0545B" w:rsidRDefault="002B0C67" w:rsidP="0050545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«В</w:t>
      </w:r>
      <w:r w:rsidR="0050545B">
        <w:rPr>
          <w:rFonts w:ascii="Times New Roman" w:hAnsi="Times New Roman"/>
          <w:b/>
          <w:color w:val="000000"/>
          <w:sz w:val="28"/>
        </w:rPr>
        <w:t xml:space="preserve">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2B0C67" w:rsidRPr="00F248A1" w:rsidTr="002B0C67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Управление в экономике 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технологии в сфере производства.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Инновационные предприятия.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«Составление характеристики предприятия Ростовской области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Трудовые ресурсы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Выбор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«Мир профессий»(современные профессии;  профессии будущего; профессии, востребованные в регионе; карта предприятий региона;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работника;  компетенции 4К)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трехмерных моделей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трехмерной модели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Построение  чертежа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феры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 визуальных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Виды прототипов. Технология 3D-печати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творческий (учебный) проект «Прототип изделия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пластмассы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Классификация  3D-принтеров.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3D-сканер, устройство, использование для создания прототипов. 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Настройка 3D-принтера и печать прототипа. 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и защита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в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Особенности сельскохозяйственного производства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Агропромышленные комплексы в регионе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Животноводческие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предприятияПрактическая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«Анализ функционирования животноводческих комплексов региона»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в животноводстве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F248A1" w:rsidTr="002B0C67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C67" w:rsidRDefault="002B0C67" w:rsidP="0050545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C67" w:rsidRDefault="002B0C67" w:rsidP="0050545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C67" w:rsidRDefault="002B0C67" w:rsidP="0050545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C67" w:rsidRDefault="002B0C67" w:rsidP="0050545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C67" w:rsidRDefault="002B0C67" w:rsidP="0050545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0545B" w:rsidRDefault="0050545B" w:rsidP="00505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0545B" w:rsidRDefault="0050545B" w:rsidP="0050545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8 «М»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50545B" w:rsidRPr="00F248A1" w:rsidTr="002B0C67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0545B" w:rsidTr="002B0C67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5B" w:rsidRPr="00F248A1" w:rsidRDefault="0050545B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5B" w:rsidRPr="00F248A1" w:rsidRDefault="0050545B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50545B" w:rsidRPr="00F248A1" w:rsidRDefault="0050545B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Управление в экономике 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технологии в сфере производства.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Инновационные предприятия.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характеристики предприятия Ростовской области (по выбору)»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Трудовые ресурсы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Выбор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«Мир профессий»(современные профессии;  профессии будущего; профессии, востребованные в регионе; карта предприятий региона;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работника;  компетенции 4К)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трехмерных моделей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трехмерной модели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Построение  чертежа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феры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 визуальных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Виды прототипов. Технология 3D-печати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Классификация  3D-принтеров.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3D-сканер, устройство, использование для создания прототипов. 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Настройка 3D-принтера и печать прототипа.  Выполнение 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и защита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в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Особенности сельскохозяйственного производства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Агропромышленные комплексы в регионе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Животноводческие </w:t>
            </w:r>
            <w:proofErr w:type="spellStart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предприятияПрактическая</w:t>
            </w:r>
            <w:proofErr w:type="spellEnd"/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«Анализ функционирования животноводческих комплексов региона»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в животноводстве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«Искусственный интеллект и другие цифровые </w:t>
            </w:r>
            <w:r w:rsidRPr="003B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животноводстве»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8F0">
              <w:rPr>
                <w:rFonts w:ascii="Times New Roman" w:hAnsi="Times New Roman" w:cs="Times New Roman"/>
                <w:sz w:val="24"/>
                <w:szCs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5" w:type="dxa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B" w:rsidTr="002B0C67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50545B" w:rsidRPr="00F248A1" w:rsidRDefault="0050545B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50545B" w:rsidRPr="00F248A1" w:rsidRDefault="0050545B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5B" w:rsidRDefault="0050545B" w:rsidP="0050545B">
      <w:r>
        <w:br w:type="page"/>
      </w:r>
    </w:p>
    <w:p w:rsidR="00A70799" w:rsidRDefault="00A70799" w:rsidP="00A70799"/>
    <w:p w:rsidR="00D31085" w:rsidRDefault="00D31085" w:rsidP="00D310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31085" w:rsidRDefault="00D31085" w:rsidP="00D3108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9 «А»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D31085" w:rsidRPr="00F248A1" w:rsidTr="000D02F3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1085" w:rsidRPr="00F248A1" w:rsidRDefault="00D31085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31085" w:rsidRPr="00F248A1" w:rsidRDefault="00D31085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1085" w:rsidRPr="00F248A1" w:rsidRDefault="00D31085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31085" w:rsidRPr="00F248A1" w:rsidRDefault="00D31085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D31085" w:rsidRPr="00F248A1" w:rsidRDefault="00D31085" w:rsidP="000D02F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31085" w:rsidTr="000D02F3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1085" w:rsidRPr="00F248A1" w:rsidRDefault="00D31085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1085" w:rsidRPr="00F248A1" w:rsidRDefault="00D31085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31085" w:rsidRPr="00F248A1" w:rsidRDefault="00D31085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31085" w:rsidRPr="00F248A1" w:rsidRDefault="00D31085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31085" w:rsidRPr="00F248A1" w:rsidRDefault="00D31085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31085" w:rsidRPr="00F248A1" w:rsidRDefault="00D31085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D31085" w:rsidRPr="00F248A1" w:rsidRDefault="00D31085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D31085" w:rsidRPr="00F248A1" w:rsidRDefault="00D31085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 деятельность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Модель реализации </w:t>
            </w:r>
            <w:proofErr w:type="gramStart"/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Бизнес-план. Этапы разработки </w:t>
            </w:r>
            <w:proofErr w:type="gramStart"/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объемных моделей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технологии.  Области применения трёхмерной печати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Защита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Система «Интернет вещей».  Классификация Интернета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вещей.  Практическая работа «Система  умного полива»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вещей.  Практическая работа «Модель системы безопасности в Умном  доме»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 в области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системами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0D02F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5" w:type="dxa"/>
          </w:tcPr>
          <w:p w:rsidR="002B0C67" w:rsidRPr="00F248A1" w:rsidRDefault="002B0C67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85" w:rsidTr="000D02F3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D31085" w:rsidRPr="00F248A1" w:rsidRDefault="00D31085" w:rsidP="000D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31085" w:rsidRPr="00F248A1" w:rsidRDefault="00D31085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31085" w:rsidRPr="00F248A1" w:rsidRDefault="00D31085" w:rsidP="000D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D31085" w:rsidRPr="00F248A1" w:rsidRDefault="00D31085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085" w:rsidRDefault="00D31085" w:rsidP="00A70799"/>
    <w:p w:rsidR="00A70799" w:rsidRDefault="00A70799" w:rsidP="008B555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70799" w:rsidRDefault="00A70799" w:rsidP="008B555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70799" w:rsidRDefault="00A70799" w:rsidP="008B555D">
      <w:pPr>
        <w:spacing w:after="0"/>
        <w:ind w:left="120"/>
      </w:pPr>
    </w:p>
    <w:p w:rsidR="002B0C67" w:rsidRDefault="002B0C67" w:rsidP="002B0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B0C67" w:rsidRDefault="002B0C67" w:rsidP="002B0C6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9 «Б»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2B0C67" w:rsidRPr="00F248A1" w:rsidTr="002B0C67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B0C67" w:rsidTr="002B0C67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 деятельность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Модель реализации </w:t>
            </w:r>
            <w:proofErr w:type="gramStart"/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Бизнес-план. Этапы разработки </w:t>
            </w:r>
            <w:proofErr w:type="gramStart"/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объемных моделей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технологии.  Области применения трёхмерной печати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Защита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Система «Интернет вещей».  Классификация Интернета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вещей.  Практическая работа «Система  умного полива»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вещей.  Практическая работа «Модель системы безопасности в Умном  доме»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 в области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системами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проектной деятельности. Подготовка проекта к защите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модулю «Автоматизированные системы»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Tr="002B0C67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C67" w:rsidRDefault="002B0C67" w:rsidP="002B0C67"/>
    <w:p w:rsidR="002B0C67" w:rsidRDefault="002B0C67" w:rsidP="002B0C6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55D" w:rsidRDefault="008B555D"/>
    <w:p w:rsidR="002B0C67" w:rsidRDefault="002B0C67"/>
    <w:p w:rsidR="002B0C67" w:rsidRDefault="002B0C67" w:rsidP="002B0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B0C67" w:rsidRDefault="002B0C67" w:rsidP="002B0C6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9 «В»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2B0C67" w:rsidRPr="00F248A1" w:rsidTr="002B0C67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B0C67" w:rsidTr="002B0C67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 деятельность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Модель реализации </w:t>
            </w:r>
            <w:proofErr w:type="gramStart"/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Бизнес-план. Этапы разработки </w:t>
            </w:r>
            <w:proofErr w:type="gramStart"/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объемных моделей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технологии.  Области применения трёхмерной печати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Защита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Система «Интернет вещей».  Классификация Интернета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вещей.  Практическая работа «Система  умного полива»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вещей.  Практическая работа «Модель системы безопасности в Умном  доме»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 в области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системами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RPr="00C74D2A" w:rsidTr="002B0C6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8C24D2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5" w:type="dxa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7" w:rsidTr="002B0C67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2B0C67" w:rsidRPr="00F248A1" w:rsidRDefault="002B0C67" w:rsidP="002B0C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2B0C67" w:rsidRPr="00F248A1" w:rsidRDefault="002B0C67" w:rsidP="002B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C67" w:rsidRDefault="002B0C67" w:rsidP="002B0C67"/>
    <w:p w:rsidR="002B0C67" w:rsidRDefault="002B0C67" w:rsidP="002B0C6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C67" w:rsidRDefault="002B0C67"/>
    <w:p w:rsidR="002B0C67" w:rsidRDefault="002B0C67" w:rsidP="002B0C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B0C67" w:rsidRDefault="008C24D2" w:rsidP="002B0C6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 «М</w:t>
      </w:r>
      <w:r w:rsidR="002B0C67">
        <w:rPr>
          <w:rFonts w:ascii="Times New Roman" w:hAnsi="Times New Roman"/>
          <w:b/>
          <w:color w:val="000000"/>
          <w:sz w:val="28"/>
        </w:rPr>
        <w:t xml:space="preserve">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3670"/>
        <w:gridCol w:w="20"/>
      </w:tblGrid>
      <w:tr w:rsidR="008C24D2" w:rsidRPr="00F248A1" w:rsidTr="001D38EC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4D2" w:rsidRPr="00F248A1" w:rsidRDefault="008C24D2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4D2" w:rsidRPr="00F248A1" w:rsidRDefault="008C24D2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C24D2" w:rsidRPr="00F248A1" w:rsidRDefault="008C24D2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 деятельность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Модель реализации </w:t>
            </w:r>
            <w:proofErr w:type="gramStart"/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Бизнес-план. Этапы разработки </w:t>
            </w:r>
            <w:proofErr w:type="gramStart"/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объемных моделей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технологии.  Области применения трёхмерной печати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Защита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Система «Интернет вещей».  Классификация Интернета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вещей.  Практическая работа «Система  умного полива»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вещей.  Практическая работа «Модель системы безопасности в Умном  доме»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 в области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системами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проектной деятельности. Подготовка проекта к защите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C24D2" w:rsidRPr="00F248A1" w:rsidTr="001D38EC">
        <w:trPr>
          <w:gridAfter w:val="1"/>
          <w:wAfter w:w="10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модулю «Автоматизированные системы»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C24D2" w:rsidRPr="00F248A1" w:rsidTr="001D38EC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8C24D2" w:rsidRPr="00F248A1" w:rsidRDefault="008C24D2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C67" w:rsidRDefault="002B0C67" w:rsidP="002B0C67"/>
    <w:p w:rsidR="002B0C67" w:rsidRDefault="002B0C67" w:rsidP="002B0C6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C67" w:rsidRDefault="002B0C67"/>
    <w:p w:rsidR="008C24D2" w:rsidRPr="000E18C1" w:rsidRDefault="008C24D2" w:rsidP="008C24D2">
      <w:pPr>
        <w:rPr>
          <w:lang w:val="en-US"/>
        </w:rPr>
      </w:pPr>
    </w:p>
    <w:p w:rsidR="008C24D2" w:rsidRDefault="008C24D2" w:rsidP="008C24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C24D2" w:rsidRDefault="008C24D2" w:rsidP="008C24D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9 «И»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539"/>
        <w:gridCol w:w="1845"/>
        <w:gridCol w:w="1845"/>
      </w:tblGrid>
      <w:tr w:rsidR="008C24D2" w:rsidRPr="00F248A1" w:rsidTr="001D38EC">
        <w:trPr>
          <w:gridAfter w:val="1"/>
          <w:wAfter w:w="1845" w:type="dxa"/>
          <w:trHeight w:val="37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C24D2" w:rsidTr="001D38EC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4D2" w:rsidRPr="00F248A1" w:rsidRDefault="008C24D2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4D2" w:rsidRPr="00F248A1" w:rsidRDefault="008C24D2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C24D2" w:rsidRPr="00F248A1" w:rsidRDefault="008C24D2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плану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 по факту</w:t>
            </w: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 деятельность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Модель реализации </w:t>
            </w:r>
            <w:proofErr w:type="gramStart"/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Бизнес-план. Этапы разработки </w:t>
            </w:r>
            <w:proofErr w:type="gramStart"/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объемных моделей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технологии.  Области применения трёхмерной печати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Защита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Система «Интернет вещей».  Классификация Интернета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вещей.  Практическая работа «Система  умного полива»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вещей.  Практическая работа «Модель системы безопасности в Умном  доме»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 в области робототехники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системами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RPr="00C74D2A" w:rsidTr="001D38E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108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5" w:type="dxa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2" w:rsidTr="001D38EC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C24D2" w:rsidRPr="00F248A1" w:rsidRDefault="008C24D2" w:rsidP="001D38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2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8C24D2" w:rsidRPr="00F248A1" w:rsidRDefault="008C24D2" w:rsidP="001D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4D2" w:rsidRDefault="008C24D2">
      <w:pPr>
        <w:sectPr w:rsidR="008C2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Pr="000E026A" w:rsidRDefault="00907DDA">
      <w:pPr>
        <w:spacing w:after="0"/>
        <w:ind w:left="120"/>
      </w:pPr>
      <w:bookmarkStart w:id="37" w:name="block-11628781"/>
      <w:bookmarkEnd w:id="36"/>
      <w:r w:rsidRPr="000E026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2EB4" w:rsidRDefault="00907DD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C018D" w:rsidRPr="00AF7040" w:rsidRDefault="00DC018D" w:rsidP="00AF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40">
        <w:rPr>
          <w:rFonts w:ascii="Times New Roman" w:hAnsi="Times New Roman" w:cs="Times New Roman"/>
          <w:sz w:val="28"/>
          <w:szCs w:val="28"/>
        </w:rPr>
        <w:t>1.</w:t>
      </w:r>
      <w:r w:rsidR="00AF7040">
        <w:rPr>
          <w:rFonts w:ascii="Times New Roman" w:hAnsi="Times New Roman" w:cs="Times New Roman"/>
          <w:sz w:val="28"/>
          <w:szCs w:val="28"/>
        </w:rPr>
        <w:t xml:space="preserve"> </w:t>
      </w:r>
      <w:r w:rsidRPr="00AF7040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Pr="00AF70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040">
        <w:rPr>
          <w:rFonts w:ascii="Times New Roman" w:hAnsi="Times New Roman" w:cs="Times New Roman"/>
          <w:sz w:val="28"/>
          <w:szCs w:val="28"/>
        </w:rPr>
        <w:t xml:space="preserve"> 5-й класс : учебник / Е. С. </w:t>
      </w:r>
      <w:proofErr w:type="spellStart"/>
      <w:r w:rsidRPr="00AF7040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AF7040">
        <w:rPr>
          <w:rFonts w:ascii="Times New Roman" w:hAnsi="Times New Roman" w:cs="Times New Roman"/>
          <w:sz w:val="28"/>
          <w:szCs w:val="28"/>
        </w:rPr>
        <w:t xml:space="preserve">, О. А. Кожина, </w:t>
      </w:r>
    </w:p>
    <w:p w:rsidR="00DC018D" w:rsidRPr="00AF7040" w:rsidRDefault="00DC018D" w:rsidP="00AF704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AF7040">
        <w:rPr>
          <w:rFonts w:ascii="Times New Roman" w:hAnsi="Times New Roman" w:cs="Times New Roman"/>
          <w:sz w:val="28"/>
          <w:szCs w:val="28"/>
        </w:rPr>
        <w:t xml:space="preserve">Ю.  Л.  </w:t>
      </w:r>
      <w:proofErr w:type="spellStart"/>
      <w:r w:rsidRPr="00AF7040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AF7040">
        <w:rPr>
          <w:rFonts w:ascii="Times New Roman" w:hAnsi="Times New Roman" w:cs="Times New Roman"/>
          <w:sz w:val="28"/>
          <w:szCs w:val="28"/>
        </w:rPr>
        <w:t xml:space="preserve"> [и др.].  — 4-е изд., </w:t>
      </w:r>
      <w:proofErr w:type="spellStart"/>
      <w:r w:rsidRPr="00AF704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F7040">
        <w:rPr>
          <w:rFonts w:ascii="Times New Roman" w:hAnsi="Times New Roman" w:cs="Times New Roman"/>
          <w:sz w:val="28"/>
          <w:szCs w:val="28"/>
        </w:rPr>
        <w:t>.  — М.</w:t>
      </w:r>
      <w:proofErr w:type="gramStart"/>
      <w:r w:rsidRPr="00AF70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040">
        <w:rPr>
          <w:rFonts w:ascii="Times New Roman" w:hAnsi="Times New Roman" w:cs="Times New Roman"/>
          <w:sz w:val="28"/>
          <w:szCs w:val="28"/>
        </w:rPr>
        <w:t xml:space="preserve"> Просвещение, </w:t>
      </w:r>
    </w:p>
    <w:p w:rsidR="00DC018D" w:rsidRDefault="00DC018D" w:rsidP="00AF704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AF7040">
        <w:rPr>
          <w:rFonts w:ascii="Times New Roman" w:hAnsi="Times New Roman" w:cs="Times New Roman"/>
          <w:sz w:val="28"/>
          <w:szCs w:val="28"/>
        </w:rPr>
        <w:t>2023. — 272 с.</w:t>
      </w:r>
    </w:p>
    <w:p w:rsidR="00AF7040" w:rsidRPr="00AF7040" w:rsidRDefault="00AF7040" w:rsidP="00AF704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AF7040" w:rsidRDefault="00DC018D" w:rsidP="00AF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40">
        <w:rPr>
          <w:rFonts w:ascii="Times New Roman" w:hAnsi="Times New Roman" w:cs="Times New Roman"/>
          <w:sz w:val="28"/>
          <w:szCs w:val="28"/>
        </w:rPr>
        <w:t>2.</w:t>
      </w:r>
      <w:r w:rsidR="00AF7040">
        <w:rPr>
          <w:rFonts w:ascii="Times New Roman" w:hAnsi="Times New Roman" w:cs="Times New Roman"/>
          <w:sz w:val="28"/>
          <w:szCs w:val="28"/>
        </w:rPr>
        <w:t xml:space="preserve"> </w:t>
      </w:r>
      <w:r w:rsidRPr="00AF7040">
        <w:rPr>
          <w:rFonts w:ascii="Times New Roman" w:hAnsi="Times New Roman" w:cs="Times New Roman"/>
          <w:sz w:val="28"/>
          <w:szCs w:val="28"/>
        </w:rPr>
        <w:t xml:space="preserve"> Технология</w:t>
      </w:r>
      <w:proofErr w:type="gramStart"/>
      <w:r w:rsidRPr="00AF70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040">
        <w:rPr>
          <w:rFonts w:ascii="Times New Roman" w:hAnsi="Times New Roman" w:cs="Times New Roman"/>
          <w:sz w:val="28"/>
          <w:szCs w:val="28"/>
        </w:rPr>
        <w:t xml:space="preserve"> 6-й класс : учебник / Е. С. </w:t>
      </w:r>
      <w:proofErr w:type="spellStart"/>
      <w:r w:rsidRPr="00AF7040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AF7040">
        <w:rPr>
          <w:rFonts w:ascii="Times New Roman" w:hAnsi="Times New Roman" w:cs="Times New Roman"/>
          <w:sz w:val="28"/>
          <w:szCs w:val="28"/>
        </w:rPr>
        <w:t xml:space="preserve">, О. А. Кожина, </w:t>
      </w:r>
    </w:p>
    <w:p w:rsidR="00DC018D" w:rsidRPr="00AF7040" w:rsidRDefault="00DC018D" w:rsidP="00AF704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AF7040">
        <w:rPr>
          <w:rFonts w:ascii="Times New Roman" w:hAnsi="Times New Roman" w:cs="Times New Roman"/>
          <w:sz w:val="28"/>
          <w:szCs w:val="28"/>
        </w:rPr>
        <w:t xml:space="preserve">Ю.  Л.  </w:t>
      </w:r>
      <w:proofErr w:type="spellStart"/>
      <w:r w:rsidRPr="00AF7040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AF7040">
        <w:rPr>
          <w:rFonts w:ascii="Times New Roman" w:hAnsi="Times New Roman" w:cs="Times New Roman"/>
          <w:sz w:val="28"/>
          <w:szCs w:val="28"/>
        </w:rPr>
        <w:t xml:space="preserve"> [и др.].  — 4-е изд., </w:t>
      </w:r>
      <w:proofErr w:type="spellStart"/>
      <w:r w:rsidRPr="00AF704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F7040">
        <w:rPr>
          <w:rFonts w:ascii="Times New Roman" w:hAnsi="Times New Roman" w:cs="Times New Roman"/>
          <w:sz w:val="28"/>
          <w:szCs w:val="28"/>
        </w:rPr>
        <w:t>.  — М.</w:t>
      </w:r>
      <w:proofErr w:type="gramStart"/>
      <w:r w:rsidRPr="00AF70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040">
        <w:rPr>
          <w:rFonts w:ascii="Times New Roman" w:hAnsi="Times New Roman" w:cs="Times New Roman"/>
          <w:sz w:val="28"/>
          <w:szCs w:val="28"/>
        </w:rPr>
        <w:t xml:space="preserve"> Просвещение, </w:t>
      </w:r>
    </w:p>
    <w:p w:rsidR="00DC018D" w:rsidRDefault="00DC018D" w:rsidP="00AF704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AF7040">
        <w:rPr>
          <w:rFonts w:ascii="Times New Roman" w:hAnsi="Times New Roman" w:cs="Times New Roman"/>
          <w:sz w:val="28"/>
          <w:szCs w:val="28"/>
        </w:rPr>
        <w:t>2023. — 272 с.</w:t>
      </w:r>
    </w:p>
    <w:p w:rsidR="00AF7040" w:rsidRPr="00AF7040" w:rsidRDefault="00AF7040" w:rsidP="00AF704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AF7040" w:rsidRDefault="00AF7040" w:rsidP="00AF7040">
      <w:pPr>
        <w:pStyle w:val="Default"/>
        <w:rPr>
          <w:sz w:val="28"/>
          <w:szCs w:val="28"/>
          <w:lang w:eastAsia="en-US"/>
        </w:rPr>
      </w:pPr>
      <w:r w:rsidRPr="00AF7040">
        <w:rPr>
          <w:sz w:val="28"/>
          <w:szCs w:val="28"/>
        </w:rPr>
        <w:t>3.</w:t>
      </w:r>
      <w:r w:rsidRPr="00AF70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AF7040">
        <w:rPr>
          <w:sz w:val="28"/>
          <w:szCs w:val="28"/>
          <w:lang w:eastAsia="en-US"/>
        </w:rPr>
        <w:t xml:space="preserve">В. М. Казакевич, Г.В. Пичугина, Технология. 7 класс. М.: Просвещение, </w:t>
      </w:r>
      <w:r>
        <w:rPr>
          <w:sz w:val="28"/>
          <w:szCs w:val="28"/>
          <w:lang w:eastAsia="en-US"/>
        </w:rPr>
        <w:t xml:space="preserve">  </w:t>
      </w:r>
      <w:r w:rsidRPr="00AF7040">
        <w:rPr>
          <w:sz w:val="28"/>
          <w:szCs w:val="28"/>
          <w:lang w:eastAsia="en-US"/>
        </w:rPr>
        <w:t>2020</w:t>
      </w:r>
    </w:p>
    <w:p w:rsidR="00AF7040" w:rsidRDefault="00AF7040" w:rsidP="00AF7040">
      <w:pPr>
        <w:pStyle w:val="Default"/>
        <w:rPr>
          <w:sz w:val="28"/>
          <w:szCs w:val="28"/>
          <w:lang w:eastAsia="en-US"/>
        </w:rPr>
      </w:pPr>
    </w:p>
    <w:p w:rsidR="00512EB4" w:rsidRPr="004306D5" w:rsidRDefault="00AF7040" w:rsidP="00E56B8E">
      <w:pPr>
        <w:pStyle w:val="Default"/>
        <w:rPr>
          <w:sz w:val="28"/>
          <w:szCs w:val="28"/>
          <w:lang w:eastAsia="en-US"/>
        </w:rPr>
      </w:pPr>
      <w:r w:rsidRPr="00AF7040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 xml:space="preserve"> </w:t>
      </w:r>
      <w:r w:rsidRPr="00AF7040">
        <w:rPr>
          <w:sz w:val="28"/>
          <w:szCs w:val="28"/>
          <w:lang w:eastAsia="en-US"/>
        </w:rPr>
        <w:t xml:space="preserve">В. М. Казакевич, Г.В. Пичугина, Технология. 7 </w:t>
      </w:r>
      <w:r w:rsidR="00E56B8E">
        <w:rPr>
          <w:sz w:val="28"/>
          <w:szCs w:val="28"/>
          <w:lang w:eastAsia="en-US"/>
        </w:rPr>
        <w:t>класс. М.: «</w:t>
      </w:r>
      <w:proofErr w:type="spellStart"/>
      <w:r w:rsidR="00E56B8E">
        <w:rPr>
          <w:sz w:val="28"/>
          <w:szCs w:val="28"/>
          <w:lang w:eastAsia="en-US"/>
        </w:rPr>
        <w:t>Вентана</w:t>
      </w:r>
      <w:proofErr w:type="spellEnd"/>
      <w:r w:rsidR="00E56B8E">
        <w:rPr>
          <w:sz w:val="28"/>
          <w:szCs w:val="28"/>
          <w:lang w:eastAsia="en-US"/>
        </w:rPr>
        <w:t>-Граф», 2019</w:t>
      </w:r>
    </w:p>
    <w:p w:rsidR="00E56B8E" w:rsidRPr="004306D5" w:rsidRDefault="00E56B8E" w:rsidP="00E56B8E">
      <w:pPr>
        <w:pStyle w:val="Default"/>
        <w:rPr>
          <w:sz w:val="28"/>
          <w:szCs w:val="28"/>
          <w:lang w:eastAsia="en-US"/>
        </w:rPr>
      </w:pPr>
    </w:p>
    <w:p w:rsidR="00512EB4" w:rsidRDefault="00907D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12EB4" w:rsidRPr="004306D5" w:rsidRDefault="00907DD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31BBF" w:rsidRPr="004306D5" w:rsidRDefault="00B31BBF" w:rsidP="00B31BBF">
      <w:pPr>
        <w:pStyle w:val="af1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566A32">
        <w:rPr>
          <w:rFonts w:eastAsia="Times New Roman"/>
          <w:sz w:val="28"/>
          <w:szCs w:val="28"/>
        </w:rPr>
        <w:t>Федеральный Закон Российской Федерации «Об образовании в РФ» №273-ФЗ от 29.12.12;</w:t>
      </w:r>
    </w:p>
    <w:p w:rsidR="00B31BBF" w:rsidRPr="004306D5" w:rsidRDefault="00B31BBF" w:rsidP="00B31B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BBF" w:rsidRPr="00566A32" w:rsidRDefault="00B31BBF" w:rsidP="00B31BBF">
      <w:pPr>
        <w:pStyle w:val="af1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566A32">
        <w:rPr>
          <w:rFonts w:eastAsia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B31BBF" w:rsidRPr="00566A32" w:rsidRDefault="00B31BBF" w:rsidP="00B31BBF">
      <w:pPr>
        <w:spacing w:after="0" w:line="36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18D" w:rsidRPr="00566A32" w:rsidRDefault="00DC018D" w:rsidP="00B31BBF">
      <w:pPr>
        <w:pStyle w:val="af1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66A32">
        <w:rPr>
          <w:sz w:val="28"/>
          <w:szCs w:val="28"/>
        </w:rPr>
        <w:t>Приказ Министерства просвещения РФ от 31 мая 2021 г. № 287 «</w:t>
      </w:r>
      <w:proofErr w:type="gramStart"/>
      <w:r w:rsidRPr="00566A32">
        <w:rPr>
          <w:sz w:val="28"/>
          <w:szCs w:val="28"/>
        </w:rPr>
        <w:t>Об</w:t>
      </w:r>
      <w:proofErr w:type="gramEnd"/>
      <w:r w:rsidRPr="00566A32">
        <w:rPr>
          <w:sz w:val="28"/>
          <w:szCs w:val="28"/>
        </w:rPr>
        <w:t xml:space="preserve"> </w:t>
      </w:r>
    </w:p>
    <w:p w:rsidR="00DC018D" w:rsidRPr="00566A32" w:rsidRDefault="00DC018D" w:rsidP="00B31BB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66A3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66A3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образования» (зарегистрировано в Минюсте России 05 июля 2021 г. № 64101).</w:t>
      </w:r>
    </w:p>
    <w:p w:rsidR="00AF7040" w:rsidRPr="00566A32" w:rsidRDefault="00AF7040" w:rsidP="00B31BBF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DC018D" w:rsidP="00B31BBF">
      <w:pPr>
        <w:pStyle w:val="af1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66A32">
        <w:rPr>
          <w:sz w:val="28"/>
          <w:szCs w:val="28"/>
        </w:rPr>
        <w:t>Примерная рабочая программа основного общего образования. Технология (для 5–9 классов общеобразовательных организаций)</w:t>
      </w:r>
      <w:proofErr w:type="gramStart"/>
      <w:r w:rsidRPr="00566A32">
        <w:rPr>
          <w:sz w:val="28"/>
          <w:szCs w:val="28"/>
        </w:rPr>
        <w:t xml:space="preserve"> :</w:t>
      </w:r>
      <w:proofErr w:type="gramEnd"/>
      <w:r w:rsidRPr="00566A32">
        <w:rPr>
          <w:sz w:val="28"/>
          <w:szCs w:val="28"/>
        </w:rPr>
        <w:t xml:space="preserve"> </w:t>
      </w:r>
      <w:r w:rsidRPr="00566A32">
        <w:rPr>
          <w:sz w:val="28"/>
          <w:szCs w:val="28"/>
        </w:rPr>
        <w:lastRenderedPageBreak/>
        <w:t xml:space="preserve">одобрена решением Федерального учебно-методического объединения по общему образованию, протокол 5/22 от 25 августа 2022 г. — М. : ИСРО </w:t>
      </w:r>
    </w:p>
    <w:p w:rsidR="00DC018D" w:rsidRPr="00566A32" w:rsidRDefault="00DC018D" w:rsidP="00B31BB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566A32">
        <w:rPr>
          <w:rFonts w:ascii="Times New Roman" w:hAnsi="Times New Roman" w:cs="Times New Roman"/>
          <w:sz w:val="28"/>
          <w:szCs w:val="28"/>
        </w:rPr>
        <w:t>РАО, 2022. — 133 с.</w:t>
      </w:r>
    </w:p>
    <w:p w:rsidR="00B31BBF" w:rsidRPr="00B31BBF" w:rsidRDefault="00B31BBF" w:rsidP="00B31BB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F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B31BBF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B31BBF">
        <w:rPr>
          <w:rFonts w:ascii="Times New Roman" w:eastAsia="Times New Roman" w:hAnsi="Times New Roman" w:cs="Times New Roman"/>
          <w:sz w:val="28"/>
          <w:szCs w:val="28"/>
        </w:rPr>
        <w:t xml:space="preserve"> России от 22.03.2021 № 115 (распространяется на правоотношения с 1 сентября 2021 года).</w:t>
      </w:r>
    </w:p>
    <w:p w:rsidR="00B31BBF" w:rsidRPr="00B31BBF" w:rsidRDefault="00B31BBF" w:rsidP="00B31BB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F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</w:t>
      </w:r>
      <w:hyperlink r:id="rId220" w:tooltip="Приказ Минобрнауки России от 17 декабря 2010 года № 1897 " w:history="1">
        <w:r w:rsidRPr="00B31BB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Приказ </w:t>
        </w:r>
        <w:proofErr w:type="spellStart"/>
        <w:r w:rsidRPr="00B31BB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Pr="00B31BB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  </w:r>
      </w:hyperlink>
      <w:r w:rsidRPr="00B31BB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31BBF" w:rsidRPr="00B31BBF" w:rsidRDefault="00B31BBF" w:rsidP="00B31B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3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образования, утвержденный приказом </w:t>
      </w:r>
      <w:proofErr w:type="spellStart"/>
      <w:r w:rsidRPr="00B3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Минпросвещения</w:t>
      </w:r>
      <w:proofErr w:type="spellEnd"/>
      <w:r w:rsidRPr="00B3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России от 20.05.2020 № 254;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566A32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306D5">
        <w:rPr>
          <w:rFonts w:ascii="Times New Roman" w:hAnsi="Times New Roman" w:cs="Times New Roman"/>
          <w:sz w:val="28"/>
          <w:szCs w:val="28"/>
        </w:rPr>
        <w:t xml:space="preserve">    8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СанПиН 2.4.2.2821-10. Санитарно-эпидемиологические требования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к условиям и организации обучения в общеобразовательных учреждениях.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566A32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 xml:space="preserve">    9.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 Технология</w:t>
      </w:r>
      <w:proofErr w:type="gramStart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5–9-е классы : методическое пособие и примерная рабочая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 xml:space="preserve">программа к предметной линии Е. С. </w:t>
      </w:r>
      <w:proofErr w:type="spellStart"/>
      <w:r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 xml:space="preserve"> и др. / Е. С. </w:t>
      </w:r>
      <w:proofErr w:type="spellStart"/>
      <w:r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 xml:space="preserve">А. Е. </w:t>
      </w:r>
      <w:proofErr w:type="spellStart"/>
      <w:r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566A32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6A32">
        <w:rPr>
          <w:rFonts w:ascii="Times New Roman" w:hAnsi="Times New Roman" w:cs="Times New Roman"/>
          <w:sz w:val="28"/>
          <w:szCs w:val="28"/>
        </w:rPr>
        <w:t xml:space="preserve"> Просвещение, 2023. 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AB639A" w:rsidRPr="00566A32" w:rsidRDefault="00B91BA9" w:rsidP="00AB639A">
      <w:pPr>
        <w:tabs>
          <w:tab w:val="left" w:pos="193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566A32">
        <w:rPr>
          <w:rFonts w:ascii="Times New Roman" w:hAnsi="Times New Roman" w:cs="Times New Roman"/>
          <w:sz w:val="28"/>
          <w:szCs w:val="28"/>
        </w:rPr>
        <w:t xml:space="preserve"> </w:t>
      </w:r>
      <w:r w:rsidR="00566A32" w:rsidRPr="00566A32">
        <w:rPr>
          <w:rFonts w:ascii="Times New Roman" w:hAnsi="Times New Roman" w:cs="Times New Roman"/>
          <w:sz w:val="28"/>
          <w:szCs w:val="28"/>
        </w:rPr>
        <w:t>10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</w:t>
      </w:r>
      <w:r w:rsidR="00AB639A" w:rsidRPr="00566A32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В. М. Казакевич, Г.В. Пичугина, Г.Ю. </w:t>
      </w:r>
      <w:proofErr w:type="spellStart"/>
      <w:r w:rsidR="00AB639A" w:rsidRPr="00566A32">
        <w:rPr>
          <w:rFonts w:ascii="Times New Roman" w:eastAsia="SimSun" w:hAnsi="Times New Roman" w:cs="Times New Roman"/>
          <w:sz w:val="28"/>
          <w:szCs w:val="28"/>
          <w:lang w:eastAsia="en-US"/>
        </w:rPr>
        <w:t>Семёнова</w:t>
      </w:r>
      <w:proofErr w:type="spellEnd"/>
      <w:r w:rsidR="00AB639A" w:rsidRPr="00566A32">
        <w:rPr>
          <w:rFonts w:ascii="Times New Roman" w:eastAsia="SimSun" w:hAnsi="Times New Roman" w:cs="Times New Roman"/>
          <w:sz w:val="28"/>
          <w:szCs w:val="28"/>
          <w:lang w:eastAsia="en-US"/>
        </w:rPr>
        <w:t>. ТЕХНОЛОГИЯ Программа 5–8 (8+) 9 классы. М.: Просвещение, 2020</w:t>
      </w:r>
    </w:p>
    <w:p w:rsidR="00DC018D" w:rsidRPr="00566A32" w:rsidRDefault="00566A32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11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Воронин И. Программирование для </w:t>
      </w:r>
      <w:r w:rsidR="00AF7040" w:rsidRPr="00566A32">
        <w:rPr>
          <w:rFonts w:ascii="Times New Roman" w:hAnsi="Times New Roman" w:cs="Times New Roman"/>
          <w:sz w:val="28"/>
          <w:szCs w:val="28"/>
        </w:rPr>
        <w:t>детей. От основ к созданию робо</w:t>
      </w:r>
      <w:r w:rsidR="00DC018D" w:rsidRPr="00566A32">
        <w:rPr>
          <w:rFonts w:ascii="Times New Roman" w:hAnsi="Times New Roman" w:cs="Times New Roman"/>
          <w:sz w:val="28"/>
          <w:szCs w:val="28"/>
        </w:rPr>
        <w:t>тов / И. Воронин, В. Воронина. — СПб</w:t>
      </w:r>
      <w:proofErr w:type="gramStart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DC018D" w:rsidRPr="00566A32">
        <w:rPr>
          <w:rFonts w:ascii="Times New Roman" w:hAnsi="Times New Roman" w:cs="Times New Roman"/>
          <w:sz w:val="28"/>
          <w:szCs w:val="28"/>
        </w:rPr>
        <w:t>Питер, 2018. — 292 с.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566A32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12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Е. С. Школа резьбы по дереву и токарное творчество /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A3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>, 2009. — 144 с.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566A32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13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Е. С. Метод проектов в технологическом образовании</w:t>
      </w:r>
      <w:proofErr w:type="gramStart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монография / Е. С.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, Д. </w:t>
      </w:r>
      <w:r w:rsidR="00AF7040" w:rsidRPr="00566A32">
        <w:rPr>
          <w:rFonts w:ascii="Times New Roman" w:hAnsi="Times New Roman" w:cs="Times New Roman"/>
          <w:sz w:val="28"/>
          <w:szCs w:val="28"/>
        </w:rPr>
        <w:t xml:space="preserve">А. Махотин, О. И. Нагель ; под 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ред. В. А.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Кальней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Педагогическая академия, 2010. — 208 с. 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566A32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14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Е. С. От самостоятельных учебных работ к учебным и творческим проектам</w:t>
      </w:r>
      <w:proofErr w:type="gramStart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Непрерывное технологическое образование в условиях инновационного развития России</w:t>
      </w:r>
      <w:proofErr w:type="gramStart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конференции, 1–3 февраля 2010 г. / под ред. проф.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А. А. Карачева, доц. Ф. Н. Зиминой. — М.</w:t>
      </w:r>
      <w:proofErr w:type="gramStart"/>
      <w:r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6A32">
        <w:rPr>
          <w:rFonts w:ascii="Times New Roman" w:hAnsi="Times New Roman" w:cs="Times New Roman"/>
          <w:sz w:val="28"/>
          <w:szCs w:val="28"/>
        </w:rPr>
        <w:t xml:space="preserve"> МПГУ, 2010. — С. 271–274.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AB639A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r w:rsidRPr="00566A32">
        <w:rPr>
          <w:rFonts w:ascii="Times New Roman" w:hAnsi="Times New Roman" w:cs="Times New Roman"/>
          <w:sz w:val="28"/>
          <w:szCs w:val="28"/>
        </w:rPr>
        <w:t>1</w:t>
      </w:r>
      <w:r w:rsidR="00566A32" w:rsidRPr="004306D5">
        <w:rPr>
          <w:rFonts w:ascii="Times New Roman" w:hAnsi="Times New Roman" w:cs="Times New Roman"/>
          <w:sz w:val="28"/>
          <w:szCs w:val="28"/>
        </w:rPr>
        <w:t>5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Е.  С. Теоретические основы создания учебников для общеобразовательной школы // Наука и школа.  — 2010. — №  2.</w:t>
      </w:r>
    </w:p>
    <w:p w:rsidR="00566A32" w:rsidRPr="00566A32" w:rsidRDefault="00566A32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DC018D" w:rsidRPr="00566A32" w:rsidRDefault="00AB639A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1</w:t>
      </w:r>
      <w:r w:rsidR="00566A32" w:rsidRPr="00566A32">
        <w:rPr>
          <w:rFonts w:ascii="Times New Roman" w:hAnsi="Times New Roman" w:cs="Times New Roman"/>
          <w:sz w:val="28"/>
          <w:szCs w:val="28"/>
        </w:rPr>
        <w:t>6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Е. С. О сущности школьного учебника и его </w:t>
      </w:r>
      <w:proofErr w:type="gramStart"/>
      <w:r w:rsidR="00DC018D" w:rsidRPr="00566A32"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gramStart"/>
      <w:r w:rsidRPr="00566A32">
        <w:rPr>
          <w:rFonts w:ascii="Times New Roman" w:hAnsi="Times New Roman" w:cs="Times New Roman"/>
          <w:sz w:val="28"/>
          <w:szCs w:val="28"/>
        </w:rPr>
        <w:t>функциях</w:t>
      </w:r>
      <w:proofErr w:type="gramEnd"/>
      <w:r w:rsidRPr="00566A32">
        <w:rPr>
          <w:rFonts w:ascii="Times New Roman" w:hAnsi="Times New Roman" w:cs="Times New Roman"/>
          <w:sz w:val="28"/>
          <w:szCs w:val="28"/>
        </w:rPr>
        <w:t xml:space="preserve"> // Вестник Московского городского педагогического университета. — 2012. — № 1 (19). — С. 90–96.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AB639A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1</w:t>
      </w:r>
      <w:r w:rsidR="00566A32" w:rsidRPr="00566A32">
        <w:rPr>
          <w:rFonts w:ascii="Times New Roman" w:hAnsi="Times New Roman" w:cs="Times New Roman"/>
          <w:sz w:val="28"/>
          <w:szCs w:val="28"/>
        </w:rPr>
        <w:t>7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Е. С. Электронные источники учебной информации и их значение в технологическом образовании школьников // Образование.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Наука. Научные кадры.  — 2012. — №  2.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1</w:t>
      </w:r>
      <w:r w:rsidR="00566A32" w:rsidRPr="004306D5">
        <w:rPr>
          <w:rFonts w:ascii="Times New Roman" w:hAnsi="Times New Roman" w:cs="Times New Roman"/>
          <w:sz w:val="28"/>
          <w:szCs w:val="28"/>
        </w:rPr>
        <w:t>8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Е.  С. Средства обучения  — основа трудового и технологического образования школьников // Вестник университета МВД России.  — 2012. — №  6.</w:t>
      </w:r>
    </w:p>
    <w:p w:rsidR="00DC018D" w:rsidRPr="00566A32" w:rsidRDefault="00566A32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19</w:t>
      </w:r>
      <w:r w:rsidR="00DC018D" w:rsidRPr="00566A32">
        <w:rPr>
          <w:rFonts w:ascii="Times New Roman" w:hAnsi="Times New Roman" w:cs="Times New Roman"/>
          <w:sz w:val="28"/>
          <w:szCs w:val="28"/>
        </w:rPr>
        <w:t>. Филимонова (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Кудаков</w:t>
      </w:r>
      <w:r w:rsidR="00AF7040" w:rsidRPr="00566A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F7040" w:rsidRPr="00566A32">
        <w:rPr>
          <w:rFonts w:ascii="Times New Roman" w:hAnsi="Times New Roman" w:cs="Times New Roman"/>
          <w:sz w:val="28"/>
          <w:szCs w:val="28"/>
        </w:rPr>
        <w:t>) Е. Н. Санитарно-пищевая мини-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экспресслаборатория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учебная СПЭЛ-У</w:t>
      </w:r>
      <w:proofErr w:type="gramStart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мето</w:t>
      </w:r>
      <w:r w:rsidR="00AF7040" w:rsidRPr="00566A32">
        <w:rPr>
          <w:rFonts w:ascii="Times New Roman" w:hAnsi="Times New Roman" w:cs="Times New Roman"/>
          <w:sz w:val="28"/>
          <w:szCs w:val="28"/>
        </w:rPr>
        <w:t>дические рекомендации для учите</w:t>
      </w:r>
      <w:r w:rsidR="00DC018D" w:rsidRPr="00566A32">
        <w:rPr>
          <w:rFonts w:ascii="Times New Roman" w:hAnsi="Times New Roman" w:cs="Times New Roman"/>
          <w:sz w:val="28"/>
          <w:szCs w:val="28"/>
        </w:rPr>
        <w:t>ля / Е. Н. Филимонова (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), О. А. Кожина, И. А.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 xml:space="preserve">А. А. Мельник, А. Г. Муравьёв. — 4-е изд., </w:t>
      </w:r>
      <w:proofErr w:type="spellStart"/>
      <w:r w:rsidRPr="00566A3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>. и доп.  — СПб</w:t>
      </w:r>
      <w:proofErr w:type="gramStart"/>
      <w:r w:rsidRPr="00566A3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spellStart"/>
      <w:r w:rsidRPr="00566A32">
        <w:rPr>
          <w:rFonts w:ascii="Times New Roman" w:hAnsi="Times New Roman" w:cs="Times New Roman"/>
          <w:sz w:val="28"/>
          <w:szCs w:val="28"/>
        </w:rPr>
        <w:t>Крисмас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>+, 2018. — 60 с.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566A32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20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Ю. Л. Человек, технологии, окружающая среда</w:t>
      </w:r>
      <w:proofErr w:type="gramStart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учебное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пособие для преподавателей и студентов. — М.</w:t>
      </w:r>
      <w:proofErr w:type="gramStart"/>
      <w:r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6A32">
        <w:rPr>
          <w:rFonts w:ascii="Times New Roman" w:hAnsi="Times New Roman" w:cs="Times New Roman"/>
          <w:sz w:val="28"/>
          <w:szCs w:val="28"/>
        </w:rPr>
        <w:t xml:space="preserve"> Прометей, 2019. —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354 с.</w:t>
      </w:r>
    </w:p>
    <w:p w:rsidR="00AF7040" w:rsidRPr="00566A32" w:rsidRDefault="00AF7040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C018D" w:rsidRPr="00566A32" w:rsidRDefault="00566A32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21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18D" w:rsidRPr="00566A32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="00DC018D" w:rsidRPr="00566A32">
        <w:rPr>
          <w:rFonts w:ascii="Times New Roman" w:hAnsi="Times New Roman" w:cs="Times New Roman"/>
          <w:sz w:val="28"/>
          <w:szCs w:val="28"/>
        </w:rPr>
        <w:t xml:space="preserve"> Ю. Л. Учебное и творч</w:t>
      </w:r>
      <w:r w:rsidR="00AF7040" w:rsidRPr="00566A32">
        <w:rPr>
          <w:rFonts w:ascii="Times New Roman" w:hAnsi="Times New Roman" w:cs="Times New Roman"/>
          <w:sz w:val="28"/>
          <w:szCs w:val="28"/>
        </w:rPr>
        <w:t>еское проектирование по техноло</w:t>
      </w:r>
      <w:r w:rsidR="00DC018D" w:rsidRPr="00566A32">
        <w:rPr>
          <w:rFonts w:ascii="Times New Roman" w:hAnsi="Times New Roman" w:cs="Times New Roman"/>
          <w:sz w:val="28"/>
          <w:szCs w:val="28"/>
        </w:rPr>
        <w:t xml:space="preserve">гии: теоретические основы и практические рекомендации учителям </w:t>
      </w:r>
    </w:p>
    <w:p w:rsidR="00DC018D" w:rsidRPr="00566A32" w:rsidRDefault="00DC018D" w:rsidP="00AF704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>и обучающимся</w:t>
      </w:r>
      <w:proofErr w:type="gramStart"/>
      <w:r w:rsidRPr="00566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6A32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Ю. Л. </w:t>
      </w:r>
      <w:proofErr w:type="spellStart"/>
      <w:r w:rsidRPr="00566A32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2EB4" w:rsidRPr="00566A32" w:rsidRDefault="00DC018D" w:rsidP="00566A32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Pr="00566A32">
        <w:rPr>
          <w:rFonts w:ascii="Times New Roman" w:hAnsi="Times New Roman" w:cs="Times New Roman"/>
          <w:sz w:val="28"/>
          <w:szCs w:val="28"/>
        </w:rPr>
        <w:t>Заенчик</w:t>
      </w:r>
      <w:proofErr w:type="spellEnd"/>
      <w:r w:rsidRPr="00566A32">
        <w:rPr>
          <w:rFonts w:ascii="Times New Roman" w:hAnsi="Times New Roman" w:cs="Times New Roman"/>
          <w:sz w:val="28"/>
          <w:szCs w:val="28"/>
        </w:rPr>
        <w:t>, В. Е. Шм</w:t>
      </w:r>
      <w:r w:rsidR="00566A32">
        <w:rPr>
          <w:rFonts w:ascii="Times New Roman" w:hAnsi="Times New Roman" w:cs="Times New Roman"/>
          <w:sz w:val="28"/>
          <w:szCs w:val="28"/>
        </w:rPr>
        <w:t xml:space="preserve">елев. — Прометей, 2020. — 138 </w:t>
      </w:r>
      <w:proofErr w:type="gramStart"/>
      <w:r w:rsidR="00566A3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12EB4" w:rsidRPr="00AF7040" w:rsidRDefault="00512EB4" w:rsidP="00AF704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512EB4" w:rsidRDefault="00907DDA" w:rsidP="006402BF">
      <w:pPr>
        <w:spacing w:after="0" w:line="480" w:lineRule="auto"/>
        <w:ind w:left="120"/>
      </w:pPr>
      <w:r w:rsidRPr="00BD4BF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402BF" w:rsidRPr="006402BF" w:rsidRDefault="006402BF" w:rsidP="006402B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hyperlink r:id="rId221" w:history="1">
        <w:r w:rsidRPr="006402BF">
          <w:rPr>
            <w:rStyle w:val="ab"/>
            <w:rFonts w:ascii="Times New Roman" w:eastAsiaTheme="minorHAnsi" w:hAnsi="Times New Roman" w:cs="Times New Roman"/>
            <w:sz w:val="28"/>
            <w:szCs w:val="28"/>
            <w:lang w:eastAsia="en-US"/>
          </w:rPr>
          <w:t>http://center.fio.ru/som</w:t>
        </w:r>
      </w:hyperlink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02BF" w:rsidRPr="006402BF" w:rsidRDefault="006402BF" w:rsidP="006402B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222" w:history="1">
        <w:r w:rsidRPr="006402BF">
          <w:rPr>
            <w:rStyle w:val="ab"/>
            <w:rFonts w:ascii="Times New Roman" w:eastAsiaTheme="minorHAnsi" w:hAnsi="Times New Roman" w:cs="Times New Roman"/>
            <w:sz w:val="28"/>
            <w:szCs w:val="28"/>
            <w:lang w:eastAsia="en-US"/>
          </w:rPr>
          <w:t>http://www.eor.it.ru</w:t>
        </w:r>
      </w:hyperlink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02BF" w:rsidRPr="006402BF" w:rsidRDefault="006402BF" w:rsidP="006402B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hyperlink r:id="rId223" w:history="1">
        <w:r w:rsidRPr="006402BF">
          <w:rPr>
            <w:rStyle w:val="ab"/>
            <w:rFonts w:ascii="Times New Roman" w:eastAsiaTheme="minorHAnsi" w:hAnsi="Times New Roman" w:cs="Times New Roman"/>
            <w:sz w:val="28"/>
            <w:szCs w:val="28"/>
            <w:lang w:eastAsia="en-US"/>
          </w:rPr>
          <w:t>http://www.openclass.ru/user</w:t>
        </w:r>
      </w:hyperlink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02BF" w:rsidRPr="006402BF" w:rsidRDefault="006402BF" w:rsidP="006402B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hyperlink r:id="rId224" w:history="1">
        <w:r w:rsidRPr="006402BF">
          <w:rPr>
            <w:rStyle w:val="ab"/>
            <w:rFonts w:ascii="Times New Roman" w:eastAsiaTheme="minorHAnsi" w:hAnsi="Times New Roman" w:cs="Times New Roman"/>
            <w:sz w:val="28"/>
            <w:szCs w:val="28"/>
            <w:lang w:eastAsia="en-US"/>
          </w:rPr>
          <w:t>http://www/it-n.ru</w:t>
        </w:r>
      </w:hyperlink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02BF" w:rsidRPr="006402BF" w:rsidRDefault="006402BF" w:rsidP="006402B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hyperlink r:id="rId225" w:history="1">
        <w:r w:rsidRPr="006402BF">
          <w:rPr>
            <w:rStyle w:val="ab"/>
            <w:rFonts w:ascii="Times New Roman" w:eastAsiaTheme="minorHAnsi" w:hAnsi="Times New Roman" w:cs="Times New Roman"/>
            <w:sz w:val="28"/>
            <w:szCs w:val="28"/>
            <w:lang w:eastAsia="en-US"/>
          </w:rPr>
          <w:t>http://www.cnso.ru/tehn</w:t>
        </w:r>
      </w:hyperlink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02BF" w:rsidRPr="006402BF" w:rsidRDefault="006402BF" w:rsidP="006402B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hyperlink r:id="rId226" w:history="1">
        <w:r w:rsidRPr="006402BF">
          <w:rPr>
            <w:rStyle w:val="ab"/>
            <w:rFonts w:ascii="Times New Roman" w:eastAsiaTheme="minorHAnsi" w:hAnsi="Times New Roman" w:cs="Times New Roman"/>
            <w:sz w:val="28"/>
            <w:szCs w:val="28"/>
            <w:lang w:eastAsia="en-US"/>
          </w:rPr>
          <w:t>http://files.school-collection.edu.ru</w:t>
        </w:r>
      </w:hyperlink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02BF" w:rsidRPr="006402BF" w:rsidRDefault="006402BF" w:rsidP="006402B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7. </w:t>
      </w:r>
      <w:hyperlink r:id="rId227" w:history="1">
        <w:r w:rsidRPr="006402BF">
          <w:rPr>
            <w:rStyle w:val="ab"/>
            <w:rFonts w:ascii="Times New Roman" w:eastAsiaTheme="minorHAnsi" w:hAnsi="Times New Roman" w:cs="Times New Roman"/>
            <w:sz w:val="28"/>
            <w:szCs w:val="28"/>
            <w:lang w:eastAsia="en-US"/>
          </w:rPr>
          <w:t>http://trud.rkc-74.ru</w:t>
        </w:r>
      </w:hyperlink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02BF" w:rsidRPr="006402BF" w:rsidRDefault="006402BF" w:rsidP="006402B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hyperlink r:id="rId228" w:history="1">
        <w:r w:rsidRPr="006402BF">
          <w:rPr>
            <w:rStyle w:val="ab"/>
            <w:rFonts w:ascii="Times New Roman" w:eastAsiaTheme="minorHAnsi" w:hAnsi="Times New Roman" w:cs="Times New Roman"/>
            <w:sz w:val="28"/>
            <w:szCs w:val="28"/>
            <w:lang w:eastAsia="en-US"/>
          </w:rPr>
          <w:t>http://tehnologia.59442</w:t>
        </w:r>
      </w:hyperlink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02BF" w:rsidRPr="006402BF" w:rsidRDefault="006402BF" w:rsidP="006402BF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hyperlink r:id="rId229" w:history="1">
        <w:r w:rsidRPr="006402BF">
          <w:rPr>
            <w:rStyle w:val="ab"/>
            <w:rFonts w:ascii="Times New Roman" w:eastAsiaTheme="minorHAnsi" w:hAnsi="Times New Roman" w:cs="Times New Roman"/>
            <w:sz w:val="28"/>
            <w:szCs w:val="28"/>
            <w:lang w:eastAsia="en-US"/>
          </w:rPr>
          <w:t>http://www.domovodstvo.fatal.ru</w:t>
        </w:r>
      </w:hyperlink>
    </w:p>
    <w:p w:rsidR="006402BF" w:rsidRPr="006402BF" w:rsidRDefault="006402BF" w:rsidP="00640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hyperlink r:id="rId230" w:history="1">
        <w:r w:rsidRPr="006402BF">
          <w:rPr>
            <w:rStyle w:val="ab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6402BF" w:rsidRPr="006402BF" w:rsidRDefault="006402BF" w:rsidP="00640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2BF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31" w:history="1">
        <w:r w:rsidRPr="006402BF">
          <w:rPr>
            <w:rStyle w:val="ab"/>
            <w:rFonts w:ascii="Times New Roman" w:hAnsi="Times New Roman" w:cs="Times New Roman"/>
            <w:sz w:val="28"/>
            <w:szCs w:val="28"/>
          </w:rPr>
          <w:t>https://videouroki.net/blog/tehnologiya/2-free_video</w:t>
        </w:r>
      </w:hyperlink>
    </w:p>
    <w:p w:rsidR="006402BF" w:rsidRPr="006402BF" w:rsidRDefault="006402BF" w:rsidP="00640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2BF">
        <w:rPr>
          <w:rFonts w:ascii="Times New Roman" w:hAnsi="Times New Roman" w:cs="Times New Roman"/>
          <w:sz w:val="28"/>
          <w:szCs w:val="28"/>
        </w:rPr>
        <w:t xml:space="preserve">12. </w:t>
      </w:r>
      <w:hyperlink r:id="rId232" w:history="1">
        <w:r w:rsidRPr="00156CED">
          <w:rPr>
            <w:rStyle w:val="ab"/>
            <w:rFonts w:ascii="Times New Roman" w:hAnsi="Times New Roman" w:cs="Times New Roman"/>
            <w:sz w:val="28"/>
            <w:szCs w:val="28"/>
          </w:rPr>
          <w:t>https://infourok.ru/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BF" w:rsidRPr="006402BF" w:rsidRDefault="006402BF" w:rsidP="00640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2BF">
        <w:rPr>
          <w:rFonts w:ascii="Times New Roman" w:hAnsi="Times New Roman" w:cs="Times New Roman"/>
          <w:sz w:val="28"/>
          <w:szCs w:val="28"/>
        </w:rPr>
        <w:t>13.http://tehnologiya.narod.ru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02BF" w:rsidRPr="006402BF" w:rsidRDefault="006402BF" w:rsidP="00640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2BF">
        <w:rPr>
          <w:rFonts w:ascii="Times New Roman" w:hAnsi="Times New Roman" w:cs="Times New Roman"/>
          <w:sz w:val="28"/>
          <w:szCs w:val="28"/>
        </w:rPr>
        <w:t xml:space="preserve">14. Библиотека ЦОК </w:t>
      </w:r>
      <w:hyperlink r:id="rId233" w:history="1">
        <w:r w:rsidRPr="00156CED">
          <w:rPr>
            <w:rStyle w:val="ab"/>
            <w:rFonts w:ascii="Times New Roman" w:hAnsi="Times New Roman" w:cs="Times New Roman"/>
            <w:sz w:val="28"/>
            <w:szCs w:val="28"/>
          </w:rPr>
          <w:t>https://m.edsoo.ru/f5eb3078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B4" w:rsidRDefault="00512EB4"/>
    <w:bookmarkEnd w:id="37"/>
    <w:p w:rsidR="00907DDA" w:rsidRDefault="00907DDA"/>
    <w:sectPr w:rsidR="00907D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46"/>
    <w:multiLevelType w:val="hybridMultilevel"/>
    <w:tmpl w:val="9F4C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DFB"/>
    <w:multiLevelType w:val="hybridMultilevel"/>
    <w:tmpl w:val="2EF26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6099"/>
    <w:multiLevelType w:val="multilevel"/>
    <w:tmpl w:val="5BB86099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FE67E54"/>
    <w:multiLevelType w:val="hybridMultilevel"/>
    <w:tmpl w:val="8318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4"/>
    <w:rsid w:val="00007509"/>
    <w:rsid w:val="00026BFB"/>
    <w:rsid w:val="000A5C07"/>
    <w:rsid w:val="000D02F3"/>
    <w:rsid w:val="000E026A"/>
    <w:rsid w:val="000E18C1"/>
    <w:rsid w:val="00142F8B"/>
    <w:rsid w:val="00145F78"/>
    <w:rsid w:val="001B498D"/>
    <w:rsid w:val="001D38EC"/>
    <w:rsid w:val="001E2EDE"/>
    <w:rsid w:val="00202DE0"/>
    <w:rsid w:val="00242ED1"/>
    <w:rsid w:val="00266046"/>
    <w:rsid w:val="002B0C67"/>
    <w:rsid w:val="002E7916"/>
    <w:rsid w:val="002F3078"/>
    <w:rsid w:val="00326D68"/>
    <w:rsid w:val="003B68F0"/>
    <w:rsid w:val="004306D5"/>
    <w:rsid w:val="004A5365"/>
    <w:rsid w:val="004F44F8"/>
    <w:rsid w:val="0050545B"/>
    <w:rsid w:val="00512EB4"/>
    <w:rsid w:val="00566A32"/>
    <w:rsid w:val="00585CB3"/>
    <w:rsid w:val="0058618C"/>
    <w:rsid w:val="005973D0"/>
    <w:rsid w:val="006402BF"/>
    <w:rsid w:val="006A5CE0"/>
    <w:rsid w:val="006F0AB6"/>
    <w:rsid w:val="00702AD4"/>
    <w:rsid w:val="00807953"/>
    <w:rsid w:val="00831021"/>
    <w:rsid w:val="008869C4"/>
    <w:rsid w:val="008B555D"/>
    <w:rsid w:val="008C24D2"/>
    <w:rsid w:val="008D3DED"/>
    <w:rsid w:val="008E5851"/>
    <w:rsid w:val="00907DDA"/>
    <w:rsid w:val="009447ED"/>
    <w:rsid w:val="00951898"/>
    <w:rsid w:val="00974C3F"/>
    <w:rsid w:val="00982345"/>
    <w:rsid w:val="00985BFC"/>
    <w:rsid w:val="009A0E45"/>
    <w:rsid w:val="009D3572"/>
    <w:rsid w:val="00A4530B"/>
    <w:rsid w:val="00A70799"/>
    <w:rsid w:val="00A9481E"/>
    <w:rsid w:val="00AB639A"/>
    <w:rsid w:val="00AD148A"/>
    <w:rsid w:val="00AF7040"/>
    <w:rsid w:val="00B31BBF"/>
    <w:rsid w:val="00B91BA9"/>
    <w:rsid w:val="00BD4BFE"/>
    <w:rsid w:val="00C45011"/>
    <w:rsid w:val="00C5048C"/>
    <w:rsid w:val="00C74D2A"/>
    <w:rsid w:val="00CF11DA"/>
    <w:rsid w:val="00D03447"/>
    <w:rsid w:val="00D31085"/>
    <w:rsid w:val="00D95FC5"/>
    <w:rsid w:val="00DA1834"/>
    <w:rsid w:val="00DA6EFB"/>
    <w:rsid w:val="00DB5042"/>
    <w:rsid w:val="00DC018D"/>
    <w:rsid w:val="00E2663C"/>
    <w:rsid w:val="00E56B8E"/>
    <w:rsid w:val="00EE0A64"/>
    <w:rsid w:val="00F248A1"/>
    <w:rsid w:val="00F54323"/>
    <w:rsid w:val="00FC111F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00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007509"/>
    <w:rPr>
      <w:b/>
      <w:bCs/>
    </w:rPr>
  </w:style>
  <w:style w:type="character" w:customStyle="1" w:styleId="af0">
    <w:name w:val="Абзац списка Знак"/>
    <w:link w:val="af1"/>
    <w:uiPriority w:val="34"/>
    <w:locked/>
    <w:rsid w:val="00AF7040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AF7040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qFormat/>
    <w:rsid w:val="00AF7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00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007509"/>
    <w:rPr>
      <w:b/>
      <w:bCs/>
    </w:rPr>
  </w:style>
  <w:style w:type="character" w:customStyle="1" w:styleId="af0">
    <w:name w:val="Абзац списка Знак"/>
    <w:link w:val="af1"/>
    <w:uiPriority w:val="34"/>
    <w:locked/>
    <w:rsid w:val="00AF7040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AF7040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qFormat/>
    <w:rsid w:val="00AF7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deouroki.net/blog/tehnologiya/2-free_video" TargetMode="External"/><Relationship Id="rId21" Type="http://schemas.openxmlformats.org/officeDocument/2006/relationships/hyperlink" Target="https://videouroki.net/blog/tehnologiya/2-free_video" TargetMode="External"/><Relationship Id="rId42" Type="http://schemas.openxmlformats.org/officeDocument/2006/relationships/hyperlink" Target="https://resh.edu.ru" TargetMode="External"/><Relationship Id="rId63" Type="http://schemas.openxmlformats.org/officeDocument/2006/relationships/hyperlink" Target="https://videouroki.net/blog/tehnologiya/2-free_video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159" Type="http://schemas.openxmlformats.org/officeDocument/2006/relationships/hyperlink" Target="https://videouroki.net/blog/tehnologiya/2-free_video" TargetMode="External"/><Relationship Id="rId170" Type="http://schemas.openxmlformats.org/officeDocument/2006/relationships/hyperlink" Target="https://resh.edu.ru" TargetMode="External"/><Relationship Id="rId191" Type="http://schemas.openxmlformats.org/officeDocument/2006/relationships/hyperlink" Target="https://videouroki.net/blog/tehnologiya/2-free_video" TargetMode="External"/><Relationship Id="rId205" Type="http://schemas.openxmlformats.org/officeDocument/2006/relationships/hyperlink" Target="https://videouroki.net/blog/tehnologiya/2-free_video" TargetMode="External"/><Relationship Id="rId226" Type="http://schemas.openxmlformats.org/officeDocument/2006/relationships/hyperlink" Target="http://files.school-collection.edu.ru" TargetMode="External"/><Relationship Id="rId107" Type="http://schemas.openxmlformats.org/officeDocument/2006/relationships/hyperlink" Target="https://videouroki.net/blog/tehnologiya/2-free_video" TargetMode="External"/><Relationship Id="rId11" Type="http://schemas.openxmlformats.org/officeDocument/2006/relationships/hyperlink" Target="https://videouroki.net/blog/tehnologiya/2-free_video" TargetMode="External"/><Relationship Id="rId32" Type="http://schemas.openxmlformats.org/officeDocument/2006/relationships/hyperlink" Target="https://resh.edu.ru" TargetMode="External"/><Relationship Id="rId53" Type="http://schemas.openxmlformats.org/officeDocument/2006/relationships/hyperlink" Target="https://videouroki.net/blog/tehnologiya/2-free_video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9" Type="http://schemas.openxmlformats.org/officeDocument/2006/relationships/hyperlink" Target="https://videouroki.net/blog/tehnologiya/2-free_vide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ideouroki.net/blog/tehnologiya/2-free_video" TargetMode="External"/><Relationship Id="rId160" Type="http://schemas.openxmlformats.org/officeDocument/2006/relationships/hyperlink" Target="https://resh.edu.ru" TargetMode="External"/><Relationship Id="rId181" Type="http://schemas.openxmlformats.org/officeDocument/2006/relationships/hyperlink" Target="https://videouroki.net/blog/tehnologiya/2-free_video" TargetMode="External"/><Relationship Id="rId216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43" Type="http://schemas.openxmlformats.org/officeDocument/2006/relationships/hyperlink" Target="https://videouroki.net/blog/tehnologiya/2-free_video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139" Type="http://schemas.openxmlformats.org/officeDocument/2006/relationships/hyperlink" Target="https://videouroki.net/blog/tehnologiya/2-free_video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videouroki.net/blog/tehnologiya/2-free_video" TargetMode="External"/><Relationship Id="rId150" Type="http://schemas.openxmlformats.org/officeDocument/2006/relationships/hyperlink" Target="https://resh.edu.ru" TargetMode="External"/><Relationship Id="rId155" Type="http://schemas.openxmlformats.org/officeDocument/2006/relationships/hyperlink" Target="https://videouroki.net/blog/tehnologiya/2-free_video" TargetMode="External"/><Relationship Id="rId171" Type="http://schemas.openxmlformats.org/officeDocument/2006/relationships/hyperlink" Target="https://videouroki.net/blog/tehnologiya/2-free_video" TargetMode="External"/><Relationship Id="rId176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197" Type="http://schemas.openxmlformats.org/officeDocument/2006/relationships/hyperlink" Target="https://videouroki.net/blog/tehnologiya/2-free_video" TargetMode="External"/><Relationship Id="rId206" Type="http://schemas.openxmlformats.org/officeDocument/2006/relationships/hyperlink" Target="https://resh.edu.ru" TargetMode="External"/><Relationship Id="rId227" Type="http://schemas.openxmlformats.org/officeDocument/2006/relationships/hyperlink" Target="http://trud.rkc-74.ru" TargetMode="External"/><Relationship Id="rId201" Type="http://schemas.openxmlformats.org/officeDocument/2006/relationships/hyperlink" Target="https://videouroki.net/blog/tehnologiya/2-free_video" TargetMode="External"/><Relationship Id="rId222" Type="http://schemas.openxmlformats.org/officeDocument/2006/relationships/hyperlink" Target="http://www.eor.it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videouroki.net/blog/tehnologiya/2-free_video" TargetMode="External"/><Relationship Id="rId33" Type="http://schemas.openxmlformats.org/officeDocument/2006/relationships/hyperlink" Target="https://videouroki.net/blog/tehnologiya/2-free_video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videouroki.net/blog/tehnologiya/2-free_video" TargetMode="External"/><Relationship Id="rId103" Type="http://schemas.openxmlformats.org/officeDocument/2006/relationships/hyperlink" Target="https://videouroki.net/blog/tehnologiya/2-free_video" TargetMode="External"/><Relationship Id="rId108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129" Type="http://schemas.openxmlformats.org/officeDocument/2006/relationships/hyperlink" Target="https://videouroki.net/blog/tehnologiya/2-free_video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videouroki.net/blog/tehnologiya/2-free_video" TargetMode="External"/><Relationship Id="rId91" Type="http://schemas.openxmlformats.org/officeDocument/2006/relationships/hyperlink" Target="https://videouroki.net/blog/tehnologiya/2-free_video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45" Type="http://schemas.openxmlformats.org/officeDocument/2006/relationships/hyperlink" Target="https://videouroki.net/blog/tehnologiya/2-free_video" TargetMode="External"/><Relationship Id="rId161" Type="http://schemas.openxmlformats.org/officeDocument/2006/relationships/hyperlink" Target="https://videouroki.net/blog/tehnologiya/2-free_video" TargetMode="External"/><Relationship Id="rId166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187" Type="http://schemas.openxmlformats.org/officeDocument/2006/relationships/hyperlink" Target="https://videouroki.net/blog/tehnologiya/2-free_video" TargetMode="External"/><Relationship Id="rId217" Type="http://schemas.openxmlformats.org/officeDocument/2006/relationships/hyperlink" Target="https://videouroki.net/blog/tehnologiya/2-free_vid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m.edsoo.ru/f5eb3078" TargetMode="External"/><Relationship Id="rId23" Type="http://schemas.openxmlformats.org/officeDocument/2006/relationships/hyperlink" Target="https://videouroki.net/blog/tehnologiya/2-free_video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videouroki.net/blog/tehnologiya/2-free_video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videouroki.net/blog/tehnologiya/2-free_video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videouroki.net/blog/tehnologiya/2-free_video" TargetMode="External"/><Relationship Id="rId81" Type="http://schemas.openxmlformats.org/officeDocument/2006/relationships/hyperlink" Target="https://videouroki.net/blog/tehnologiya/2-free_video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s://videouroki.net/blog/tehnologiya/2-free_video" TargetMode="External"/><Relationship Id="rId151" Type="http://schemas.openxmlformats.org/officeDocument/2006/relationships/hyperlink" Target="https://videouroki.net/blog/tehnologiya/2-free_video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videouroki.net/blog/tehnologiya/2-free_video" TargetMode="External"/><Relationship Id="rId198" Type="http://schemas.openxmlformats.org/officeDocument/2006/relationships/hyperlink" Target="https://resh.edu.ru" TargetMode="External"/><Relationship Id="rId172" Type="http://schemas.openxmlformats.org/officeDocument/2006/relationships/hyperlink" Target="https://resh.edu.ru" TargetMode="External"/><Relationship Id="rId193" Type="http://schemas.openxmlformats.org/officeDocument/2006/relationships/hyperlink" Target="https://videouroki.net/blog/tehnologiya/2-free_video" TargetMode="External"/><Relationship Id="rId202" Type="http://schemas.openxmlformats.org/officeDocument/2006/relationships/hyperlink" Target="https://resh.edu.ru" TargetMode="External"/><Relationship Id="rId207" Type="http://schemas.openxmlformats.org/officeDocument/2006/relationships/hyperlink" Target="https://videouroki.net/blog/tehnologiya/2-free_video" TargetMode="External"/><Relationship Id="rId223" Type="http://schemas.openxmlformats.org/officeDocument/2006/relationships/hyperlink" Target="http://www.openclass.ru/user" TargetMode="External"/><Relationship Id="rId228" Type="http://schemas.openxmlformats.org/officeDocument/2006/relationships/hyperlink" Target="http://tehnologia.59442" TargetMode="External"/><Relationship Id="rId13" Type="http://schemas.openxmlformats.org/officeDocument/2006/relationships/hyperlink" Target="https://videouroki.net/blog/tehnologiya/2-free_video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videouroki.net/blog/tehnologiya/2-free_video" TargetMode="External"/><Relationship Id="rId109" Type="http://schemas.openxmlformats.org/officeDocument/2006/relationships/hyperlink" Target="https://videouroki.net/blog/tehnologiya/2-free_video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videouroki.net/blog/tehnologiya/2-free_video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videouroki.net/blog/tehnologiya/2-free_video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videouroki.net/blog/tehnologiya/2-free_video" TargetMode="External"/><Relationship Id="rId141" Type="http://schemas.openxmlformats.org/officeDocument/2006/relationships/hyperlink" Target="https://videouroki.net/blog/tehnologiya/2-free_video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videouroki.net/blog/tehnologiya/2-free_video" TargetMode="External"/><Relationship Id="rId188" Type="http://schemas.openxmlformats.org/officeDocument/2006/relationships/hyperlink" Target="https://resh.edu.ru" TargetMode="External"/><Relationship Id="rId7" Type="http://schemas.openxmlformats.org/officeDocument/2006/relationships/hyperlink" Target="https://videouroki.net/blog/tehnologiya/2-free_video" TargetMode="External"/><Relationship Id="rId71" Type="http://schemas.openxmlformats.org/officeDocument/2006/relationships/hyperlink" Target="https://videouroki.net/blog/tehnologiya/2-free_video" TargetMode="External"/><Relationship Id="rId92" Type="http://schemas.openxmlformats.org/officeDocument/2006/relationships/hyperlink" Target="https://resh.edu.ru" TargetMode="External"/><Relationship Id="rId162" Type="http://schemas.openxmlformats.org/officeDocument/2006/relationships/hyperlink" Target="https://resh.edu.ru" TargetMode="External"/><Relationship Id="rId183" Type="http://schemas.openxmlformats.org/officeDocument/2006/relationships/hyperlink" Target="https://videouroki.net/blog/tehnologiya/2-free_video" TargetMode="External"/><Relationship Id="rId213" Type="http://schemas.openxmlformats.org/officeDocument/2006/relationships/hyperlink" Target="https://videouroki.net/blog/tehnologiya/2-free_video" TargetMode="External"/><Relationship Id="rId218" Type="http://schemas.openxmlformats.org/officeDocument/2006/relationships/hyperlink" Target="https://resh.edu.ru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videouroki.net/blog/tehnologiya/2-free_video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videouroki.net/blog/tehnologiya/2-free_video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videouroki.net/blog/tehnologiya/2-free_video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videouroki.net/blog/tehnologiya/2-free_video" TargetMode="External"/><Relationship Id="rId131" Type="http://schemas.openxmlformats.org/officeDocument/2006/relationships/hyperlink" Target="https://videouroki.net/blog/tehnologiya/2-free_video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videouroki.net/blog/tehnologiya/2-free_video" TargetMode="External"/><Relationship Id="rId178" Type="http://schemas.openxmlformats.org/officeDocument/2006/relationships/hyperlink" Target="https://resh.edu.ru" TargetMode="External"/><Relationship Id="rId61" Type="http://schemas.openxmlformats.org/officeDocument/2006/relationships/hyperlink" Target="https://videouroki.net/blog/tehnologiya/2-free_video" TargetMode="External"/><Relationship Id="rId82" Type="http://schemas.openxmlformats.org/officeDocument/2006/relationships/hyperlink" Target="https://resh.edu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videouroki.net/blog/tehnologiya/2-free_video" TargetMode="External"/><Relationship Id="rId194" Type="http://schemas.openxmlformats.org/officeDocument/2006/relationships/hyperlink" Target="https://resh.edu.ru" TargetMode="External"/><Relationship Id="rId199" Type="http://schemas.openxmlformats.org/officeDocument/2006/relationships/hyperlink" Target="https://videouroki.net/blog/tehnologiya/2-free_video" TargetMode="External"/><Relationship Id="rId203" Type="http://schemas.openxmlformats.org/officeDocument/2006/relationships/hyperlink" Target="https://videouroki.net/blog/tehnologiya/2-free_video" TargetMode="External"/><Relationship Id="rId208" Type="http://schemas.openxmlformats.org/officeDocument/2006/relationships/hyperlink" Target="https://resh.edu.ru" TargetMode="External"/><Relationship Id="rId229" Type="http://schemas.openxmlformats.org/officeDocument/2006/relationships/hyperlink" Target="http://www.domovodstvo.fatal.ru" TargetMode="External"/><Relationship Id="rId19" Type="http://schemas.openxmlformats.org/officeDocument/2006/relationships/hyperlink" Target="https://videouroki.net/blog/tehnologiya/2-free_video" TargetMode="External"/><Relationship Id="rId224" Type="http://schemas.openxmlformats.org/officeDocument/2006/relationships/hyperlink" Target="http://www/it-n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videouroki.net/blog/tehnologiya/2-free_video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videouroki.net/blog/tehnologiya/2-free_video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videouroki.net/blog/tehnologiya/2-free_video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videouroki.net/blog/tehnologiya/2-free_video" TargetMode="External"/><Relationship Id="rId168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videouroki.net/blog/tehnologiya/2-free_video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videouroki.net/blog/tehnologiya/2-free_video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videouroki.net/blog/tehnologiya/2-free_video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videouroki.net/blog/tehnologiya/2-free_video" TargetMode="External"/><Relationship Id="rId184" Type="http://schemas.openxmlformats.org/officeDocument/2006/relationships/hyperlink" Target="https://resh.edu.ru" TargetMode="External"/><Relationship Id="rId189" Type="http://schemas.openxmlformats.org/officeDocument/2006/relationships/hyperlink" Target="https://videouroki.net/blog/tehnologiya/2-free_video" TargetMode="External"/><Relationship Id="rId219" Type="http://schemas.openxmlformats.org/officeDocument/2006/relationships/hyperlink" Target="https://videouroki.net/blog/tehnologiya/2-free_video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" TargetMode="External"/><Relationship Id="rId230" Type="http://schemas.openxmlformats.org/officeDocument/2006/relationships/hyperlink" Target="https://resh.edu.ru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videouroki.net/blog/tehnologiya/2-free_video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videouroki.net/blog/tehnologiya/2-free_video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videouroki.net/blog/tehnologiya/2-free_video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videouroki.net/blog/tehnologiya/2-free_video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videouroki.net/blog/tehnologiya/2-free_video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videouroki.net/blog/tehnologiya/2-free_video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videouroki.net/blog/tehnologiya/2-free_video" TargetMode="External"/><Relationship Id="rId174" Type="http://schemas.openxmlformats.org/officeDocument/2006/relationships/hyperlink" Target="https://resh.edu.ru" TargetMode="External"/><Relationship Id="rId179" Type="http://schemas.openxmlformats.org/officeDocument/2006/relationships/hyperlink" Target="https://videouroki.net/blog/tehnologiya/2-free_video" TargetMode="External"/><Relationship Id="rId195" Type="http://schemas.openxmlformats.org/officeDocument/2006/relationships/hyperlink" Target="https://videouroki.net/blog/tehnologiya/2-free_video" TargetMode="External"/><Relationship Id="rId209" Type="http://schemas.openxmlformats.org/officeDocument/2006/relationships/hyperlink" Target="https://videouroki.net/blog/tehnologiya/2-free_video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resh.edu.ru" TargetMode="External"/><Relationship Id="rId220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225" Type="http://schemas.openxmlformats.org/officeDocument/2006/relationships/hyperlink" Target="http://www.cnso.ru/tehn" TargetMode="External"/><Relationship Id="rId15" Type="http://schemas.openxmlformats.org/officeDocument/2006/relationships/hyperlink" Target="https://videouroki.net/blog/tehnologiya/2-free_video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videouroki.net/blog/tehnologiya/2-free_video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videouroki.net/blog/tehnologiya/2-free_video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videouroki.net/blog/tehnologiya/2-free_video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videouroki.net/blog/tehnologiya/2-free_video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videouroki.net/blog/tehnologiya/2-free_video" TargetMode="External"/><Relationship Id="rId101" Type="http://schemas.openxmlformats.org/officeDocument/2006/relationships/hyperlink" Target="https://videouroki.net/blog/tehnologiya/2-free_video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videouroki.net/blog/tehnologiya/2-free_video" TargetMode="External"/><Relationship Id="rId148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videouroki.net/blog/tehnologiya/2-free_video" TargetMode="External"/><Relationship Id="rId185" Type="http://schemas.openxmlformats.org/officeDocument/2006/relationships/hyperlink" Target="https://videouroki.net/blog/tehnologiya/2-free_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blog/tehnologiya/2-free_video" TargetMode="External"/><Relationship Id="rId180" Type="http://schemas.openxmlformats.org/officeDocument/2006/relationships/hyperlink" Target="https://resh.edu.ru" TargetMode="External"/><Relationship Id="rId210" Type="http://schemas.openxmlformats.org/officeDocument/2006/relationships/hyperlink" Target="https://resh.edu.ru" TargetMode="External"/><Relationship Id="rId215" Type="http://schemas.openxmlformats.org/officeDocument/2006/relationships/hyperlink" Target="https://videouroki.net/blog/tehnologiya/2-free_video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videouroki.net/blog/tehnologiya/2-free_video" TargetMode="External"/><Relationship Id="rId47" Type="http://schemas.openxmlformats.org/officeDocument/2006/relationships/hyperlink" Target="https://videouroki.net/blog/tehnologiya/2-free_video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videouroki.net/blog/tehnologiya/2-free_video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videouroki.net/blog/tehnologiya/2-free_video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videouroki.net/blog/tehnologiya/2-free_video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://center.fio.ru/som" TargetMode="External"/><Relationship Id="rId37" Type="http://schemas.openxmlformats.org/officeDocument/2006/relationships/hyperlink" Target="https://videouroki.net/blog/tehnologiya/2-free_video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videouroki.net/blog/tehnologiya/2-free_video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videouroki.net/blog/tehnologiya/2-free_video" TargetMode="External"/><Relationship Id="rId144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videouroki.net/blog/tehnologiya/2-free_video" TargetMode="External"/><Relationship Id="rId186" Type="http://schemas.openxmlformats.org/officeDocument/2006/relationships/hyperlink" Target="https://resh.edu.ru" TargetMode="External"/><Relationship Id="rId211" Type="http://schemas.openxmlformats.org/officeDocument/2006/relationships/hyperlink" Target="https://videouroki.net/blog/tehnologiya/2-free_video" TargetMode="External"/><Relationship Id="rId232" Type="http://schemas.openxmlformats.org/officeDocument/2006/relationships/hyperlink" Target="https://infourok.ru/" TargetMode="External"/><Relationship Id="rId27" Type="http://schemas.openxmlformats.org/officeDocument/2006/relationships/hyperlink" Target="https://videouroki.net/blog/tehnologiya/2-free_video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videouroki.net/blog/tehnologiya/2-free_video" TargetMode="External"/><Relationship Id="rId113" Type="http://schemas.openxmlformats.org/officeDocument/2006/relationships/hyperlink" Target="https://videouroki.net/blog/tehnologiya/2-free_video" TargetMode="External"/><Relationship Id="rId13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164</Pages>
  <Words>26737</Words>
  <Characters>152406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</dc:creator>
  <cp:lastModifiedBy>118</cp:lastModifiedBy>
  <cp:revision>81</cp:revision>
  <dcterms:created xsi:type="dcterms:W3CDTF">2023-09-08T19:45:00Z</dcterms:created>
  <dcterms:modified xsi:type="dcterms:W3CDTF">2023-09-13T13:48:00Z</dcterms:modified>
</cp:coreProperties>
</file>